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5C93" w14:textId="77777777" w:rsidR="000B2EE7" w:rsidRPr="00CC5E52" w:rsidRDefault="003333DE">
      <w:pPr>
        <w:spacing w:line="1" w:lineRule="exact"/>
      </w:pPr>
      <w:r w:rsidRPr="00CC5E5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C6F1DD" wp14:editId="61398FFD">
                <wp:simplePos x="0" y="0"/>
                <wp:positionH relativeFrom="page">
                  <wp:posOffset>1056005</wp:posOffset>
                </wp:positionH>
                <wp:positionV relativeFrom="page">
                  <wp:posOffset>1207135</wp:posOffset>
                </wp:positionV>
                <wp:extent cx="99282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822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3.150000000000006pt;margin-top:95.049999999999997pt;width:781.75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CC5E5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55BB8B" wp14:editId="0C08AD26">
                <wp:simplePos x="0" y="0"/>
                <wp:positionH relativeFrom="page">
                  <wp:posOffset>2672080</wp:posOffset>
                </wp:positionH>
                <wp:positionV relativeFrom="page">
                  <wp:posOffset>8629650</wp:posOffset>
                </wp:positionV>
                <wp:extent cx="0" cy="78797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97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0.40000000000001pt;margin-top:679.5pt;width:0;height:620.4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C5E5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E742C7" wp14:editId="19F99A12">
                <wp:simplePos x="0" y="0"/>
                <wp:positionH relativeFrom="page">
                  <wp:posOffset>4743450</wp:posOffset>
                </wp:positionH>
                <wp:positionV relativeFrom="page">
                  <wp:posOffset>12127230</wp:posOffset>
                </wp:positionV>
                <wp:extent cx="0" cy="43916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16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3.5pt;margin-top:954.89999999999998pt;width:0;height:345.80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CC5E5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86CD9" wp14:editId="4D947F2C">
                <wp:simplePos x="0" y="0"/>
                <wp:positionH relativeFrom="page">
                  <wp:posOffset>6812280</wp:posOffset>
                </wp:positionH>
                <wp:positionV relativeFrom="page">
                  <wp:posOffset>13290550</wp:posOffset>
                </wp:positionV>
                <wp:extent cx="0" cy="32416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6.39999999999998pt;margin-top:1046.5pt;width:0;height:255.2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0C5947A0" w14:textId="77777777" w:rsidR="000B2EE7" w:rsidRPr="00CC5E52" w:rsidRDefault="003333DE">
      <w:pPr>
        <w:pStyle w:val="Other0"/>
        <w:framePr w:w="5749" w:h="2038" w:hRule="exact" w:wrap="none" w:vAnchor="page" w:hAnchor="page" w:x="1761" w:y="2820"/>
        <w:rPr>
          <w:sz w:val="76"/>
          <w:szCs w:val="76"/>
        </w:rPr>
      </w:pPr>
      <w:r w:rsidRPr="00CC5E52">
        <w:rPr>
          <w:sz w:val="76"/>
          <w:szCs w:val="76"/>
        </w:rPr>
        <w:t>J.no C. HEDDING,</w:t>
      </w:r>
    </w:p>
    <w:p w14:paraId="581D7EE5" w14:textId="77777777" w:rsidR="000B2EE7" w:rsidRPr="00CC5E52" w:rsidRDefault="003333DE">
      <w:pPr>
        <w:pStyle w:val="Bodytext20"/>
        <w:framePr w:w="5749" w:h="2038" w:hRule="exact" w:wrap="none" w:vAnchor="page" w:hAnchor="page" w:x="1761" w:y="2820"/>
        <w:spacing w:line="295" w:lineRule="auto"/>
        <w:jc w:val="center"/>
        <w:rPr>
          <w:sz w:val="56"/>
          <w:szCs w:val="56"/>
        </w:rPr>
      </w:pPr>
      <w:r w:rsidRPr="00CC5E52">
        <w:rPr>
          <w:sz w:val="28"/>
          <w:szCs w:val="28"/>
        </w:rPr>
        <w:t>KWIVENKILE YAKWA NGQIKA,</w:t>
      </w:r>
      <w:r w:rsidRPr="00CC5E52">
        <w:rPr>
          <w:sz w:val="28"/>
          <w:szCs w:val="28"/>
        </w:rPr>
        <w:br/>
      </w:r>
      <w:r w:rsidRPr="00CC5E52">
        <w:rPr>
          <w:w w:val="80"/>
          <w:sz w:val="56"/>
          <w:szCs w:val="56"/>
        </w:rPr>
        <w:t>E-QONCE.</w:t>
      </w:r>
    </w:p>
    <w:p w14:paraId="7E99F2C0" w14:textId="7C78BEEB" w:rsidR="000B2EE7" w:rsidRPr="00CC5E52" w:rsidRDefault="003333DE">
      <w:pPr>
        <w:pStyle w:val="Bodytext20"/>
        <w:framePr w:w="6210" w:h="1667" w:hRule="exact" w:wrap="none" w:vAnchor="page" w:hAnchor="page" w:x="1275" w:y="4980"/>
        <w:spacing w:line="197" w:lineRule="auto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Bayayitengisa yonke impahla yabo yama osa bafuna ukuba itshayeleke tu kwakamsi</w:t>
      </w:r>
      <w:r w:rsidR="00C0563A" w:rsidRPr="00CC5E52">
        <w:rPr>
          <w:sz w:val="28"/>
          <w:szCs w:val="28"/>
        </w:rPr>
        <w:t>ny</w:t>
      </w:r>
      <w:r w:rsidRPr="00CC5E52">
        <w:rPr>
          <w:sz w:val="28"/>
          <w:szCs w:val="28"/>
        </w:rPr>
        <w:t>ane.</w:t>
      </w:r>
    </w:p>
    <w:p w14:paraId="1B3987CE" w14:textId="77777777" w:rsidR="00C0563A" w:rsidRPr="00CC5E52" w:rsidRDefault="003333DE" w:rsidP="00C0563A">
      <w:pPr>
        <w:pStyle w:val="Bodytext20"/>
        <w:framePr w:w="6210" w:h="1667" w:hRule="exact" w:wrap="none" w:vAnchor="page" w:hAnchor="page" w:x="1275" w:y="4980"/>
        <w:spacing w:line="197" w:lineRule="auto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Intengiso iqala ngo Mvulo lo wanamhla.</w:t>
      </w:r>
    </w:p>
    <w:p w14:paraId="48F137B7" w14:textId="38652497" w:rsidR="000B2EE7" w:rsidRPr="00CC5E52" w:rsidRDefault="003333DE" w:rsidP="00C0563A">
      <w:pPr>
        <w:pStyle w:val="Bodytext20"/>
        <w:framePr w:w="6210" w:h="1667" w:hRule="exact" w:wrap="none" w:vAnchor="page" w:hAnchor="page" w:x="1275" w:y="4980"/>
        <w:spacing w:line="197" w:lineRule="auto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Qondisisa kakuhle apo bakona ikwivenkile kwa Ngqika e-Qonce.</w:t>
      </w:r>
    </w:p>
    <w:p w14:paraId="68F3455D" w14:textId="77777777" w:rsidR="000B2EE7" w:rsidRPr="00CC5E52" w:rsidRDefault="003333DE" w:rsidP="00C0563A">
      <w:pPr>
        <w:pStyle w:val="Other0"/>
        <w:framePr w:w="3276" w:h="1130" w:hRule="exact" w:wrap="none" w:vAnchor="page" w:hAnchor="page" w:x="930" w:y="6927"/>
        <w:ind w:firstLine="360"/>
        <w:jc w:val="center"/>
        <w:rPr>
          <w:sz w:val="34"/>
          <w:szCs w:val="34"/>
        </w:rPr>
      </w:pPr>
      <w:r w:rsidRPr="00CC5E52">
        <w:rPr>
          <w:w w:val="70"/>
          <w:sz w:val="34"/>
          <w:szCs w:val="34"/>
        </w:rPr>
        <w:t>Thunga lesi Qingata</w:t>
      </w:r>
    </w:p>
    <w:p w14:paraId="79750826" w14:textId="19C69F2E" w:rsidR="00C0563A" w:rsidRPr="00CC5E52" w:rsidRDefault="003333DE" w:rsidP="00C0563A">
      <w:pPr>
        <w:pStyle w:val="BodyText"/>
        <w:framePr w:w="3276" w:h="1130" w:hRule="exact" w:wrap="none" w:vAnchor="page" w:hAnchor="page" w:x="930" w:y="6927"/>
        <w:tabs>
          <w:tab w:val="left" w:pos="1404"/>
        </w:tabs>
        <w:ind w:firstLine="360"/>
        <w:jc w:val="center"/>
      </w:pPr>
      <w:r w:rsidRPr="00CC5E52">
        <w:t>L</w:t>
      </w:r>
      <w:r w:rsidR="00C0563A" w:rsidRPr="00CC5E52">
        <w:t>ASE</w:t>
      </w:r>
    </w:p>
    <w:p w14:paraId="63DFBAC5" w14:textId="40F6C432" w:rsidR="00C0563A" w:rsidRPr="00CC5E52" w:rsidRDefault="00C0563A" w:rsidP="00C0563A">
      <w:pPr>
        <w:pStyle w:val="BodyText"/>
        <w:framePr w:w="3276" w:h="1130" w:hRule="exact" w:wrap="none" w:vAnchor="page" w:hAnchor="page" w:x="930" w:y="6927"/>
        <w:tabs>
          <w:tab w:val="left" w:pos="1404"/>
        </w:tabs>
        <w:ind w:firstLine="360"/>
        <w:jc w:val="center"/>
        <w:rPr>
          <w:sz w:val="22"/>
          <w:szCs w:val="22"/>
        </w:rPr>
      </w:pPr>
      <w:r w:rsidRPr="00CC5E52">
        <w:rPr>
          <w:sz w:val="22"/>
          <w:szCs w:val="22"/>
        </w:rPr>
        <w:t>QONCE</w:t>
      </w:r>
    </w:p>
    <w:p w14:paraId="6D14B65A" w14:textId="77777777" w:rsidR="000B2EE7" w:rsidRPr="00CC5E52" w:rsidRDefault="003333DE">
      <w:pPr>
        <w:pStyle w:val="Bodytext30"/>
        <w:framePr w:w="3276" w:h="508" w:hRule="exact" w:wrap="none" w:vAnchor="page" w:hAnchor="page" w:x="930" w:y="8090"/>
        <w:spacing w:after="0"/>
        <w:ind w:left="740" w:hanging="340"/>
        <w:jc w:val="both"/>
      </w:pPr>
      <w:r w:rsidRPr="00CC5E52">
        <w:t>fu emisiweyo ye Bandla lokunceda ezifeni.</w:t>
      </w:r>
    </w:p>
    <w:p w14:paraId="4EA47D27" w14:textId="77777777" w:rsidR="000B2EE7" w:rsidRPr="00CC5E52" w:rsidRDefault="003333DE">
      <w:pPr>
        <w:pStyle w:val="BodyText"/>
        <w:framePr w:w="3276" w:h="3845" w:hRule="exact" w:wrap="none" w:vAnchor="page" w:hAnchor="page" w:x="930" w:y="8756"/>
        <w:spacing w:line="218" w:lineRule="auto"/>
        <w:ind w:left="560" w:hanging="160"/>
        <w:jc w:val="both"/>
      </w:pPr>
      <w:r w:rsidRPr="00CC5E52">
        <w:t>UYAZISWA ukuba ngomiselo wo- mteto ongokunceda ezifeni we 4,</w:t>
      </w:r>
    </w:p>
    <w:p w14:paraId="17620EB9" w14:textId="764F03DD" w:rsidR="000B2EE7" w:rsidRPr="00CC5E52" w:rsidRDefault="003333DE">
      <w:pPr>
        <w:pStyle w:val="BodyText"/>
        <w:framePr w:w="3276" w:h="3845" w:hRule="exact" w:wrap="none" w:vAnchor="page" w:hAnchor="page" w:x="930" w:y="8756"/>
        <w:spacing w:line="218" w:lineRule="auto"/>
        <w:ind w:left="260" w:firstLine="140"/>
        <w:jc w:val="both"/>
      </w:pPr>
      <w:r w:rsidRPr="00CC5E52">
        <w:t xml:space="preserve"> nowa 41, 1885, kugqitywe, kwintla</w:t>
      </w:r>
      <w:r w:rsidR="00C0563A" w:rsidRPr="00CC5E52">
        <w:t>nga</w:t>
      </w:r>
      <w:r w:rsidRPr="00CC5E52">
        <w:t xml:space="preserve">niso ebimenyelwe oko yesiqingata sase nce ebingo 21 Oct., 1885, ukuba kubeko </w:t>
      </w:r>
      <w:r w:rsidR="00C0563A" w:rsidRPr="00CC5E52">
        <w:t>dafu: —</w:t>
      </w:r>
    </w:p>
    <w:p w14:paraId="27DB829C" w14:textId="25BC4655" w:rsidR="000B2EE7" w:rsidRPr="00CC5E52" w:rsidRDefault="003333DE">
      <w:pPr>
        <w:pStyle w:val="BodyText"/>
        <w:framePr w:w="3276" w:h="3845" w:hRule="exact" w:wrap="none" w:vAnchor="page" w:hAnchor="page" w:x="930" w:y="8756"/>
        <w:spacing w:line="206" w:lineRule="auto"/>
        <w:ind w:left="260" w:firstLine="80"/>
        <w:jc w:val="both"/>
      </w:pPr>
      <w:r w:rsidRPr="00CC5E52">
        <w:t xml:space="preserve">Ngomteto we 4, 1883, </w:t>
      </w:r>
      <w:r w:rsidR="00C0563A" w:rsidRPr="00CC5E52">
        <w:t>1/2</w:t>
      </w:r>
      <w:r w:rsidRPr="00CC5E52">
        <w:t>d kwiponti nga</w:t>
      </w:r>
      <w:r w:rsidR="00C0563A" w:rsidRPr="00CC5E52">
        <w:t>-</w:t>
      </w:r>
      <w:r w:rsidRPr="00CC5E52">
        <w:t xml:space="preserve">  yexabiso lobutyebi bendoda obunjengendlu mhlaba (umzi lo wase Qonce akufika nto ngayo lerafu iyakuqala ukubhalwa kwi ofisi ve Bhunga ngo 1 January, 16.</w:t>
      </w:r>
    </w:p>
    <w:p w14:paraId="19F0FBC0" w14:textId="77777777" w:rsidR="00C0563A" w:rsidRPr="00CC5E52" w:rsidRDefault="003333DE">
      <w:pPr>
        <w:pStyle w:val="BodyText"/>
        <w:framePr w:w="3276" w:h="3845" w:hRule="exact" w:wrap="none" w:vAnchor="page" w:hAnchor="page" w:x="930" w:y="8756"/>
        <w:spacing w:line="206" w:lineRule="auto"/>
        <w:ind w:left="260" w:firstLine="20"/>
        <w:jc w:val="both"/>
      </w:pPr>
      <w:r w:rsidRPr="00CC5E52">
        <w:t xml:space="preserve"> Ngomteto wa 41, 1885, irafu ye sheleni mbini ngendlu nganye yomntu ontsundu. rafu nayo yoqala ukuhlaulwa ngo </w:t>
      </w:r>
      <w:r w:rsidR="00C0563A" w:rsidRPr="00CC5E52">
        <w:t xml:space="preserve">1 </w:t>
      </w:r>
    </w:p>
    <w:p w14:paraId="2B2E6561" w14:textId="1A3F1958" w:rsidR="000B2EE7" w:rsidRPr="00CC5E52" w:rsidRDefault="00C0563A">
      <w:pPr>
        <w:pStyle w:val="BodyText"/>
        <w:framePr w:w="3276" w:h="3845" w:hRule="exact" w:wrap="none" w:vAnchor="page" w:hAnchor="page" w:x="930" w:y="8756"/>
        <w:spacing w:line="206" w:lineRule="auto"/>
        <w:ind w:left="260" w:firstLine="20"/>
        <w:jc w:val="both"/>
      </w:pPr>
      <w:r w:rsidRPr="00CC5E52">
        <w:t xml:space="preserve">               1886</w:t>
      </w:r>
      <w:r w:rsidR="003333DE" w:rsidRPr="00CC5E52">
        <w:t xml:space="preserve"> kubapatiswa bakwa Rulumeni elweyo.</w:t>
      </w:r>
    </w:p>
    <w:p w14:paraId="2DF3F163" w14:textId="77777777" w:rsidR="000B2EE7" w:rsidRPr="00CC5E52" w:rsidRDefault="003333DE">
      <w:pPr>
        <w:pStyle w:val="BodyText"/>
        <w:framePr w:w="3276" w:h="3845" w:hRule="exact" w:wrap="none" w:vAnchor="page" w:hAnchor="page" w:x="930" w:y="8756"/>
        <w:spacing w:line="206" w:lineRule="auto"/>
        <w:ind w:left="420" w:firstLine="20"/>
        <w:jc w:val="both"/>
      </w:pPr>
      <w:r w:rsidRPr="00CC5E52">
        <w:t>ali yale rafu yeyokubuyisela u Rulumeli imali awayicitayo mayelana nokupeli- kwengqakaqa kwesi sitili.</w:t>
      </w:r>
    </w:p>
    <w:p w14:paraId="028030D2" w14:textId="77777777" w:rsidR="000B2EE7" w:rsidRPr="00CC5E52" w:rsidRDefault="003333DE">
      <w:pPr>
        <w:pStyle w:val="BodyText"/>
        <w:framePr w:w="3276" w:h="3845" w:hRule="exact" w:wrap="none" w:vAnchor="page" w:hAnchor="page" w:x="930" w:y="8756"/>
        <w:spacing w:line="206" w:lineRule="auto"/>
        <w:ind w:left="1180"/>
      </w:pPr>
      <w:r w:rsidRPr="00CC5E52">
        <w:t>Ngomyalelo</w:t>
      </w:r>
    </w:p>
    <w:p w14:paraId="0ADD9134" w14:textId="77777777" w:rsidR="000B2EE7" w:rsidRPr="00CC5E52" w:rsidRDefault="003333DE">
      <w:pPr>
        <w:pStyle w:val="BodyText"/>
        <w:framePr w:w="3276" w:h="3845" w:hRule="exact" w:wrap="none" w:vAnchor="page" w:hAnchor="page" w:x="930" w:y="8756"/>
        <w:spacing w:line="206" w:lineRule="auto"/>
        <w:ind w:left="1180"/>
      </w:pPr>
      <w:r w:rsidRPr="00CC5E52">
        <w:t>H. T. FULLER, Umbhali</w:t>
      </w:r>
    </w:p>
    <w:p w14:paraId="7118321C" w14:textId="77777777" w:rsidR="000B2EE7" w:rsidRPr="00CC5E52" w:rsidRDefault="003333DE">
      <w:pPr>
        <w:pStyle w:val="BodyText"/>
        <w:framePr w:w="3276" w:h="3845" w:hRule="exact" w:wrap="none" w:vAnchor="page" w:hAnchor="page" w:x="930" w:y="8756"/>
        <w:spacing w:line="206" w:lineRule="auto"/>
        <w:ind w:firstLine="420"/>
        <w:jc w:val="both"/>
      </w:pPr>
      <w:r w:rsidRPr="00CC5E52">
        <w:t>i Office ye Bhunga lesitili</w:t>
      </w:r>
    </w:p>
    <w:p w14:paraId="4847522D" w14:textId="77777777" w:rsidR="000B2EE7" w:rsidRPr="00CC5E52" w:rsidRDefault="003333DE">
      <w:pPr>
        <w:pStyle w:val="BodyText"/>
        <w:framePr w:w="3276" w:h="3845" w:hRule="exact" w:wrap="none" w:vAnchor="page" w:hAnchor="page" w:x="930" w:y="8756"/>
        <w:spacing w:line="206" w:lineRule="auto"/>
        <w:ind w:firstLine="420"/>
        <w:jc w:val="both"/>
      </w:pPr>
      <w:r w:rsidRPr="00CC5E52">
        <w:t>e Qonce, 28 October 1885.</w:t>
      </w:r>
    </w:p>
    <w:p w14:paraId="73285632" w14:textId="77777777" w:rsidR="000B2EE7" w:rsidRPr="00CC5E52" w:rsidRDefault="003333DE" w:rsidP="000001ED">
      <w:pPr>
        <w:pStyle w:val="Other0"/>
        <w:framePr w:w="3276" w:h="695" w:hRule="exact" w:wrap="none" w:vAnchor="page" w:hAnchor="page" w:x="685" w:y="12829"/>
        <w:spacing w:line="182" w:lineRule="auto"/>
        <w:ind w:left="1000" w:hanging="1000"/>
        <w:jc w:val="both"/>
        <w:rPr>
          <w:sz w:val="38"/>
          <w:szCs w:val="38"/>
        </w:rPr>
      </w:pPr>
      <w:r w:rsidRPr="00CC5E52">
        <w:rPr>
          <w:sz w:val="38"/>
          <w:szCs w:val="38"/>
        </w:rPr>
        <w:t>Kulahleke Okanye Kubiwe.</w:t>
      </w:r>
    </w:p>
    <w:p w14:paraId="6D7FB1CD" w14:textId="24CF2CB9" w:rsidR="000B2EE7" w:rsidRPr="00CC5E52" w:rsidRDefault="003333DE" w:rsidP="000001ED">
      <w:pPr>
        <w:pStyle w:val="BodyText"/>
        <w:framePr w:w="3276" w:h="2099" w:hRule="exact" w:wrap="none" w:vAnchor="page" w:hAnchor="page" w:x="601" w:y="13621"/>
        <w:spacing w:line="206" w:lineRule="auto"/>
        <w:jc w:val="both"/>
      </w:pPr>
      <w:r w:rsidRPr="00CC5E52">
        <w:t xml:space="preserve">KUMZI wamapolisa e Bofolo, </w:t>
      </w:r>
      <w:r w:rsidR="00C0563A" w:rsidRPr="00CC5E52">
        <w:t>ngati kungo</w:t>
      </w:r>
      <w:r w:rsidRPr="00CC5E52">
        <w:t xml:space="preserve"> 10 October, INKABI YE. HASHE emnyama, elimsila ushunquliweyo, lide ngokulingeneyo, lidala.</w:t>
      </w:r>
    </w:p>
    <w:p w14:paraId="56D4E634" w14:textId="53A9F076" w:rsidR="000B2EE7" w:rsidRPr="00CC5E52" w:rsidRDefault="003333DE" w:rsidP="000001ED">
      <w:pPr>
        <w:pStyle w:val="BodyText"/>
        <w:framePr w:w="3276" w:h="2099" w:hRule="exact" w:wrap="none" w:vAnchor="page" w:hAnchor="page" w:x="601" w:y="13621"/>
        <w:spacing w:line="206" w:lineRule="auto"/>
        <w:ind w:firstLine="280"/>
        <w:jc w:val="both"/>
      </w:pPr>
      <w:r w:rsidRPr="00CC5E52">
        <w:t>KWANE NKABI yehashe egwangqa; enekolo  imilenze imhlope ino P umtshiso kwinyonga yokunene, lide, iminyaka mihlanu.</w:t>
      </w:r>
    </w:p>
    <w:p w14:paraId="409045E9" w14:textId="109AEE1F" w:rsidR="000B2EE7" w:rsidRPr="00CC5E52" w:rsidRDefault="003333DE" w:rsidP="000001ED">
      <w:pPr>
        <w:pStyle w:val="BodyText"/>
        <w:framePr w:w="3276" w:h="2099" w:hRule="exact" w:wrap="none" w:vAnchor="page" w:hAnchor="page" w:x="601" w:y="13621"/>
        <w:spacing w:line="206" w:lineRule="auto"/>
        <w:ind w:left="180" w:firstLine="60"/>
        <w:jc w:val="both"/>
      </w:pPr>
      <w:r w:rsidRPr="00CC5E52">
        <w:t>Owafumenayo nongandilandisayo wovuwa. Umkondo mautunyelwe ku JOHN MALONGA, Cape Police, Fort Beaufort. 23 Oct. 1885.</w:t>
      </w:r>
    </w:p>
    <w:p w14:paraId="79D6E07F" w14:textId="77777777" w:rsidR="000B2EE7" w:rsidRPr="00CC5E52" w:rsidRDefault="003333DE">
      <w:pPr>
        <w:pStyle w:val="Bodytext20"/>
        <w:framePr w:w="3276" w:h="346" w:hRule="exact" w:wrap="none" w:vAnchor="page" w:hAnchor="page" w:x="930" w:y="15773"/>
        <w:pBdr>
          <w:top w:val="single" w:sz="4" w:space="0" w:color="auto"/>
        </w:pBdr>
        <w:jc w:val="center"/>
        <w:rPr>
          <w:sz w:val="28"/>
          <w:szCs w:val="28"/>
        </w:rPr>
      </w:pPr>
      <w:r w:rsidRPr="00CC5E52">
        <w:rPr>
          <w:sz w:val="28"/>
          <w:szCs w:val="28"/>
        </w:rPr>
        <w:t>ISAZISO</w:t>
      </w:r>
    </w:p>
    <w:p w14:paraId="436F54B5" w14:textId="77777777" w:rsidR="000B2EE7" w:rsidRPr="00CC5E52" w:rsidRDefault="003333DE">
      <w:pPr>
        <w:pStyle w:val="BodyText"/>
        <w:framePr w:h="333" w:wrap="around" w:vAnchor="page" w:hAnchor="page" w:x="1020" w:y="16245"/>
        <w:spacing w:line="277" w:lineRule="exact"/>
      </w:pPr>
      <w:r w:rsidRPr="00CC5E52">
        <w:rPr>
          <w:position w:val="-8"/>
          <w:sz w:val="42"/>
          <w:szCs w:val="42"/>
        </w:rPr>
        <w:t>1</w:t>
      </w:r>
    </w:p>
    <w:p w14:paraId="2111853D" w14:textId="77777777" w:rsidR="000B2EE7" w:rsidRPr="00CC5E52" w:rsidRDefault="003333DE">
      <w:pPr>
        <w:pStyle w:val="BodyText"/>
        <w:framePr w:w="3276" w:h="2189" w:hRule="exact" w:wrap="none" w:vAnchor="page" w:hAnchor="page" w:x="930" w:y="16212"/>
        <w:spacing w:line="206" w:lineRule="auto"/>
        <w:ind w:left="288" w:right="21"/>
        <w:jc w:val="both"/>
      </w:pPr>
      <w:r w:rsidRPr="00CC5E52">
        <w:t>PEPA endilifunde ngemfundo yabamnya-</w:t>
      </w:r>
      <w:r w:rsidRPr="00CC5E52">
        <w:br/>
        <w:t>ma kumgidi womvumo, obe wonganye-</w:t>
      </w:r>
    </w:p>
    <w:p w14:paraId="383134B3" w14:textId="77777777" w:rsidR="000B2EE7" w:rsidRPr="00CC5E52" w:rsidRDefault="003333DE">
      <w:pPr>
        <w:pStyle w:val="BodyText"/>
        <w:framePr w:w="3276" w:h="2189" w:hRule="exact" w:wrap="none" w:vAnchor="page" w:hAnchor="page" w:x="930" w:y="16212"/>
        <w:spacing w:line="206" w:lineRule="auto"/>
        <w:ind w:left="29" w:right="21"/>
        <w:jc w:val="both"/>
      </w:pPr>
      <w:r w:rsidRPr="00CC5E52">
        <w:t>lwe ngumnumzana u Justice James Buchanan</w:t>
      </w:r>
      <w:r w:rsidRPr="00CC5E52">
        <w:br/>
        <w:t>Judge President of the High Court of Gri-</w:t>
      </w:r>
      <w:r w:rsidRPr="00CC5E52">
        <w:br/>
        <w:t>qualand West ngoku liyincwadana engafu-</w:t>
      </w:r>
    </w:p>
    <w:p w14:paraId="52BF9210" w14:textId="6BC047DF" w:rsidR="000B2EE7" w:rsidRPr="00CC5E52" w:rsidRDefault="003333DE">
      <w:pPr>
        <w:pStyle w:val="BodyText"/>
        <w:framePr w:w="3276" w:h="2189" w:hRule="exact" w:wrap="none" w:vAnchor="page" w:hAnchor="page" w:x="930" w:y="16212"/>
        <w:spacing w:line="206" w:lineRule="auto"/>
        <w:ind w:left="33" w:right="21"/>
        <w:jc w:val="both"/>
      </w:pPr>
      <w:r w:rsidRPr="00CC5E52">
        <w:t>winwa ngesheleni (I/-). Amagosa ayo e</w:t>
      </w:r>
      <w:r w:rsidRPr="00CC5E52">
        <w:br/>
        <w:t xml:space="preserve">Rev. P. J. </w:t>
      </w:r>
      <w:r w:rsidR="00C0563A" w:rsidRPr="00CC5E52">
        <w:t>Mzimba;</w:t>
      </w:r>
      <w:r w:rsidRPr="00CC5E52">
        <w:t xml:space="preserve"> King William’s</w:t>
      </w:r>
      <w:r w:rsidRPr="00CC5E52">
        <w:br/>
      </w:r>
      <w:r w:rsidRPr="00CC5E52">
        <w:rPr>
          <w:i/>
          <w:iCs/>
        </w:rPr>
        <w:t>Imvo</w:t>
      </w:r>
      <w:r w:rsidRPr="00CC5E52">
        <w:t xml:space="preserve"> Office; Port Elizabeth, Mr. I. W.</w:t>
      </w:r>
    </w:p>
    <w:p w14:paraId="1A536441" w14:textId="77777777" w:rsidR="000B2EE7" w:rsidRPr="00CC5E52" w:rsidRDefault="003333DE">
      <w:pPr>
        <w:pStyle w:val="BodyText"/>
        <w:framePr w:w="3276" w:h="2189" w:hRule="exact" w:wrap="none" w:vAnchor="page" w:hAnchor="page" w:x="930" w:y="16212"/>
        <w:spacing w:line="206" w:lineRule="auto"/>
        <w:ind w:left="11" w:right="21"/>
        <w:jc w:val="both"/>
      </w:pPr>
      <w:r w:rsidRPr="00CC5E52">
        <w:t xml:space="preserve"> Wauchope.</w:t>
      </w:r>
    </w:p>
    <w:p w14:paraId="0C39CF6F" w14:textId="77777777" w:rsidR="000B2EE7" w:rsidRPr="00CC5E52" w:rsidRDefault="003333DE">
      <w:pPr>
        <w:pStyle w:val="BodyText"/>
        <w:framePr w:w="3276" w:h="2189" w:hRule="exact" w:wrap="none" w:vAnchor="page" w:hAnchor="page" w:x="930" w:y="16212"/>
        <w:pBdr>
          <w:bottom w:val="single" w:sz="4" w:space="0" w:color="auto"/>
        </w:pBdr>
        <w:spacing w:after="100" w:line="206" w:lineRule="auto"/>
        <w:ind w:right="200"/>
        <w:jc w:val="right"/>
      </w:pPr>
      <w:r w:rsidRPr="00CC5E52">
        <w:t>MESHACH PELEM.</w:t>
      </w:r>
      <w:r w:rsidRPr="00CC5E52">
        <w:br/>
        <w:t>Kimberley, 16 Oct. 1885.</w:t>
      </w:r>
    </w:p>
    <w:p w14:paraId="20D7832F" w14:textId="77777777" w:rsidR="000B2EE7" w:rsidRPr="00CC5E52" w:rsidRDefault="003333DE">
      <w:pPr>
        <w:pStyle w:val="Bodytext20"/>
        <w:framePr w:w="3276" w:h="2189" w:hRule="exact" w:wrap="none" w:vAnchor="page" w:hAnchor="page" w:x="930" w:y="16212"/>
        <w:ind w:right="21" w:firstLine="260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Kubakhandi-Bhekile.</w:t>
      </w:r>
    </w:p>
    <w:p w14:paraId="06D05BD9" w14:textId="77777777" w:rsidR="000B2EE7" w:rsidRPr="00CC5E52" w:rsidRDefault="003333DE">
      <w:pPr>
        <w:pStyle w:val="BodyText"/>
        <w:framePr w:h="340" w:wrap="around" w:vAnchor="page" w:hAnchor="page" w:x="1032" w:y="18527"/>
        <w:spacing w:line="284" w:lineRule="exact"/>
      </w:pPr>
      <w:r w:rsidRPr="00CC5E52">
        <w:rPr>
          <w:position w:val="-9"/>
          <w:sz w:val="42"/>
          <w:szCs w:val="42"/>
        </w:rPr>
        <w:t>K</w:t>
      </w:r>
    </w:p>
    <w:p w14:paraId="02604909" w14:textId="77777777" w:rsidR="000B2EE7" w:rsidRPr="00CC5E52" w:rsidRDefault="003333DE">
      <w:pPr>
        <w:pStyle w:val="BodyText"/>
        <w:framePr w:w="3276" w:h="1951" w:hRule="exact" w:wrap="none" w:vAnchor="page" w:hAnchor="page" w:x="930" w:y="18519"/>
        <w:spacing w:line="206" w:lineRule="auto"/>
        <w:ind w:left="443" w:right="21"/>
        <w:jc w:val="both"/>
      </w:pPr>
      <w:r w:rsidRPr="00CC5E52">
        <w:t>UFUNWA umfo ontsundu okwaziyo</w:t>
      </w:r>
      <w:r w:rsidRPr="00CC5E52">
        <w:br/>
        <w:t>kakuhle ukukhanda ibhekile, ukuba</w:t>
      </w:r>
    </w:p>
    <w:p w14:paraId="42DE9066" w14:textId="77777777" w:rsidR="000B2EE7" w:rsidRPr="00CC5E52" w:rsidRDefault="003333DE">
      <w:pPr>
        <w:pStyle w:val="BodyText"/>
        <w:framePr w:w="3276" w:h="1951" w:hRule="exact" w:wrap="none" w:vAnchor="page" w:hAnchor="page" w:x="930" w:y="18519"/>
        <w:spacing w:line="206" w:lineRule="auto"/>
        <w:ind w:left="18" w:right="21"/>
        <w:jc w:val="both"/>
      </w:pPr>
      <w:r w:rsidRPr="00CC5E52">
        <w:t>ayekupata ndodana olufondiswa lomsebenzi</w:t>
      </w:r>
      <w:r w:rsidRPr="00CC5E52">
        <w:br/>
        <w:t>kwi Simnari yase Buntingville (e Cumgce)</w:t>
      </w:r>
      <w:r w:rsidRPr="00CC5E52">
        <w:br/>
        <w:t>Emampbndweni. Umvuzo yi £50ngonyaka</w:t>
      </w:r>
      <w:r w:rsidRPr="00CC5E52">
        <w:br/>
        <w:t>kwakunye nendlu, nentsimi. Abaufunayo</w:t>
      </w:r>
      <w:r w:rsidRPr="00CC5E52">
        <w:br/>
        <w:t>umsebenzi lowo mabatumele kwakunye na-</w:t>
      </w:r>
      <w:r w:rsidRPr="00CC5E52">
        <w:br/>
        <w:t>lo pepa ezimilo ku Rev. J. S. Morris, Umtata</w:t>
      </w:r>
      <w:r w:rsidRPr="00CC5E52">
        <w:br/>
        <w:t>ngapambi ko 20 October lo. Kufunwa indo-</w:t>
      </w:r>
      <w:r w:rsidRPr="00CC5E52">
        <w:br/>
        <w:t>dana engatati manzi, itshatile kungalunga</w:t>
      </w:r>
      <w:r w:rsidRPr="00CC5E52">
        <w:br/>
        <w:t>okunye.</w:t>
      </w:r>
    </w:p>
    <w:p w14:paraId="6F566063" w14:textId="77777777" w:rsidR="000B2EE7" w:rsidRPr="00CC5E52" w:rsidRDefault="003333DE">
      <w:pPr>
        <w:pStyle w:val="BodyText"/>
        <w:framePr w:w="3276" w:h="1951" w:hRule="exact" w:wrap="none" w:vAnchor="page" w:hAnchor="page" w:x="930" w:y="18519"/>
        <w:pBdr>
          <w:bottom w:val="single" w:sz="4" w:space="0" w:color="auto"/>
        </w:pBdr>
        <w:spacing w:line="206" w:lineRule="auto"/>
        <w:ind w:right="21" w:firstLine="260"/>
        <w:jc w:val="both"/>
      </w:pPr>
      <w:r w:rsidRPr="00CC5E52">
        <w:t>Buntingville, Umtata, 1 Oct., 1885.</w:t>
      </w:r>
    </w:p>
    <w:p w14:paraId="5FBCA3CF" w14:textId="77777777" w:rsidR="000B2EE7" w:rsidRPr="00CC5E52" w:rsidRDefault="003333DE">
      <w:pPr>
        <w:pStyle w:val="Bodytext20"/>
        <w:framePr w:wrap="none" w:vAnchor="page" w:hAnchor="page" w:x="1664" w:y="20589"/>
        <w:rPr>
          <w:sz w:val="28"/>
          <w:szCs w:val="28"/>
        </w:rPr>
      </w:pPr>
      <w:r w:rsidRPr="00CC5E52">
        <w:rPr>
          <w:sz w:val="28"/>
          <w:szCs w:val="28"/>
        </w:rPr>
        <w:t>KUFUNEKA</w:t>
      </w:r>
    </w:p>
    <w:p w14:paraId="62E52120" w14:textId="77777777" w:rsidR="000B2EE7" w:rsidRPr="00CC5E52" w:rsidRDefault="003333DE">
      <w:pPr>
        <w:pStyle w:val="BodyText"/>
        <w:framePr w:h="346" w:wrap="around" w:vAnchor="page" w:hAnchor="page" w:x="1014" w:y="21054"/>
        <w:spacing w:line="288" w:lineRule="exact"/>
      </w:pPr>
      <w:r w:rsidRPr="00CC5E52">
        <w:rPr>
          <w:position w:val="-9"/>
          <w:sz w:val="42"/>
          <w:szCs w:val="42"/>
        </w:rPr>
        <w:t>I</w:t>
      </w:r>
    </w:p>
    <w:p w14:paraId="0B34BC2B" w14:textId="1BE5452D" w:rsidR="000B2EE7" w:rsidRPr="00CC5E52" w:rsidRDefault="003333DE">
      <w:pPr>
        <w:pStyle w:val="BodyText"/>
        <w:framePr w:w="3276" w:h="1433" w:hRule="exact" w:wrap="none" w:vAnchor="page" w:hAnchor="page" w:x="930" w:y="21050"/>
        <w:spacing w:line="206" w:lineRule="auto"/>
        <w:ind w:left="256"/>
      </w:pPr>
      <w:r w:rsidRPr="00CC5E52">
        <w:t xml:space="preserve"> TITSHALA </w:t>
      </w:r>
      <w:r w:rsidRPr="00CC5E52">
        <w:rPr>
          <w:smallCaps/>
        </w:rPr>
        <w:t>ezintatu</w:t>
      </w:r>
      <w:r w:rsidRPr="00CC5E52">
        <w:t xml:space="preserve"> </w:t>
      </w:r>
      <w:r w:rsidR="00C0563A" w:rsidRPr="00CC5E52">
        <w:t>ezineziqiniselo. —</w:t>
      </w:r>
    </w:p>
    <w:p w14:paraId="0123748C" w14:textId="77777777" w:rsidR="000B2EE7" w:rsidRPr="00CC5E52" w:rsidRDefault="003333DE">
      <w:pPr>
        <w:pStyle w:val="BodyText"/>
        <w:framePr w:w="3276" w:h="1433" w:hRule="exact" w:wrap="none" w:vAnchor="page" w:hAnchor="page" w:x="930" w:y="21050"/>
        <w:spacing w:line="206" w:lineRule="auto"/>
        <w:ind w:right="43" w:firstLine="400"/>
        <w:jc w:val="both"/>
      </w:pPr>
      <w:r w:rsidRPr="00CC5E52">
        <w:t>Enye Etembeni, umvuzo £50 ngonyaka,</w:t>
      </w:r>
    </w:p>
    <w:p w14:paraId="483AD7CE" w14:textId="70CE1BC5" w:rsidR="000B2EE7" w:rsidRPr="00CC5E52" w:rsidRDefault="003333DE">
      <w:pPr>
        <w:pStyle w:val="BodyText"/>
        <w:framePr w:w="3276" w:h="1433" w:hRule="exact" w:wrap="none" w:vAnchor="page" w:hAnchor="page" w:x="930" w:y="21050"/>
        <w:spacing w:line="206" w:lineRule="auto"/>
        <w:ind w:left="65" w:right="43"/>
        <w:jc w:val="both"/>
      </w:pPr>
      <w:r w:rsidRPr="00CC5E52">
        <w:t xml:space="preserve">intsapo iku 80 kuko </w:t>
      </w:r>
      <w:r w:rsidR="00C0563A" w:rsidRPr="00CC5E52">
        <w:t>nomncedisi. —</w:t>
      </w:r>
      <w:r w:rsidRPr="00CC5E52">
        <w:t>Enye e</w:t>
      </w:r>
      <w:r w:rsidRPr="00CC5E52">
        <w:br/>
        <w:t>Krom Hoek, umvuzo £40, intsapo iku 50.—</w:t>
      </w:r>
      <w:r w:rsidRPr="00CC5E52">
        <w:br/>
        <w:t>Nenye Ebisa, umvuzo £45, intsapo iku 45.</w:t>
      </w:r>
    </w:p>
    <w:p w14:paraId="1475D57A" w14:textId="77777777" w:rsidR="000B2EE7" w:rsidRPr="00CC5E52" w:rsidRDefault="003333DE">
      <w:pPr>
        <w:pStyle w:val="BodyText"/>
        <w:framePr w:w="3276" w:h="1433" w:hRule="exact" w:wrap="none" w:vAnchor="page" w:hAnchor="page" w:x="930" w:y="21050"/>
        <w:spacing w:line="206" w:lineRule="auto"/>
        <w:ind w:left="1640" w:hanging="760"/>
      </w:pPr>
      <w:r w:rsidRPr="00CC5E52">
        <w:t>Bhalelani ku</w:t>
      </w:r>
      <w:r w:rsidRPr="00CC5E52">
        <w:br/>
        <w:t>REV. W. S. DAVIS</w:t>
      </w:r>
    </w:p>
    <w:p w14:paraId="078B6DE2" w14:textId="77777777" w:rsidR="000B2EE7" w:rsidRPr="00CC5E52" w:rsidRDefault="003333DE">
      <w:pPr>
        <w:pStyle w:val="BodyText"/>
        <w:framePr w:w="3276" w:h="1433" w:hRule="exact" w:wrap="none" w:vAnchor="page" w:hAnchor="page" w:x="930" w:y="21050"/>
        <w:pBdr>
          <w:bottom w:val="single" w:sz="4" w:space="0" w:color="auto"/>
        </w:pBdr>
        <w:spacing w:line="206" w:lineRule="auto"/>
        <w:ind w:left="1820" w:right="560"/>
        <w:jc w:val="right"/>
      </w:pPr>
      <w:r w:rsidRPr="00CC5E52">
        <w:t>Etembeni, Umzimkulu.</w:t>
      </w:r>
    </w:p>
    <w:p w14:paraId="0B03324C" w14:textId="77777777" w:rsidR="000B2EE7" w:rsidRPr="00CC5E52" w:rsidRDefault="003333DE">
      <w:pPr>
        <w:pStyle w:val="Other0"/>
        <w:framePr w:wrap="none" w:vAnchor="page" w:hAnchor="page" w:x="930" w:y="22573"/>
        <w:ind w:firstLine="340"/>
        <w:jc w:val="both"/>
        <w:rPr>
          <w:sz w:val="34"/>
          <w:szCs w:val="34"/>
        </w:rPr>
      </w:pPr>
      <w:r w:rsidRPr="00CC5E52">
        <w:rPr>
          <w:w w:val="70"/>
          <w:sz w:val="34"/>
          <w:szCs w:val="34"/>
        </w:rPr>
        <w:t>Isaziso Kubahambi.</w:t>
      </w:r>
    </w:p>
    <w:p w14:paraId="14AD541F" w14:textId="77777777" w:rsidR="000B2EE7" w:rsidRPr="00CC5E52" w:rsidRDefault="003333DE">
      <w:pPr>
        <w:pStyle w:val="BodyText"/>
        <w:framePr w:h="328" w:wrap="around" w:vAnchor="page" w:hAnchor="page" w:x="1018" w:y="23108"/>
        <w:spacing w:line="274" w:lineRule="exact"/>
      </w:pPr>
      <w:r w:rsidRPr="00CC5E52">
        <w:rPr>
          <w:position w:val="-8"/>
          <w:sz w:val="42"/>
          <w:szCs w:val="42"/>
        </w:rPr>
        <w:t>U</w:t>
      </w:r>
    </w:p>
    <w:p w14:paraId="5880D9D0" w14:textId="77777777" w:rsidR="000B2EE7" w:rsidRPr="00CC5E52" w:rsidRDefault="003333DE">
      <w:pPr>
        <w:pStyle w:val="BodyText"/>
        <w:framePr w:w="3276" w:h="1490" w:hRule="exact" w:wrap="none" w:vAnchor="page" w:hAnchor="page" w:x="930" w:y="23084"/>
        <w:spacing w:line="206" w:lineRule="auto"/>
        <w:ind w:left="422" w:right="43"/>
        <w:jc w:val="both"/>
      </w:pPr>
      <w:r w:rsidRPr="00CC5E52">
        <w:t>-GEORGE WILLIAM A. RADASI</w:t>
      </w:r>
      <w:r w:rsidRPr="00CC5E52">
        <w:br/>
        <w:t>wase Mpofu. Uyazisa kubo bonke</w:t>
      </w:r>
    </w:p>
    <w:p w14:paraId="6230F560" w14:textId="77777777" w:rsidR="000B2EE7" w:rsidRPr="00CC5E52" w:rsidRDefault="003333DE">
      <w:pPr>
        <w:pStyle w:val="BodyText"/>
        <w:framePr w:w="3276" w:h="1490" w:hRule="exact" w:wrap="none" w:vAnchor="page" w:hAnchor="page" w:x="930" w:y="23084"/>
        <w:spacing w:line="206" w:lineRule="auto"/>
        <w:ind w:left="69" w:right="43"/>
        <w:jc w:val="both"/>
      </w:pPr>
      <w:r w:rsidRPr="00CC5E52">
        <w:t>abahambi ukuba kuko i POST CART esuka</w:t>
      </w:r>
      <w:r w:rsidRPr="00CC5E52">
        <w:br/>
        <w:t>Empofu (Seymour) eya e Bofolo (Fort</w:t>
      </w:r>
      <w:r w:rsidRPr="00CC5E52">
        <w:br/>
        <w:t>Beaufort), ibuye ngo Mgqibelo, yenjenjalo</w:t>
      </w:r>
      <w:r w:rsidRPr="00CC5E52">
        <w:br/>
        <w:t>bonke Olwesihlanu ne Migqibelo.</w:t>
      </w:r>
    </w:p>
    <w:p w14:paraId="0B424489" w14:textId="77777777" w:rsidR="000B2EE7" w:rsidRPr="00CC5E52" w:rsidRDefault="003333DE">
      <w:pPr>
        <w:pStyle w:val="BodyText"/>
        <w:framePr w:w="3276" w:h="1490" w:hRule="exact" w:wrap="none" w:vAnchor="page" w:hAnchor="page" w:x="930" w:y="23084"/>
        <w:spacing w:line="206" w:lineRule="auto"/>
        <w:ind w:right="43" w:firstLine="280"/>
        <w:jc w:val="both"/>
      </w:pPr>
      <w:r w:rsidRPr="00CC5E52">
        <w:t>Ixabiso lishumi linantlanu (15s.) lesheleni</w:t>
      </w:r>
    </w:p>
    <w:p w14:paraId="084BFB63" w14:textId="7E16A02C" w:rsidR="000B2EE7" w:rsidRPr="00CC5E52" w:rsidRDefault="003333DE">
      <w:pPr>
        <w:pStyle w:val="BodyText"/>
        <w:framePr w:w="3276" w:h="1490" w:hRule="exact" w:wrap="none" w:vAnchor="page" w:hAnchor="page" w:x="930" w:y="23084"/>
        <w:spacing w:line="206" w:lineRule="auto"/>
        <w:ind w:left="69" w:right="1922"/>
        <w:jc w:val="both"/>
      </w:pPr>
      <w:r w:rsidRPr="00CC5E52">
        <w:t xml:space="preserve">ngomntu omnye. </w:t>
      </w:r>
      <w:r w:rsidRPr="00CC5E52">
        <w:br/>
        <w:t>sabantu kuyo.</w:t>
      </w:r>
    </w:p>
    <w:p w14:paraId="65F7C09B" w14:textId="77777777" w:rsidR="000B2EE7" w:rsidRPr="00CC5E52" w:rsidRDefault="003333DE">
      <w:pPr>
        <w:pStyle w:val="BodyText"/>
        <w:framePr w:wrap="none" w:vAnchor="page" w:hAnchor="page" w:x="2578" w:y="24215"/>
      </w:pPr>
      <w:r w:rsidRPr="00CC5E52">
        <w:t>Kunokukwela isitatu</w:t>
      </w:r>
    </w:p>
    <w:p w14:paraId="6CA4EAA0" w14:textId="4490B258" w:rsidR="000B2EE7" w:rsidRPr="00CC5E52" w:rsidRDefault="003333DE">
      <w:pPr>
        <w:pStyle w:val="BodyText"/>
        <w:framePr w:wrap="none" w:vAnchor="page" w:hAnchor="page" w:x="930" w:y="24675"/>
      </w:pPr>
      <w:r w:rsidRPr="00CC5E52">
        <w:t xml:space="preserve"> Seymour, 6 </w:t>
      </w:r>
      <w:r w:rsidR="00C0563A" w:rsidRPr="00CC5E52">
        <w:t>August,</w:t>
      </w:r>
      <w:r w:rsidRPr="00CC5E52">
        <w:t xml:space="preserve"> 1885.</w:t>
      </w:r>
    </w:p>
    <w:p w14:paraId="0DC9E0AF" w14:textId="77777777" w:rsidR="000B2EE7" w:rsidRPr="00CC5E52" w:rsidRDefault="003333DE">
      <w:pPr>
        <w:pStyle w:val="BodyText"/>
        <w:framePr w:wrap="none" w:vAnchor="page" w:hAnchor="page" w:x="3097" w:y="24528"/>
        <w:ind w:right="4"/>
        <w:jc w:val="both"/>
      </w:pPr>
      <w:r w:rsidRPr="00CC5E52">
        <w:t>J. RADASI.</w:t>
      </w:r>
    </w:p>
    <w:p w14:paraId="14BD4410" w14:textId="77777777" w:rsidR="000B2EE7" w:rsidRPr="00CC5E52" w:rsidRDefault="003333DE">
      <w:pPr>
        <w:pStyle w:val="Bodytext20"/>
        <w:framePr w:w="3276" w:h="536" w:hRule="exact" w:wrap="none" w:vAnchor="page" w:hAnchor="page" w:x="930" w:y="24931"/>
        <w:spacing w:after="100"/>
        <w:ind w:firstLine="360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Kubabhaleli bam.</w:t>
      </w:r>
    </w:p>
    <w:p w14:paraId="3BE8CCEA" w14:textId="77777777" w:rsidR="000B2EE7" w:rsidRPr="00CC5E52" w:rsidRDefault="003333DE">
      <w:pPr>
        <w:pStyle w:val="BodyText"/>
        <w:framePr w:h="397" w:wrap="around" w:vAnchor="page" w:hAnchor="page" w:x="955" w:y="25434"/>
        <w:spacing w:line="331" w:lineRule="exact"/>
      </w:pPr>
      <w:r w:rsidRPr="00CC5E52">
        <w:rPr>
          <w:position w:val="-10"/>
          <w:sz w:val="42"/>
          <w:szCs w:val="42"/>
        </w:rPr>
        <w:t>N</w:t>
      </w:r>
    </w:p>
    <w:p w14:paraId="6D0A0233" w14:textId="6EC82E0B" w:rsidR="000B2EE7" w:rsidRPr="00CC5E52" w:rsidRDefault="003333DE" w:rsidP="00C0563A">
      <w:pPr>
        <w:pStyle w:val="BodyText"/>
        <w:framePr w:w="3276" w:h="769" w:hRule="exact" w:wrap="none" w:vAnchor="page" w:hAnchor="page" w:x="930" w:y="25467"/>
        <w:ind w:left="382"/>
      </w:pPr>
      <w:r w:rsidRPr="00CC5E52">
        <w:t>DAZIsA abahlobo abandibhalelayo</w:t>
      </w:r>
      <w:r w:rsidRPr="00CC5E52">
        <w:br/>
        <w:t>ukuba bazitumele ngoluhlobo incwadi</w:t>
      </w:r>
    </w:p>
    <w:p w14:paraId="34034C86" w14:textId="77777777" w:rsidR="000B2EE7" w:rsidRPr="00CC5E52" w:rsidRDefault="003333DE" w:rsidP="00C0563A">
      <w:pPr>
        <w:pStyle w:val="BodyText"/>
        <w:framePr w:w="3276" w:h="769" w:hRule="exact" w:wrap="none" w:vAnchor="page" w:hAnchor="page" w:x="930" w:y="25467"/>
        <w:ind w:left="22"/>
      </w:pPr>
      <w:r w:rsidRPr="00CC5E52">
        <w:t xml:space="preserve">B0YCE </w:t>
      </w:r>
      <w:r w:rsidRPr="00CC5E52">
        <w:rPr>
          <w:smallCaps/>
        </w:rPr>
        <w:t>Mama,</w:t>
      </w:r>
      <w:r w:rsidRPr="00CC5E52">
        <w:t xml:space="preserve"> P.O., Breakfast Vlei.</w:t>
      </w:r>
      <w:r w:rsidRPr="00CC5E52">
        <w:br/>
        <w:t>22«d October, 1885.</w:t>
      </w:r>
    </w:p>
    <w:p w14:paraId="7D9B7D07" w14:textId="77777777" w:rsidR="000B2EE7" w:rsidRPr="00CC5E52" w:rsidRDefault="003333DE">
      <w:pPr>
        <w:pStyle w:val="Other0"/>
        <w:framePr w:wrap="none" w:vAnchor="page" w:hAnchor="page" w:x="4472" w:y="6913"/>
        <w:rPr>
          <w:sz w:val="72"/>
          <w:szCs w:val="72"/>
        </w:rPr>
      </w:pPr>
      <w:r w:rsidRPr="00CC5E52">
        <w:rPr>
          <w:rFonts w:ascii="Arial" w:eastAsia="Arial" w:hAnsi="Arial" w:cs="Arial"/>
          <w:w w:val="60"/>
          <w:sz w:val="72"/>
          <w:szCs w:val="72"/>
        </w:rPr>
        <w:t>Kukululekile</w:t>
      </w:r>
    </w:p>
    <w:p w14:paraId="51187944" w14:textId="77777777" w:rsidR="000B2EE7" w:rsidRPr="00CC5E52" w:rsidRDefault="003333DE">
      <w:pPr>
        <w:pStyle w:val="Other0"/>
        <w:framePr w:wrap="none" w:vAnchor="page" w:hAnchor="page" w:x="4656" w:y="8101"/>
        <w:rPr>
          <w:sz w:val="44"/>
          <w:szCs w:val="44"/>
        </w:rPr>
      </w:pPr>
      <w:r w:rsidRPr="00CC5E52">
        <w:rPr>
          <w:rFonts w:ascii="Cambria" w:eastAsia="Cambria" w:hAnsi="Cambria" w:cs="Cambria"/>
          <w:sz w:val="44"/>
          <w:szCs w:val="44"/>
        </w:rPr>
        <w:t>Asibizi ’Nto</w:t>
      </w:r>
    </w:p>
    <w:p w14:paraId="32F10C22" w14:textId="453B729B" w:rsidR="000B2EE7" w:rsidRPr="00CC5E52" w:rsidRDefault="003333DE" w:rsidP="00DD34D3">
      <w:pPr>
        <w:pStyle w:val="BodyText"/>
        <w:framePr w:w="3233" w:h="349" w:hRule="exact" w:wrap="none" w:vAnchor="page" w:hAnchor="page" w:x="4245" w:y="8753"/>
      </w:pPr>
      <w:r w:rsidRPr="00CC5E52">
        <w:t>Ngokuba ubani eze kubona Amabala</w:t>
      </w:r>
      <w:r w:rsidR="00DD34D3" w:rsidRPr="00CC5E52">
        <w:t xml:space="preserve"> nga</w:t>
      </w:r>
      <w:r w:rsidRPr="00CC5E52">
        <w:t>mabala amahle e</w:t>
      </w:r>
    </w:p>
    <w:p w14:paraId="7FA14DA3" w14:textId="77777777" w:rsidR="000B2EE7" w:rsidRPr="00CC5E52" w:rsidRDefault="003333DE">
      <w:pPr>
        <w:pStyle w:val="Bodytext20"/>
        <w:framePr w:w="3233" w:h="2308" w:hRule="exact" w:wrap="none" w:vAnchor="page" w:hAnchor="page" w:x="4245" w:y="9264"/>
        <w:spacing w:line="288" w:lineRule="auto"/>
        <w:rPr>
          <w:sz w:val="28"/>
          <w:szCs w:val="28"/>
        </w:rPr>
      </w:pPr>
      <w:r w:rsidRPr="00CC5E52">
        <w:rPr>
          <w:sz w:val="28"/>
          <w:szCs w:val="28"/>
        </w:rPr>
        <w:t>Mpahla enxitywayo</w:t>
      </w:r>
    </w:p>
    <w:p w14:paraId="6A2C7361" w14:textId="77777777" w:rsidR="000B2EE7" w:rsidRPr="00CC5E52" w:rsidRDefault="003333DE">
      <w:pPr>
        <w:pStyle w:val="Bodytext20"/>
        <w:framePr w:w="3233" w:h="2308" w:hRule="exact" w:wrap="none" w:vAnchor="page" w:hAnchor="page" w:x="4245" w:y="9264"/>
        <w:spacing w:line="288" w:lineRule="auto"/>
        <w:rPr>
          <w:sz w:val="28"/>
          <w:szCs w:val="28"/>
        </w:rPr>
      </w:pPr>
      <w:r w:rsidRPr="00CC5E52">
        <w:rPr>
          <w:sz w:val="28"/>
          <w:szCs w:val="28"/>
        </w:rPr>
        <w:t>I Qiya ezintsha Izihlangu ze Lastike Izihlangu ezibotshwayo Izilipari ezine Lastike Ikwiliti ezimabalabala</w:t>
      </w:r>
    </w:p>
    <w:p w14:paraId="4653322B" w14:textId="77777777" w:rsidR="000B2EE7" w:rsidRPr="00CC5E52" w:rsidRDefault="003333DE">
      <w:pPr>
        <w:pStyle w:val="Bodytext20"/>
        <w:framePr w:w="3233" w:h="1188" w:hRule="exact" w:wrap="none" w:vAnchor="page" w:hAnchor="page" w:x="4245" w:y="11575"/>
        <w:spacing w:line="293" w:lineRule="auto"/>
        <w:ind w:firstLine="160"/>
        <w:rPr>
          <w:sz w:val="28"/>
          <w:szCs w:val="28"/>
        </w:rPr>
      </w:pPr>
      <w:r w:rsidRPr="00CC5E52">
        <w:rPr>
          <w:sz w:val="28"/>
          <w:szCs w:val="28"/>
        </w:rPr>
        <w:t>(zitengiswa tshipu)</w:t>
      </w:r>
    </w:p>
    <w:p w14:paraId="00B884F9" w14:textId="77777777" w:rsidR="000B2EE7" w:rsidRPr="00CC5E52" w:rsidRDefault="003333DE">
      <w:pPr>
        <w:pStyle w:val="Bodytext20"/>
        <w:framePr w:w="3233" w:h="1188" w:hRule="exact" w:wrap="none" w:vAnchor="page" w:hAnchor="page" w:x="4245" w:y="11575"/>
        <w:spacing w:line="293" w:lineRule="auto"/>
        <w:ind w:left="160" w:hanging="160"/>
        <w:rPr>
          <w:sz w:val="28"/>
          <w:szCs w:val="28"/>
        </w:rPr>
      </w:pPr>
      <w:r w:rsidRPr="00CC5E52">
        <w:rPr>
          <w:sz w:val="28"/>
          <w:szCs w:val="28"/>
        </w:rPr>
        <w:t>Ikwiliti ezimhlope zintle</w:t>
      </w:r>
    </w:p>
    <w:p w14:paraId="41D206C5" w14:textId="77777777" w:rsidR="000B2EE7" w:rsidRPr="00CC5E52" w:rsidRDefault="003333DE" w:rsidP="000001ED">
      <w:pPr>
        <w:pStyle w:val="Bodytext20"/>
        <w:framePr w:w="3265" w:h="3325" w:hRule="exact" w:wrap="none" w:vAnchor="page" w:hAnchor="page" w:x="4245" w:y="12457"/>
        <w:ind w:left="160" w:hanging="160"/>
        <w:rPr>
          <w:sz w:val="28"/>
          <w:szCs w:val="28"/>
        </w:rPr>
      </w:pPr>
      <w:r w:rsidRPr="00CC5E52">
        <w:rPr>
          <w:sz w:val="28"/>
          <w:szCs w:val="28"/>
        </w:rPr>
        <w:t>Ikeleko edla 21d. nge yadi</w:t>
      </w:r>
    </w:p>
    <w:p w14:paraId="315A83E4" w14:textId="77777777" w:rsidR="000B2EE7" w:rsidRPr="00CC5E52" w:rsidRDefault="003333DE" w:rsidP="000001ED">
      <w:pPr>
        <w:pStyle w:val="Bodytext20"/>
        <w:framePr w:w="3265" w:h="3325" w:hRule="exact" w:wrap="none" w:vAnchor="page" w:hAnchor="page" w:x="4245" w:y="12457"/>
        <w:spacing w:line="228" w:lineRule="auto"/>
        <w:rPr>
          <w:sz w:val="28"/>
          <w:szCs w:val="28"/>
        </w:rPr>
      </w:pPr>
      <w:r w:rsidRPr="00CC5E52">
        <w:rPr>
          <w:sz w:val="28"/>
          <w:szCs w:val="28"/>
        </w:rPr>
        <w:t>Iprinti ze 3d. yadi</w:t>
      </w:r>
    </w:p>
    <w:p w14:paraId="78829C57" w14:textId="77777777" w:rsidR="000B2EE7" w:rsidRPr="00CC5E52" w:rsidRDefault="003333DE" w:rsidP="000001ED">
      <w:pPr>
        <w:pStyle w:val="Bodytext20"/>
        <w:framePr w:w="3265" w:h="3325" w:hRule="exact" w:wrap="none" w:vAnchor="page" w:hAnchor="page" w:x="4245" w:y="12457"/>
        <w:ind w:firstLine="380"/>
      </w:pPr>
      <w:r w:rsidRPr="00CC5E52">
        <w:t>Zonke ke ezimpahla zezi tshipu ngapezu koko zaka zakuko e venkileni ka</w:t>
      </w:r>
    </w:p>
    <w:p w14:paraId="45B49FA1" w14:textId="77777777" w:rsidR="000B2EE7" w:rsidRPr="00CC5E52" w:rsidRDefault="003333DE" w:rsidP="000001ED">
      <w:pPr>
        <w:pStyle w:val="Other0"/>
        <w:framePr w:w="3265" w:h="3325" w:hRule="exact" w:wrap="none" w:vAnchor="page" w:hAnchor="page" w:x="4245" w:y="12457"/>
        <w:spacing w:line="192" w:lineRule="auto"/>
        <w:rPr>
          <w:sz w:val="52"/>
          <w:szCs w:val="52"/>
        </w:rPr>
      </w:pPr>
      <w:r w:rsidRPr="00CC5E52">
        <w:rPr>
          <w:rFonts w:ascii="Arial" w:eastAsia="Arial" w:hAnsi="Arial" w:cs="Arial"/>
          <w:w w:val="50"/>
          <w:sz w:val="52"/>
          <w:szCs w:val="52"/>
        </w:rPr>
        <w:t xml:space="preserve">W.O. </w:t>
      </w:r>
      <w:r w:rsidRPr="00CC5E52">
        <w:rPr>
          <w:rFonts w:ascii="Arial" w:eastAsia="Arial" w:hAnsi="Arial" w:cs="Arial"/>
          <w:smallCaps/>
          <w:sz w:val="52"/>
          <w:szCs w:val="52"/>
        </w:rPr>
        <w:t>Carters</w:t>
      </w:r>
      <w:r w:rsidRPr="00CC5E52">
        <w:rPr>
          <w:rFonts w:ascii="Arial" w:eastAsia="Arial" w:hAnsi="Arial" w:cs="Arial"/>
          <w:w w:val="50"/>
          <w:sz w:val="52"/>
          <w:szCs w:val="52"/>
        </w:rPr>
        <w:t xml:space="preserve"> &amp; co.</w:t>
      </w:r>
    </w:p>
    <w:p w14:paraId="3D5CBE3A" w14:textId="77777777" w:rsidR="000B2EE7" w:rsidRPr="00CC5E52" w:rsidRDefault="003333DE" w:rsidP="000001ED">
      <w:pPr>
        <w:pStyle w:val="Bodytext20"/>
        <w:framePr w:w="1921" w:h="517" w:hRule="exact" w:wrap="none" w:vAnchor="page" w:hAnchor="page" w:x="4915" w:y="15949"/>
      </w:pPr>
      <w:r w:rsidRPr="00CC5E52">
        <w:t>Maclean Square</w:t>
      </w:r>
    </w:p>
    <w:p w14:paraId="29FA8FA3" w14:textId="77777777" w:rsidR="000B2EE7" w:rsidRPr="00CC5E52" w:rsidRDefault="003333DE">
      <w:pPr>
        <w:pStyle w:val="Other0"/>
        <w:framePr w:wrap="none" w:vAnchor="page" w:hAnchor="page" w:x="4245" w:y="16521"/>
        <w:rPr>
          <w:sz w:val="34"/>
          <w:szCs w:val="34"/>
        </w:rPr>
      </w:pPr>
      <w:r w:rsidRPr="00CC5E52">
        <w:rPr>
          <w:w w:val="70"/>
          <w:sz w:val="34"/>
          <w:szCs w:val="34"/>
        </w:rPr>
        <w:t>Amayeza ka Cook Abantsundu.</w:t>
      </w:r>
    </w:p>
    <w:p w14:paraId="0C652E85" w14:textId="77777777" w:rsidR="000B2EE7" w:rsidRPr="00CC5E52" w:rsidRDefault="003333DE">
      <w:pPr>
        <w:pStyle w:val="BodyText"/>
        <w:framePr w:h="324" w:wrap="around" w:vAnchor="page" w:hAnchor="page" w:x="4284" w:y="17128"/>
        <w:spacing w:line="270" w:lineRule="exact"/>
      </w:pPr>
      <w:r w:rsidRPr="00CC5E52">
        <w:rPr>
          <w:position w:val="-8"/>
          <w:sz w:val="42"/>
          <w:szCs w:val="42"/>
        </w:rPr>
        <w:t>U</w:t>
      </w:r>
    </w:p>
    <w:p w14:paraId="20B650AD" w14:textId="77777777" w:rsidR="000B2EE7" w:rsidRPr="00CC5E52" w:rsidRDefault="003333DE">
      <w:pPr>
        <w:pStyle w:val="BodyText"/>
        <w:framePr w:w="3233" w:h="364" w:hRule="exact" w:wrap="none" w:vAnchor="page" w:hAnchor="page" w:x="4245" w:y="17126"/>
        <w:spacing w:line="202" w:lineRule="auto"/>
        <w:ind w:left="364"/>
      </w:pPr>
      <w:r w:rsidRPr="00CC5E52">
        <w:t>MZI ontsundu ucelelwa ukuba ukange-</w:t>
      </w:r>
      <w:r w:rsidRPr="00CC5E52">
        <w:br/>
        <w:t>lise lamayeza abalulekileyo.</w:t>
      </w:r>
    </w:p>
    <w:p w14:paraId="0D41C4B5" w14:textId="77777777" w:rsidR="000B2EE7" w:rsidRPr="00CC5E52" w:rsidRDefault="003333DE">
      <w:pPr>
        <w:pStyle w:val="BodyText"/>
        <w:framePr w:wrap="none" w:vAnchor="page" w:hAnchor="page" w:x="4288" w:y="17673"/>
      </w:pPr>
      <w:r w:rsidRPr="00CC5E52">
        <w:t>COOK</w:t>
      </w:r>
    </w:p>
    <w:p w14:paraId="2F240EA6" w14:textId="77777777" w:rsidR="000B2EE7" w:rsidRPr="00CC5E52" w:rsidRDefault="003333DE">
      <w:pPr>
        <w:pStyle w:val="BodyText"/>
        <w:framePr w:wrap="none" w:vAnchor="page" w:hAnchor="page" w:x="4288" w:y="18293"/>
      </w:pPr>
      <w:r w:rsidRPr="00CC5E52">
        <w:t>C00K</w:t>
      </w:r>
    </w:p>
    <w:p w14:paraId="1552C74E" w14:textId="77777777" w:rsidR="000B2EE7" w:rsidRPr="00CC5E52" w:rsidRDefault="003333DE">
      <w:pPr>
        <w:pStyle w:val="BodyText"/>
        <w:framePr w:wrap="none" w:vAnchor="page" w:hAnchor="page" w:x="4278" w:y="19077"/>
      </w:pPr>
      <w:r w:rsidRPr="00CC5E52">
        <w:t>COOK</w:t>
      </w:r>
    </w:p>
    <w:p w14:paraId="23B4BC60" w14:textId="77777777" w:rsidR="000B2EE7" w:rsidRPr="00CC5E52" w:rsidRDefault="003333DE">
      <w:pPr>
        <w:pStyle w:val="BodyText"/>
        <w:framePr w:wrap="none" w:vAnchor="page" w:hAnchor="page" w:x="4270" w:y="20168"/>
        <w:ind w:right="4"/>
        <w:jc w:val="both"/>
      </w:pPr>
      <w:r w:rsidRPr="00CC5E52">
        <w:t>COOK</w:t>
      </w:r>
    </w:p>
    <w:p w14:paraId="67AB7BD3" w14:textId="77777777" w:rsidR="000B2EE7" w:rsidRPr="00CC5E52" w:rsidRDefault="003333DE">
      <w:pPr>
        <w:pStyle w:val="Bodytext30"/>
        <w:framePr w:wrap="none" w:vAnchor="page" w:hAnchor="page" w:x="4260" w:y="20719"/>
        <w:spacing w:after="0" w:line="240" w:lineRule="auto"/>
      </w:pPr>
      <w:r w:rsidRPr="00CC5E52">
        <w:t>COOK</w:t>
      </w:r>
    </w:p>
    <w:p w14:paraId="38BA3C66" w14:textId="77777777" w:rsidR="000B2EE7" w:rsidRPr="00CC5E52" w:rsidRDefault="003333DE">
      <w:pPr>
        <w:pStyle w:val="BodyText"/>
        <w:framePr w:wrap="none" w:vAnchor="page" w:hAnchor="page" w:x="4260" w:y="21299"/>
      </w:pPr>
      <w:r w:rsidRPr="00CC5E52">
        <w:t>COOK</w:t>
      </w:r>
    </w:p>
    <w:p w14:paraId="5BABDA5D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11" w:lineRule="auto"/>
        <w:ind w:left="1360"/>
      </w:pPr>
      <w:r w:rsidRPr="00CC5E52">
        <w:t>Elika</w:t>
      </w:r>
    </w:p>
    <w:p w14:paraId="6AE4FC4C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187" w:lineRule="auto"/>
        <w:ind w:left="1240" w:hanging="480"/>
      </w:pPr>
      <w:r w:rsidRPr="00CC5E52">
        <w:t>lyesa Lesisu Nokuxaxazo.</w:t>
      </w:r>
      <w:r w:rsidRPr="00CC5E52">
        <w:br/>
        <w:t>1/6 ibotile.</w:t>
      </w:r>
    </w:p>
    <w:p w14:paraId="6DAFD9A1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54" w:lineRule="auto"/>
        <w:ind w:left="760" w:right="51"/>
        <w:jc w:val="center"/>
      </w:pPr>
      <w:r w:rsidRPr="00CC5E52">
        <w:t>Elika</w:t>
      </w:r>
      <w:r w:rsidRPr="00CC5E52">
        <w:br/>
        <w:t>lyeza Lokukohlela</w:t>
      </w:r>
      <w:r w:rsidRPr="00CC5E52">
        <w:br/>
        <w:t>(Lingam afut a).</w:t>
      </w:r>
    </w:p>
    <w:p w14:paraId="0E3CF698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11" w:lineRule="auto"/>
        <w:ind w:left="1180"/>
      </w:pPr>
      <w:r w:rsidRPr="00CC5E52">
        <w:t>1/6 ibotile.</w:t>
      </w:r>
    </w:p>
    <w:p w14:paraId="53CCD77F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11" w:lineRule="auto"/>
        <w:ind w:left="1360"/>
      </w:pPr>
      <w:r w:rsidRPr="00CC5E52">
        <w:t>Aka</w:t>
      </w:r>
    </w:p>
    <w:p w14:paraId="7473F867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33" w:lineRule="auto"/>
        <w:ind w:right="51"/>
        <w:jc w:val="right"/>
      </w:pPr>
      <w:r w:rsidRPr="00CC5E52">
        <w:t>Amafuta Ezilonda Nokwekwe.</w:t>
      </w:r>
    </w:p>
    <w:p w14:paraId="200D7C62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76" w:lineRule="auto"/>
        <w:ind w:firstLine="780"/>
      </w:pPr>
      <w:r w:rsidRPr="00CC5E52">
        <w:t>9d. ibotile.</w:t>
      </w:r>
    </w:p>
    <w:p w14:paraId="406983E8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76" w:lineRule="auto"/>
        <w:ind w:left="760" w:right="51"/>
        <w:jc w:val="center"/>
      </w:pPr>
      <w:r w:rsidRPr="00CC5E52">
        <w:t>Elika</w:t>
      </w:r>
      <w:r w:rsidRPr="00CC5E52">
        <w:br/>
        <w:t>lyeza Lepalo.</w:t>
      </w:r>
    </w:p>
    <w:p w14:paraId="2AF63FFD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ind w:left="1360" w:firstLine="40"/>
      </w:pPr>
      <w:r w:rsidRPr="00CC5E52">
        <w:t>1/6 ibotile.</w:t>
      </w:r>
      <w:r w:rsidRPr="00CC5E52">
        <w:br/>
        <w:t>Ezika</w:t>
      </w:r>
    </w:p>
    <w:p w14:paraId="4401852E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182" w:lineRule="auto"/>
        <w:ind w:left="760" w:right="51"/>
        <w:jc w:val="center"/>
      </w:pPr>
      <w:r w:rsidRPr="00CC5E52">
        <w:t>Ipils.</w:t>
      </w:r>
      <w:r w:rsidRPr="00CC5E52">
        <w:br/>
        <w:t>1/ ngebokisana.</w:t>
      </w:r>
    </w:p>
    <w:p w14:paraId="095F1F5D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11" w:lineRule="auto"/>
        <w:ind w:left="1460"/>
      </w:pPr>
      <w:r w:rsidRPr="00CC5E52">
        <w:t>Eka</w:t>
      </w:r>
    </w:p>
    <w:p w14:paraId="2142EA9C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06" w:lineRule="auto"/>
        <w:ind w:left="760" w:right="51"/>
        <w:jc w:val="center"/>
      </w:pPr>
      <w:r w:rsidRPr="00CC5E52">
        <w:rPr>
          <w:sz w:val="17"/>
          <w:szCs w:val="17"/>
        </w:rPr>
        <w:t>Incindi Yezinyo.</w:t>
      </w:r>
      <w:r w:rsidRPr="00CC5E52">
        <w:rPr>
          <w:sz w:val="17"/>
          <w:szCs w:val="17"/>
        </w:rPr>
        <w:br/>
      </w:r>
      <w:r w:rsidRPr="00CC5E52">
        <w:t>6d. ngebotile.,</w:t>
      </w:r>
      <w:r w:rsidRPr="00CC5E52">
        <w:br/>
        <w:t>Oka</w:t>
      </w:r>
    </w:p>
    <w:p w14:paraId="1F2F2283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190" w:lineRule="auto"/>
        <w:ind w:left="1540" w:hanging="780"/>
        <w:rPr>
          <w:sz w:val="17"/>
          <w:szCs w:val="17"/>
        </w:rPr>
      </w:pPr>
      <w:r w:rsidRPr="00CC5E52">
        <w:rPr>
          <w:sz w:val="17"/>
          <w:szCs w:val="17"/>
        </w:rPr>
        <w:t>Umciza Westepu Saban.t-</w:t>
      </w:r>
      <w:r w:rsidRPr="00CC5E52">
        <w:rPr>
          <w:sz w:val="17"/>
          <w:szCs w:val="17"/>
        </w:rPr>
        <w:br/>
        <w:t>wana.</w:t>
      </w:r>
    </w:p>
    <w:p w14:paraId="6E4BCC23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02" w:lineRule="auto"/>
        <w:ind w:left="1120"/>
      </w:pPr>
      <w:r w:rsidRPr="00CC5E52">
        <w:t>6d ngebotile.</w:t>
      </w:r>
    </w:p>
    <w:p w14:paraId="6CE33EAB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02" w:lineRule="auto"/>
        <w:ind w:left="1360"/>
      </w:pPr>
      <w:r w:rsidRPr="00CC5E52">
        <w:t>Oka</w:t>
      </w:r>
    </w:p>
    <w:p w14:paraId="64E80BF2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197" w:lineRule="auto"/>
        <w:ind w:left="960" w:hanging="140"/>
      </w:pPr>
      <w:r w:rsidRPr="00CC5E52">
        <w:rPr>
          <w:sz w:val="17"/>
          <w:szCs w:val="17"/>
        </w:rPr>
        <w:t>Umgutyana Wamehlo.</w:t>
      </w:r>
      <w:r w:rsidRPr="00CC5E52">
        <w:rPr>
          <w:sz w:val="17"/>
          <w:szCs w:val="17"/>
        </w:rPr>
        <w:br/>
      </w:r>
      <w:r w:rsidRPr="00CC5E52">
        <w:t>6d ngesiqunyana.</w:t>
      </w:r>
    </w:p>
    <w:p w14:paraId="351F3D6C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76" w:lineRule="auto"/>
        <w:ind w:left="86" w:right="51"/>
        <w:jc w:val="center"/>
        <w:rPr>
          <w:sz w:val="26"/>
          <w:szCs w:val="26"/>
        </w:rPr>
      </w:pPr>
      <w:r w:rsidRPr="00CC5E52">
        <w:t>Niqondise ukuba igama ngu</w:t>
      </w:r>
      <w:r w:rsidRPr="00CC5E52">
        <w:br/>
      </w:r>
      <w:r w:rsidRPr="00CC5E52">
        <w:rPr>
          <w:w w:val="70"/>
          <w:sz w:val="34"/>
          <w:szCs w:val="34"/>
        </w:rPr>
        <w:t>G. E. COOK, Chemist,</w:t>
      </w:r>
      <w:r w:rsidRPr="00CC5E52">
        <w:rPr>
          <w:w w:val="70"/>
          <w:sz w:val="34"/>
          <w:szCs w:val="34"/>
        </w:rPr>
        <w:br/>
      </w:r>
      <w:r w:rsidRPr="00CC5E52">
        <w:rPr>
          <w:sz w:val="26"/>
          <w:szCs w:val="26"/>
        </w:rPr>
        <w:t>E QONCE.</w:t>
      </w:r>
    </w:p>
    <w:p w14:paraId="0A843167" w14:textId="77777777" w:rsidR="000B2EE7" w:rsidRPr="00CC5E52" w:rsidRDefault="003333DE">
      <w:pPr>
        <w:pStyle w:val="BodyText"/>
        <w:framePr w:w="3233" w:h="5951" w:hRule="exact" w:wrap="none" w:vAnchor="page" w:hAnchor="page" w:x="4245" w:y="17493"/>
        <w:spacing w:line="211" w:lineRule="auto"/>
        <w:ind w:left="86"/>
      </w:pPr>
      <w:r w:rsidRPr="00CC5E52">
        <w:t>Kuba ngawenkohliso angenalo igama lake.</w:t>
      </w:r>
    </w:p>
    <w:p w14:paraId="0C67F5BE" w14:textId="77777777" w:rsidR="000B2EE7" w:rsidRPr="00CC5E52" w:rsidRDefault="003333DE">
      <w:pPr>
        <w:pStyle w:val="Bodytext20"/>
        <w:framePr w:wrap="none" w:vAnchor="page" w:hAnchor="page" w:x="4429" w:y="23628"/>
        <w:rPr>
          <w:sz w:val="28"/>
          <w:szCs w:val="28"/>
        </w:rPr>
      </w:pPr>
      <w:r w:rsidRPr="00CC5E52">
        <w:rPr>
          <w:sz w:val="28"/>
          <w:szCs w:val="28"/>
        </w:rPr>
        <w:t>Kufunwa u Titshala,</w:t>
      </w:r>
    </w:p>
    <w:p w14:paraId="0B4B2BC8" w14:textId="77777777" w:rsidR="000B2EE7" w:rsidRPr="00CC5E52" w:rsidRDefault="003333DE">
      <w:pPr>
        <w:pStyle w:val="Bodytext30"/>
        <w:framePr w:w="3233" w:h="1922" w:hRule="exact" w:wrap="none" w:vAnchor="page" w:hAnchor="page" w:x="4245" w:y="24107"/>
        <w:spacing w:after="0" w:line="199" w:lineRule="auto"/>
      </w:pPr>
      <w:r w:rsidRPr="00CC5E52">
        <w:t>WOKUTABATA isikolo sa- ngapandle sase Rabula emva kwe Krismasi.</w:t>
      </w:r>
    </w:p>
    <w:p w14:paraId="5DDB3C25" w14:textId="77777777" w:rsidR="000B2EE7" w:rsidRPr="00CC5E52" w:rsidRDefault="003333DE">
      <w:pPr>
        <w:pStyle w:val="Bodytext30"/>
        <w:framePr w:w="3233" w:h="1922" w:hRule="exact" w:wrap="none" w:vAnchor="page" w:hAnchor="page" w:x="4245" w:y="24107"/>
        <w:spacing w:after="0" w:line="199" w:lineRule="auto"/>
        <w:ind w:firstLine="240"/>
      </w:pPr>
      <w:r w:rsidRPr="00CC5E52">
        <w:t>Oyifunayo indawo leyo inakatu- mele ku</w:t>
      </w:r>
    </w:p>
    <w:p w14:paraId="3E9F42E4" w14:textId="77777777" w:rsidR="000B2EE7" w:rsidRPr="00CC5E52" w:rsidRDefault="003333DE">
      <w:pPr>
        <w:pStyle w:val="Bodytext30"/>
        <w:framePr w:w="3233" w:h="1922" w:hRule="exact" w:wrap="none" w:vAnchor="page" w:hAnchor="page" w:x="4245" w:y="24107"/>
        <w:spacing w:after="0" w:line="199" w:lineRule="auto"/>
        <w:ind w:right="260"/>
        <w:jc w:val="right"/>
      </w:pPr>
      <w:r w:rsidRPr="00CC5E52">
        <w:t>REV. A. W. BRERETON Umpatiswa Obambileyo. St. Matthew’s,</w:t>
      </w:r>
    </w:p>
    <w:p w14:paraId="7ED5EA6F" w14:textId="77777777" w:rsidR="000B2EE7" w:rsidRPr="00CC5E52" w:rsidRDefault="003333DE">
      <w:pPr>
        <w:pStyle w:val="Bodytext30"/>
        <w:framePr w:w="3233" w:h="1922" w:hRule="exact" w:wrap="none" w:vAnchor="page" w:hAnchor="page" w:x="4245" w:y="24107"/>
        <w:spacing w:after="0" w:line="199" w:lineRule="auto"/>
        <w:ind w:firstLine="320"/>
      </w:pPr>
      <w:r w:rsidRPr="00CC5E52">
        <w:t xml:space="preserve">3 </w:t>
      </w:r>
      <w:r w:rsidRPr="00CC5E52">
        <w:rPr>
          <w:smallCaps/>
        </w:rPr>
        <w:t>Not.</w:t>
      </w:r>
      <w:r w:rsidRPr="00CC5E52">
        <w:t xml:space="preserve"> 1885.</w:t>
      </w:r>
    </w:p>
    <w:p w14:paraId="6F8F9AB5" w14:textId="77777777" w:rsidR="000B2EE7" w:rsidRPr="00CC5E52" w:rsidRDefault="003333DE">
      <w:pPr>
        <w:pStyle w:val="Bodytext20"/>
        <w:framePr w:w="3269" w:h="2347" w:hRule="exact" w:wrap="none" w:vAnchor="page" w:hAnchor="page" w:x="7514" w:y="2031"/>
        <w:spacing w:after="260"/>
        <w:ind w:firstLine="880"/>
        <w:rPr>
          <w:sz w:val="28"/>
          <w:szCs w:val="28"/>
        </w:rPr>
      </w:pPr>
      <w:r w:rsidRPr="00CC5E52">
        <w:rPr>
          <w:sz w:val="28"/>
          <w:szCs w:val="28"/>
        </w:rPr>
        <w:t>Paula oku!</w:t>
      </w:r>
    </w:p>
    <w:p w14:paraId="732F11A7" w14:textId="77777777" w:rsidR="000B2EE7" w:rsidRPr="00CC5E52" w:rsidRDefault="003333DE">
      <w:pPr>
        <w:pStyle w:val="Other0"/>
        <w:framePr w:w="3269" w:h="2347" w:hRule="exact" w:wrap="none" w:vAnchor="page" w:hAnchor="page" w:x="7514" w:y="2031"/>
        <w:spacing w:after="40"/>
        <w:jc w:val="both"/>
        <w:rPr>
          <w:sz w:val="30"/>
          <w:szCs w:val="30"/>
        </w:rPr>
      </w:pPr>
      <w:r w:rsidRPr="00CC5E52">
        <w:rPr>
          <w:rFonts w:ascii="Arial" w:eastAsia="Arial" w:hAnsi="Arial" w:cs="Arial"/>
          <w:sz w:val="30"/>
          <w:szCs w:val="30"/>
        </w:rPr>
        <w:t>JOHN CHARLTON,</w:t>
      </w:r>
    </w:p>
    <w:p w14:paraId="6FC53644" w14:textId="77777777" w:rsidR="000B2EE7" w:rsidRPr="00CC5E52" w:rsidRDefault="003333DE">
      <w:pPr>
        <w:pStyle w:val="Bodytext30"/>
        <w:framePr w:w="3269" w:h="2347" w:hRule="exact" w:wrap="none" w:vAnchor="page" w:hAnchor="page" w:x="7514" w:y="2031"/>
        <w:spacing w:line="240" w:lineRule="auto"/>
        <w:ind w:firstLine="340"/>
        <w:jc w:val="both"/>
      </w:pPr>
      <w:r w:rsidRPr="00CC5E52">
        <w:rPr>
          <w:i/>
          <w:iCs/>
        </w:rPr>
        <w:t>Umlungisi wemicimbi yentlobo zonke, Enjengeyomhlaba, Nomteto, Namafa,</w:t>
      </w:r>
    </w:p>
    <w:p w14:paraId="7BBFBF9E" w14:textId="77777777" w:rsidR="000B2EE7" w:rsidRPr="00CC5E52" w:rsidRDefault="003333DE">
      <w:pPr>
        <w:pStyle w:val="Bodytext30"/>
        <w:framePr w:w="3269" w:h="2347" w:hRule="exact" w:wrap="none" w:vAnchor="page" w:hAnchor="page" w:x="7514" w:y="2031"/>
        <w:spacing w:after="0"/>
        <w:ind w:firstLine="340"/>
        <w:jc w:val="both"/>
      </w:pPr>
      <w:r w:rsidRPr="00CC5E52">
        <w:t>e-Dikeni, nase Xesi (Kwa- Kama) nakwa Qoboqobo.</w:t>
      </w:r>
    </w:p>
    <w:p w14:paraId="0627066A" w14:textId="77777777" w:rsidR="000B2EE7" w:rsidRPr="00CC5E52" w:rsidRDefault="003333DE">
      <w:pPr>
        <w:pStyle w:val="BodyText"/>
        <w:framePr w:wrap="none" w:vAnchor="page" w:hAnchor="page" w:x="7514" w:y="4613"/>
        <w:ind w:firstLine="520"/>
        <w:jc w:val="both"/>
      </w:pPr>
      <w:r w:rsidRPr="00CC5E52">
        <w:t>Lomsebenzi wauqala ngo 1878.</w:t>
      </w:r>
    </w:p>
    <w:p w14:paraId="222DC748" w14:textId="77777777" w:rsidR="000B2EE7" w:rsidRPr="00CC5E52" w:rsidRDefault="003333DE">
      <w:pPr>
        <w:pStyle w:val="BodyText"/>
        <w:framePr w:w="3269" w:h="2581" w:hRule="exact" w:wrap="none" w:vAnchor="page" w:hAnchor="page" w:x="7514" w:y="5063"/>
        <w:spacing w:after="180"/>
        <w:jc w:val="both"/>
      </w:pPr>
      <w:r w:rsidRPr="00CC5E52">
        <w:rPr>
          <w:i/>
          <w:iCs/>
        </w:rPr>
        <w:t>UYAZIWA. AKUFUNEKI KUZINCOMA</w:t>
      </w:r>
    </w:p>
    <w:p w14:paraId="5142E687" w14:textId="77777777" w:rsidR="000B2EE7" w:rsidRPr="00CC5E52" w:rsidRDefault="003333DE">
      <w:pPr>
        <w:pStyle w:val="BodyText"/>
        <w:framePr w:w="3269" w:h="2581" w:hRule="exact" w:wrap="none" w:vAnchor="page" w:hAnchor="page" w:x="7514" w:y="5063"/>
        <w:spacing w:after="120"/>
        <w:ind w:firstLine="240"/>
        <w:jc w:val="both"/>
      </w:pPr>
      <w:r w:rsidRPr="00CC5E52">
        <w:t>Amafa, Ingqeshiso, Iminqopiso nokwa- nanwa kwezi qiniselo zomhlaba—yonke lemicimbi yenziwa ngokukauleza.</w:t>
      </w:r>
    </w:p>
    <w:p w14:paraId="0E92ACED" w14:textId="2286E911" w:rsidR="000B2EE7" w:rsidRPr="00CC5E52" w:rsidRDefault="003333DE">
      <w:pPr>
        <w:pStyle w:val="BodyText"/>
        <w:framePr w:w="3269" w:h="2581" w:hRule="exact" w:wrap="none" w:vAnchor="page" w:hAnchor="page" w:x="7514" w:y="5063"/>
        <w:spacing w:after="120" w:line="221" w:lineRule="auto"/>
        <w:ind w:firstLine="240"/>
        <w:jc w:val="both"/>
        <w:rPr>
          <w:sz w:val="17"/>
          <w:szCs w:val="17"/>
        </w:rPr>
      </w:pPr>
      <w:r w:rsidRPr="00CC5E52">
        <w:rPr>
          <w:sz w:val="17"/>
          <w:szCs w:val="17"/>
        </w:rPr>
        <w:t>Utetelela ematyaleni, aquke ne</w:t>
      </w:r>
      <w:r w:rsidR="00DD34D3" w:rsidRPr="00CC5E52">
        <w:rPr>
          <w:sz w:val="17"/>
          <w:szCs w:val="17"/>
        </w:rPr>
        <w:t>m</w:t>
      </w:r>
      <w:r w:rsidRPr="00CC5E52">
        <w:rPr>
          <w:sz w:val="17"/>
          <w:szCs w:val="17"/>
        </w:rPr>
        <w:t>ali engamatyala,</w:t>
      </w:r>
    </w:p>
    <w:p w14:paraId="2C00B872" w14:textId="77777777" w:rsidR="000B2EE7" w:rsidRPr="00CC5E52" w:rsidRDefault="003333DE">
      <w:pPr>
        <w:pStyle w:val="Bodytext20"/>
        <w:framePr w:w="3269" w:h="2581" w:hRule="exact" w:wrap="none" w:vAnchor="page" w:hAnchor="page" w:x="7514" w:y="5063"/>
        <w:pBdr>
          <w:top w:val="single" w:sz="4" w:space="0" w:color="auto"/>
        </w:pBdr>
        <w:spacing w:after="40"/>
        <w:ind w:firstLine="880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J. HILNER,</w:t>
      </w:r>
    </w:p>
    <w:p w14:paraId="32B0B7AB" w14:textId="43658506" w:rsidR="000B2EE7" w:rsidRPr="00CC5E52" w:rsidRDefault="003333DE">
      <w:pPr>
        <w:pStyle w:val="Other0"/>
        <w:framePr w:w="3269" w:h="2581" w:hRule="exact" w:wrap="none" w:vAnchor="page" w:hAnchor="page" w:x="7514" w:y="5063"/>
        <w:spacing w:line="211" w:lineRule="auto"/>
        <w:jc w:val="both"/>
        <w:rPr>
          <w:sz w:val="34"/>
          <w:szCs w:val="34"/>
        </w:rPr>
      </w:pPr>
      <w:r w:rsidRPr="00CC5E52">
        <w:rPr>
          <w:w w:val="70"/>
          <w:sz w:val="34"/>
          <w:szCs w:val="34"/>
          <w:shd w:val="clear" w:color="auto" w:fill="FFFFFF"/>
        </w:rPr>
        <w:t>Umenzi wentsimbi zamaxes</w:t>
      </w:r>
      <w:r w:rsidR="00DD34D3" w:rsidRPr="00CC5E52">
        <w:rPr>
          <w:w w:val="70"/>
          <w:sz w:val="34"/>
          <w:szCs w:val="34"/>
          <w:shd w:val="clear" w:color="auto" w:fill="FFFFFF"/>
        </w:rPr>
        <w:t>h</w:t>
      </w:r>
      <w:r w:rsidRPr="00CC5E52">
        <w:rPr>
          <w:w w:val="70"/>
          <w:sz w:val="34"/>
          <w:szCs w:val="34"/>
          <w:shd w:val="clear" w:color="auto" w:fill="FFFFFF"/>
        </w:rPr>
        <w:t>a,</w:t>
      </w:r>
    </w:p>
    <w:p w14:paraId="4082F52F" w14:textId="77777777" w:rsidR="000B2EE7" w:rsidRPr="00CC5E52" w:rsidRDefault="003333DE">
      <w:pPr>
        <w:pStyle w:val="Bodytext30"/>
        <w:framePr w:w="3269" w:h="2581" w:hRule="exact" w:wrap="none" w:vAnchor="page" w:hAnchor="page" w:x="7514" w:y="5063"/>
        <w:spacing w:after="0" w:line="211" w:lineRule="auto"/>
        <w:jc w:val="center"/>
      </w:pPr>
      <w:r w:rsidRPr="00CC5E52">
        <w:t>E-QONCE.</w:t>
      </w:r>
    </w:p>
    <w:p w14:paraId="7B04F2A6" w14:textId="77777777" w:rsidR="000B2EE7" w:rsidRPr="00CC5E52" w:rsidRDefault="003333DE">
      <w:pPr>
        <w:pStyle w:val="BodyText"/>
        <w:framePr w:w="3269" w:h="1037" w:hRule="exact" w:wrap="none" w:vAnchor="page" w:hAnchor="page" w:x="7514" w:y="7773"/>
        <w:spacing w:line="206" w:lineRule="auto"/>
        <w:ind w:firstLine="240"/>
        <w:jc w:val="both"/>
      </w:pPr>
      <w:r w:rsidRPr="00CC5E52">
        <w:t>Nomtengisi wempahla ezinjengemisesane njalo njalo.</w:t>
      </w:r>
    </w:p>
    <w:p w14:paraId="07DDBDB3" w14:textId="77777777" w:rsidR="000B2EE7" w:rsidRPr="00CC5E52" w:rsidRDefault="003333DE">
      <w:pPr>
        <w:pStyle w:val="BodyText"/>
        <w:framePr w:w="3269" w:h="1037" w:hRule="exact" w:wrap="none" w:vAnchor="page" w:hAnchor="page" w:x="7514" w:y="7773"/>
        <w:spacing w:after="180" w:line="206" w:lineRule="auto"/>
        <w:ind w:firstLine="240"/>
      </w:pPr>
      <w:r w:rsidRPr="00CC5E52">
        <w:t>Unentlobo ntlobo zemisesane, iwotshi, Nentsimbi ezinkulu zamaxesha, nentwane ezintle Zokinika amabaso ngamaxesha ae.</w:t>
      </w:r>
    </w:p>
    <w:p w14:paraId="60C32503" w14:textId="77777777" w:rsidR="000B2EE7" w:rsidRPr="00CC5E52" w:rsidRDefault="003333DE">
      <w:pPr>
        <w:pStyle w:val="Other0"/>
        <w:framePr w:h="476" w:wrap="around" w:vAnchor="page" w:hAnchor="page" w:x="7608" w:y="8770"/>
        <w:spacing w:line="396" w:lineRule="exact"/>
        <w:rPr>
          <w:sz w:val="19"/>
          <w:szCs w:val="19"/>
        </w:rPr>
      </w:pPr>
      <w:r w:rsidRPr="00CC5E52">
        <w:rPr>
          <w:position w:val="-12"/>
          <w:sz w:val="60"/>
          <w:szCs w:val="60"/>
        </w:rPr>
        <w:t>K</w:t>
      </w:r>
    </w:p>
    <w:p w14:paraId="396FCBA4" w14:textId="77777777" w:rsidR="000B2EE7" w:rsidRPr="00CC5E52" w:rsidRDefault="003333DE">
      <w:pPr>
        <w:pStyle w:val="Other0"/>
        <w:framePr w:w="3269" w:h="2959" w:hRule="exact" w:wrap="none" w:vAnchor="page" w:hAnchor="page" w:x="7514" w:y="8810"/>
        <w:spacing w:line="271" w:lineRule="auto"/>
        <w:ind w:left="561" w:right="26"/>
        <w:jc w:val="both"/>
        <w:rPr>
          <w:sz w:val="19"/>
          <w:szCs w:val="19"/>
        </w:rPr>
      </w:pPr>
      <w:r w:rsidRPr="00CC5E52">
        <w:rPr>
          <w:sz w:val="19"/>
          <w:szCs w:val="19"/>
        </w:rPr>
        <w:t>WA G. WHITAKER, kwi-</w:t>
      </w:r>
      <w:r w:rsidRPr="00CC5E52">
        <w:rPr>
          <w:sz w:val="19"/>
          <w:szCs w:val="19"/>
        </w:rPr>
        <w:br/>
        <w:t>venkile etengela nentwana</w:t>
      </w:r>
    </w:p>
    <w:p w14:paraId="10E42D78" w14:textId="77777777" w:rsidR="000B2EE7" w:rsidRPr="00CC5E52" w:rsidRDefault="003333DE">
      <w:pPr>
        <w:pStyle w:val="Other0"/>
        <w:framePr w:w="3269" w:h="2959" w:hRule="exact" w:wrap="none" w:vAnchor="page" w:hAnchor="page" w:x="7514" w:y="8810"/>
        <w:spacing w:after="40" w:line="271" w:lineRule="auto"/>
        <w:ind w:left="50" w:right="26"/>
        <w:jc w:val="both"/>
        <w:rPr>
          <w:sz w:val="19"/>
          <w:szCs w:val="19"/>
        </w:rPr>
      </w:pPr>
      <w:r w:rsidRPr="00CC5E52">
        <w:rPr>
          <w:sz w:val="19"/>
          <w:szCs w:val="19"/>
        </w:rPr>
        <w:t>ezincinane kuko, kutengelwa tshipu</w:t>
      </w:r>
      <w:r w:rsidRPr="00CC5E52">
        <w:rPr>
          <w:sz w:val="19"/>
          <w:szCs w:val="19"/>
        </w:rPr>
        <w:br/>
        <w:t>kanye Umbona, nento ezinjalo,</w:t>
      </w:r>
      <w:r w:rsidRPr="00CC5E52">
        <w:rPr>
          <w:sz w:val="19"/>
          <w:szCs w:val="19"/>
        </w:rPr>
        <w:br/>
        <w:t>Umgubo, neswekile, njalo-njalo, njalo-</w:t>
      </w:r>
      <w:r w:rsidRPr="00CC5E52">
        <w:rPr>
          <w:sz w:val="19"/>
          <w:szCs w:val="19"/>
        </w:rPr>
        <w:br/>
        <w:t>njalo.</w:t>
      </w:r>
    </w:p>
    <w:p w14:paraId="1CB114BC" w14:textId="77777777" w:rsidR="000B2EE7" w:rsidRPr="00CC5E52" w:rsidRDefault="003333DE">
      <w:pPr>
        <w:pStyle w:val="Bodytext20"/>
        <w:framePr w:w="3269" w:h="2959" w:hRule="exact" w:wrap="none" w:vAnchor="page" w:hAnchor="page" w:x="7514" w:y="8810"/>
        <w:spacing w:after="40"/>
        <w:ind w:left="50" w:right="26"/>
        <w:jc w:val="center"/>
        <w:rPr>
          <w:sz w:val="28"/>
          <w:szCs w:val="28"/>
        </w:rPr>
      </w:pPr>
      <w:r w:rsidRPr="00CC5E52">
        <w:rPr>
          <w:sz w:val="28"/>
          <w:szCs w:val="28"/>
        </w:rPr>
        <w:t>W. J. DEALY,</w:t>
      </w:r>
    </w:p>
    <w:p w14:paraId="5075365B" w14:textId="77777777" w:rsidR="000B2EE7" w:rsidRPr="00CC5E52" w:rsidRDefault="003333DE">
      <w:pPr>
        <w:pStyle w:val="BodyText"/>
        <w:framePr w:w="3269" w:h="2959" w:hRule="exact" w:wrap="none" w:vAnchor="page" w:hAnchor="page" w:x="7514" w:y="8810"/>
        <w:spacing w:after="40"/>
        <w:ind w:left="50" w:right="26"/>
        <w:jc w:val="both"/>
      </w:pPr>
      <w:r w:rsidRPr="00CC5E52">
        <w:t>Umtumeli wempahla kwindawo ngendawo</w:t>
      </w:r>
      <w:r w:rsidRPr="00CC5E52">
        <w:br/>
        <w:t>noncedisa, abafuna ukutenga nokutengisa,</w:t>
      </w:r>
      <w:r w:rsidRPr="00CC5E52">
        <w:br/>
      </w:r>
      <w:r w:rsidRPr="00CC5E52">
        <w:rPr>
          <w:i/>
          <w:iCs/>
        </w:rPr>
        <w:t>e-Town Hall, Kwisitora esinga pantsi ese-</w:t>
      </w:r>
      <w:r w:rsidRPr="00CC5E52">
        <w:rPr>
          <w:i/>
          <w:iCs/>
        </w:rPr>
        <w:br/>
        <w:t>sitatu, No.</w:t>
      </w:r>
      <w:r w:rsidRPr="00CC5E52">
        <w:t xml:space="preserve"> 3, </w:t>
      </w:r>
      <w:r w:rsidRPr="00CC5E52">
        <w:rPr>
          <w:i/>
          <w:iCs/>
        </w:rPr>
        <w:t>Kwinkundla ye marike,</w:t>
      </w:r>
    </w:p>
    <w:p w14:paraId="3BB31488" w14:textId="77777777" w:rsidR="000B2EE7" w:rsidRPr="00CC5E52" w:rsidRDefault="003333DE">
      <w:pPr>
        <w:pStyle w:val="Bodytext20"/>
        <w:framePr w:w="3269" w:h="2959" w:hRule="exact" w:wrap="none" w:vAnchor="page" w:hAnchor="page" w:x="7514" w:y="8810"/>
        <w:spacing w:line="230" w:lineRule="auto"/>
        <w:ind w:left="50" w:right="26"/>
        <w:jc w:val="center"/>
      </w:pPr>
      <w:r w:rsidRPr="00CC5E52">
        <w:t>E-QONCE.</w:t>
      </w:r>
    </w:p>
    <w:p w14:paraId="60276638" w14:textId="77777777" w:rsidR="000B2EE7" w:rsidRPr="00CC5E52" w:rsidRDefault="003333DE" w:rsidP="000001ED">
      <w:pPr>
        <w:pStyle w:val="BodyText"/>
        <w:framePr w:w="3269" w:h="6847" w:hRule="exact" w:wrap="none" w:vAnchor="page" w:hAnchor="page" w:x="7693" w:y="12097"/>
        <w:spacing w:after="120" w:line="204" w:lineRule="auto"/>
        <w:ind w:firstLine="240"/>
        <w:jc w:val="both"/>
      </w:pPr>
      <w:r w:rsidRPr="00CC5E52">
        <w:t>Uhlala aba nento eninzi yombona, na Ma- simba, ne Tapile, ne Bran, ne Kalika, njalo njalo, ayitengisa tshipu.</w:t>
      </w:r>
    </w:p>
    <w:p w14:paraId="628950C0" w14:textId="77777777" w:rsidR="000B2EE7" w:rsidRPr="00CC5E52" w:rsidRDefault="003333DE" w:rsidP="000001ED">
      <w:pPr>
        <w:pStyle w:val="BodyText"/>
        <w:framePr w:w="3269" w:h="6847" w:hRule="exact" w:wrap="none" w:vAnchor="page" w:hAnchor="page" w:x="7693" w:y="12097"/>
        <w:spacing w:after="180"/>
        <w:ind w:firstLine="240"/>
        <w:jc w:val="both"/>
      </w:pPr>
      <w:r w:rsidRPr="00CC5E52">
        <w:t>Amaxabiso alungileyo uyawanika ngento ezinjengokutya.</w:t>
      </w:r>
    </w:p>
    <w:p w14:paraId="48EBD0DB" w14:textId="76577503" w:rsidR="000B2EE7" w:rsidRPr="00CC5E52" w:rsidRDefault="003333DE" w:rsidP="000001ED">
      <w:pPr>
        <w:pStyle w:val="BodyText"/>
        <w:framePr w:w="3269" w:h="6847" w:hRule="exact" w:wrap="none" w:vAnchor="page" w:hAnchor="page" w:x="7693" w:y="12097"/>
        <w:spacing w:after="40" w:line="197" w:lineRule="auto"/>
        <w:jc w:val="both"/>
      </w:pPr>
      <w:r w:rsidRPr="00CC5E52">
        <w:rPr>
          <w:i/>
          <w:iCs/>
        </w:rPr>
        <w:t xml:space="preserve"> Impahla zamkeKwa nguye azitumele kumacalana onke e</w:t>
      </w:r>
      <w:r w:rsidR="00C0563A" w:rsidRPr="00CC5E52">
        <w:rPr>
          <w:i/>
          <w:iCs/>
        </w:rPr>
        <w:t>-</w:t>
      </w:r>
      <w:r w:rsidRPr="00CC5E52">
        <w:rPr>
          <w:i/>
          <w:iCs/>
        </w:rPr>
        <w:t>Koloni.</w:t>
      </w:r>
    </w:p>
    <w:p w14:paraId="19B84C1C" w14:textId="1430E130" w:rsidR="000B2EE7" w:rsidRPr="00CC5E52" w:rsidRDefault="003333DE" w:rsidP="000001ED">
      <w:pPr>
        <w:pStyle w:val="BodyText"/>
        <w:framePr w:w="3269" w:h="6847" w:hRule="exact" w:wrap="none" w:vAnchor="page" w:hAnchor="page" w:x="7693" w:y="12097"/>
        <w:spacing w:after="120" w:line="197" w:lineRule="auto"/>
        <w:ind w:firstLine="240"/>
        <w:jc w:val="both"/>
      </w:pPr>
      <w:r w:rsidRPr="00CC5E52">
        <w:t>Unombona omhle kunene ovela pesheya kwe Nciba awutengisa tshipu kanye;</w:t>
      </w:r>
    </w:p>
    <w:p w14:paraId="4E4C8CE3" w14:textId="77777777" w:rsidR="000B2EE7" w:rsidRPr="00CC5E52" w:rsidRDefault="003333DE" w:rsidP="000001ED">
      <w:pPr>
        <w:pStyle w:val="Bodytext20"/>
        <w:framePr w:w="3269" w:h="6847" w:hRule="exact" w:wrap="none" w:vAnchor="page" w:hAnchor="page" w:x="7693" w:y="12097"/>
        <w:spacing w:after="40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ANDREW GONTSHI,</w:t>
      </w:r>
    </w:p>
    <w:p w14:paraId="69C5BB93" w14:textId="77777777" w:rsidR="000B2EE7" w:rsidRPr="00CC5E52" w:rsidRDefault="003333DE" w:rsidP="000001ED">
      <w:pPr>
        <w:pStyle w:val="Bodytext20"/>
        <w:framePr w:w="3269" w:h="6847" w:hRule="exact" w:wrap="none" w:vAnchor="page" w:hAnchor="page" w:x="7693" w:y="12097"/>
        <w:spacing w:after="40"/>
        <w:ind w:firstLine="300"/>
        <w:jc w:val="both"/>
      </w:pPr>
      <w:r w:rsidRPr="00CC5E52">
        <w:t>Umteteleli ematyaleni,</w:t>
      </w:r>
    </w:p>
    <w:p w14:paraId="61B9F1CF" w14:textId="77777777" w:rsidR="000B2EE7" w:rsidRPr="00CC5E52" w:rsidRDefault="003333DE" w:rsidP="000001ED">
      <w:pPr>
        <w:pStyle w:val="Bodytext20"/>
        <w:framePr w:w="3269" w:h="6847" w:hRule="exact" w:wrap="none" w:vAnchor="page" w:hAnchor="page" w:x="7693" w:y="12097"/>
        <w:spacing w:after="40"/>
        <w:ind w:firstLine="200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Aloeville, Kei River,</w:t>
      </w:r>
    </w:p>
    <w:p w14:paraId="357E7242" w14:textId="77777777" w:rsidR="000B2EE7" w:rsidRPr="00CC5E52" w:rsidRDefault="003333DE" w:rsidP="000001ED">
      <w:pPr>
        <w:pStyle w:val="Bodytext30"/>
        <w:framePr w:w="3269" w:h="6847" w:hRule="exact" w:wrap="none" w:vAnchor="page" w:hAnchor="page" w:x="7693" w:y="12097"/>
        <w:pBdr>
          <w:bottom w:val="single" w:sz="4" w:space="0" w:color="auto"/>
        </w:pBdr>
        <w:spacing w:line="240" w:lineRule="auto"/>
        <w:jc w:val="center"/>
      </w:pPr>
      <w:r w:rsidRPr="00CC5E52">
        <w:rPr>
          <w:i/>
          <w:iCs/>
        </w:rPr>
        <w:t>TRANSKEI</w:t>
      </w:r>
    </w:p>
    <w:p w14:paraId="4EF22292" w14:textId="77777777" w:rsidR="000B2EE7" w:rsidRPr="00CC5E52" w:rsidRDefault="003333DE" w:rsidP="000001ED">
      <w:pPr>
        <w:pStyle w:val="Other0"/>
        <w:framePr w:w="3269" w:h="6847" w:hRule="exact" w:wrap="none" w:vAnchor="page" w:hAnchor="page" w:x="7693" w:y="12097"/>
        <w:spacing w:after="180"/>
        <w:ind w:firstLine="240"/>
        <w:jc w:val="both"/>
        <w:rPr>
          <w:sz w:val="38"/>
          <w:szCs w:val="38"/>
        </w:rPr>
      </w:pPr>
      <w:r w:rsidRPr="00CC5E52">
        <w:rPr>
          <w:sz w:val="38"/>
          <w:szCs w:val="38"/>
        </w:rPr>
        <w:t>W. F. S. BOOTY.</w:t>
      </w:r>
    </w:p>
    <w:p w14:paraId="3A2517A7" w14:textId="7A328D4B" w:rsidR="000B2EE7" w:rsidRPr="00CC5E52" w:rsidRDefault="003333DE" w:rsidP="000001ED">
      <w:pPr>
        <w:pStyle w:val="BodyText"/>
        <w:framePr w:w="3269" w:h="6847" w:hRule="exact" w:wrap="none" w:vAnchor="page" w:hAnchor="page" w:x="7693" w:y="12097"/>
        <w:spacing w:after="40" w:line="206" w:lineRule="auto"/>
        <w:ind w:firstLine="240"/>
        <w:jc w:val="both"/>
      </w:pPr>
      <w:r w:rsidRPr="00CC5E52">
        <w:t>Umteteleli kwi Nkundla yamatyala e-Komani. Umlungisi wemicimbi nayipina esingisele ematyaleni nakuyipina inkundla apa kulo mandla. Ungumkuseli kwabanamatyala, waye kananjalo ebiza amanani afanelekileyo. I Ofisi ise Town Hall e-Romani.</w:t>
      </w:r>
    </w:p>
    <w:p w14:paraId="3C0928A0" w14:textId="77777777" w:rsidR="000B2EE7" w:rsidRPr="00CC5E52" w:rsidRDefault="003333DE" w:rsidP="000001ED">
      <w:pPr>
        <w:pStyle w:val="Other0"/>
        <w:framePr w:w="3269" w:h="6847" w:hRule="exact" w:wrap="none" w:vAnchor="page" w:hAnchor="page" w:x="7693" w:y="12097"/>
        <w:pBdr>
          <w:top w:val="single" w:sz="4" w:space="0" w:color="auto"/>
        </w:pBdr>
        <w:spacing w:after="40"/>
        <w:ind w:firstLine="520"/>
        <w:jc w:val="both"/>
        <w:rPr>
          <w:sz w:val="36"/>
          <w:szCs w:val="36"/>
        </w:rPr>
      </w:pPr>
      <w:r w:rsidRPr="00CC5E52">
        <w:rPr>
          <w:sz w:val="36"/>
          <w:szCs w:val="36"/>
        </w:rPr>
        <w:t>I BRANDI</w:t>
      </w:r>
    </w:p>
    <w:p w14:paraId="46685C7D" w14:textId="77777777" w:rsidR="000B2EE7" w:rsidRPr="00CC5E52" w:rsidRDefault="003333DE" w:rsidP="000001ED">
      <w:pPr>
        <w:pStyle w:val="BodyText"/>
        <w:framePr w:w="3269" w:h="6847" w:hRule="exact" w:wrap="none" w:vAnchor="page" w:hAnchor="page" w:x="7693" w:y="12097"/>
        <w:spacing w:after="40" w:line="202" w:lineRule="auto"/>
        <w:ind w:firstLine="240"/>
        <w:jc w:val="both"/>
      </w:pPr>
      <w:r w:rsidRPr="00CC5E52">
        <w:t>Elnngileyo engapitikezwe nanto zinjenga- manzi nezinya ezibululayo, itengwa ko</w:t>
      </w:r>
    </w:p>
    <w:p w14:paraId="2CB10380" w14:textId="77777777" w:rsidR="000B2EE7" w:rsidRPr="00CC5E52" w:rsidRDefault="003333DE" w:rsidP="000001ED">
      <w:pPr>
        <w:pStyle w:val="Bodytext20"/>
        <w:framePr w:w="3269" w:h="6847" w:hRule="exact" w:wrap="none" w:vAnchor="page" w:hAnchor="page" w:x="7693" w:y="12097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C. J. DOWELL &amp; CO.,</w:t>
      </w:r>
    </w:p>
    <w:p w14:paraId="1DE0020B" w14:textId="77777777" w:rsidR="000B2EE7" w:rsidRPr="00CC5E52" w:rsidRDefault="003333DE" w:rsidP="000001ED">
      <w:pPr>
        <w:pStyle w:val="Bodytext30"/>
        <w:framePr w:w="3269" w:h="6847" w:hRule="exact" w:wrap="none" w:vAnchor="page" w:hAnchor="page" w:x="7693" w:y="12097"/>
        <w:spacing w:line="240" w:lineRule="auto"/>
        <w:jc w:val="center"/>
      </w:pPr>
      <w:r w:rsidRPr="00CC5E52">
        <w:rPr>
          <w:smallCaps/>
        </w:rPr>
        <w:t>bank street,</w:t>
      </w:r>
    </w:p>
    <w:p w14:paraId="35BB30D8" w14:textId="77777777" w:rsidR="000B2EE7" w:rsidRPr="00CC5E52" w:rsidRDefault="003333DE" w:rsidP="000001ED">
      <w:pPr>
        <w:pStyle w:val="Other0"/>
        <w:framePr w:w="3269" w:h="6847" w:hRule="exact" w:wrap="none" w:vAnchor="page" w:hAnchor="page" w:x="7693" w:y="12097"/>
        <w:ind w:firstLine="300"/>
        <w:jc w:val="both"/>
        <w:rPr>
          <w:sz w:val="19"/>
          <w:szCs w:val="19"/>
        </w:rPr>
      </w:pPr>
      <w:r w:rsidRPr="00CC5E52">
        <w:rPr>
          <w:rFonts w:ascii="Arial" w:eastAsia="Arial" w:hAnsi="Arial" w:cs="Arial"/>
          <w:sz w:val="19"/>
          <w:szCs w:val="19"/>
        </w:rPr>
        <w:t>e-Qonce.</w:t>
      </w:r>
    </w:p>
    <w:p w14:paraId="694DA7EE" w14:textId="77777777" w:rsidR="000B2EE7" w:rsidRPr="00CC5E52" w:rsidRDefault="003333DE">
      <w:pPr>
        <w:pStyle w:val="Bodytext20"/>
        <w:framePr w:w="3269" w:h="478" w:hRule="exact" w:wrap="none" w:vAnchor="page" w:hAnchor="page" w:x="7514" w:y="18869"/>
        <w:spacing w:after="120"/>
        <w:ind w:firstLine="200"/>
        <w:jc w:val="both"/>
        <w:rPr>
          <w:sz w:val="28"/>
          <w:szCs w:val="28"/>
        </w:rPr>
      </w:pPr>
      <w:r w:rsidRPr="00CC5E52">
        <w:rPr>
          <w:sz w:val="28"/>
          <w:szCs w:val="28"/>
        </w:rPr>
        <w:t>ABATSHATILEYO.</w:t>
      </w:r>
    </w:p>
    <w:p w14:paraId="63305104" w14:textId="77777777" w:rsidR="000B2EE7" w:rsidRPr="00CC5E52" w:rsidRDefault="003333DE">
      <w:pPr>
        <w:pStyle w:val="BodyText"/>
        <w:framePr w:h="337" w:wrap="around" w:vAnchor="page" w:hAnchor="page" w:x="7560" w:y="19319"/>
        <w:spacing w:line="281" w:lineRule="exact"/>
      </w:pPr>
      <w:r w:rsidRPr="00CC5E52">
        <w:rPr>
          <w:position w:val="-8"/>
          <w:sz w:val="42"/>
          <w:szCs w:val="42"/>
        </w:rPr>
        <w:t>M</w:t>
      </w:r>
    </w:p>
    <w:p w14:paraId="6CCEAC20" w14:textId="4611964B" w:rsidR="000B2EE7" w:rsidRPr="00CC5E52" w:rsidRDefault="003333DE" w:rsidP="00C0563A">
      <w:pPr>
        <w:pStyle w:val="BodyText"/>
        <w:framePr w:w="3269" w:h="1404" w:hRule="exact" w:wrap="none" w:vAnchor="page" w:hAnchor="page" w:x="7514" w:y="19347"/>
        <w:pBdr>
          <w:bottom w:val="single" w:sz="4" w:space="0" w:color="auto"/>
        </w:pBdr>
        <w:spacing w:line="206" w:lineRule="auto"/>
        <w:ind w:left="407" w:right="83"/>
        <w:jc w:val="both"/>
      </w:pPr>
      <w:r w:rsidRPr="00CC5E52">
        <w:t xml:space="preserve">TEMBU — </w:t>
      </w:r>
      <w:r w:rsidR="00C0563A" w:rsidRPr="00CC5E52">
        <w:t>DLAMINI. —</w:t>
      </w:r>
      <w:r w:rsidRPr="00CC5E52">
        <w:t xml:space="preserve">e Driefontein, Natal, ngo 22 October 1885, kutshatiswe ngu Rev. J. H. Gathercole, u </w:t>
      </w:r>
      <w:r w:rsidRPr="00CC5E52">
        <w:rPr>
          <w:smallCaps/>
        </w:rPr>
        <w:t>William Gemba Mtembu,</w:t>
      </w:r>
      <w:r w:rsidRPr="00CC5E52">
        <w:t xml:space="preserve"> unyana ka Rev. Paul G. Mtembu, no </w:t>
      </w:r>
      <w:r w:rsidRPr="00CC5E52">
        <w:rPr>
          <w:smallCaps/>
        </w:rPr>
        <w:t>Mariam Dlamini</w:t>
      </w:r>
      <w:r w:rsidRPr="00CC5E52">
        <w:t xml:space="preserve"> intombi yoku- qala ka Mr. Luke Dlamini.</w:t>
      </w:r>
    </w:p>
    <w:p w14:paraId="4FAE4B59" w14:textId="77777777" w:rsidR="000B2EE7" w:rsidRPr="00CC5E52" w:rsidRDefault="003333DE">
      <w:pPr>
        <w:pStyle w:val="Bodytext20"/>
        <w:framePr w:w="3269" w:h="1404" w:hRule="exact" w:wrap="none" w:vAnchor="page" w:hAnchor="page" w:x="7514" w:y="19347"/>
        <w:spacing w:after="40"/>
        <w:ind w:left="25" w:right="83"/>
        <w:jc w:val="center"/>
      </w:pPr>
      <w:r w:rsidRPr="00CC5E52">
        <w:t>OZELWEYO.</w:t>
      </w:r>
    </w:p>
    <w:p w14:paraId="6C8D7BC2" w14:textId="77777777" w:rsidR="000B2EE7" w:rsidRPr="00CC5E52" w:rsidRDefault="003333DE">
      <w:pPr>
        <w:pStyle w:val="BodyText"/>
        <w:framePr w:h="328" w:wrap="around" w:vAnchor="page" w:hAnchor="page" w:x="7541" w:y="20724"/>
        <w:spacing w:line="274" w:lineRule="exact"/>
      </w:pPr>
      <w:r w:rsidRPr="00CC5E52">
        <w:rPr>
          <w:position w:val="-8"/>
          <w:sz w:val="42"/>
          <w:szCs w:val="42"/>
        </w:rPr>
        <w:t>M</w:t>
      </w:r>
    </w:p>
    <w:p w14:paraId="0AD1A6EF" w14:textId="0C57F508" w:rsidR="000B2EE7" w:rsidRPr="00CC5E52" w:rsidRDefault="00C0563A">
      <w:pPr>
        <w:pStyle w:val="BodyText"/>
        <w:framePr w:w="3269" w:h="900" w:hRule="exact" w:wrap="none" w:vAnchor="page" w:hAnchor="page" w:x="7514" w:y="20751"/>
        <w:spacing w:line="206" w:lineRule="auto"/>
        <w:ind w:left="403" w:right="83"/>
        <w:jc w:val="both"/>
      </w:pPr>
      <w:r w:rsidRPr="00CC5E52">
        <w:t>SIKINYA. —</w:t>
      </w:r>
      <w:r w:rsidR="003333DE" w:rsidRPr="00CC5E52">
        <w:t>E Aliwal North, ngolwesi. Tatu November—inkosikazi ka Rev.</w:t>
      </w:r>
    </w:p>
    <w:p w14:paraId="27FDD034" w14:textId="4AA6BB2B" w:rsidR="000B2EE7" w:rsidRPr="00CC5E52" w:rsidRDefault="003333DE">
      <w:pPr>
        <w:pStyle w:val="BodyText"/>
        <w:framePr w:w="3269" w:h="900" w:hRule="exact" w:wrap="none" w:vAnchor="page" w:hAnchor="page" w:x="7514" w:y="20751"/>
        <w:pBdr>
          <w:bottom w:val="single" w:sz="4" w:space="0" w:color="auto"/>
        </w:pBdr>
        <w:spacing w:after="120" w:line="206" w:lineRule="auto"/>
        <w:ind w:left="25" w:right="83"/>
        <w:jc w:val="both"/>
      </w:pPr>
      <w:r w:rsidRPr="00CC5E52">
        <w:t xml:space="preserve">J. </w:t>
      </w:r>
      <w:r w:rsidRPr="00CC5E52">
        <w:rPr>
          <w:smallCaps/>
        </w:rPr>
        <w:t>Msiki</w:t>
      </w:r>
      <w:r w:rsidR="00DD34D3" w:rsidRPr="00CC5E52">
        <w:rPr>
          <w:smallCaps/>
        </w:rPr>
        <w:t>ny</w:t>
      </w:r>
      <w:r w:rsidRPr="00CC5E52">
        <w:rPr>
          <w:smallCaps/>
        </w:rPr>
        <w:t>a</w:t>
      </w:r>
      <w:r w:rsidRPr="00CC5E52">
        <w:t xml:space="preserve"> ibeleke unyana.</w:t>
      </w:r>
    </w:p>
    <w:p w14:paraId="4F292944" w14:textId="77777777" w:rsidR="000B2EE7" w:rsidRPr="00CC5E52" w:rsidRDefault="003333DE">
      <w:pPr>
        <w:pStyle w:val="Bodytext20"/>
        <w:framePr w:w="3269" w:h="900" w:hRule="exact" w:wrap="none" w:vAnchor="page" w:hAnchor="page" w:x="7514" w:y="20751"/>
        <w:spacing w:after="40"/>
        <w:ind w:left="25" w:right="83"/>
        <w:jc w:val="center"/>
      </w:pPr>
      <w:r w:rsidRPr="00CC5E52">
        <w:t>DEATHS.</w:t>
      </w:r>
    </w:p>
    <w:p w14:paraId="7920EF64" w14:textId="77777777" w:rsidR="000B2EE7" w:rsidRPr="00CC5E52" w:rsidRDefault="003333DE">
      <w:pPr>
        <w:pStyle w:val="BodyText"/>
        <w:framePr w:h="333" w:wrap="around" w:vAnchor="page" w:hAnchor="page" w:x="7553" w:y="21623"/>
        <w:spacing w:line="277" w:lineRule="exact"/>
      </w:pPr>
      <w:r w:rsidRPr="00CC5E52">
        <w:rPr>
          <w:position w:val="-8"/>
          <w:sz w:val="42"/>
          <w:szCs w:val="42"/>
        </w:rPr>
        <w:t>B</w:t>
      </w:r>
    </w:p>
    <w:p w14:paraId="54B26C3A" w14:textId="79673B82" w:rsidR="000B2EE7" w:rsidRPr="00CC5E52" w:rsidRDefault="00C0563A" w:rsidP="00DD34D3">
      <w:pPr>
        <w:pStyle w:val="BodyText"/>
        <w:framePr w:w="3269" w:h="1192" w:hRule="exact" w:wrap="none" w:vAnchor="page" w:hAnchor="page" w:x="7514" w:y="21651"/>
        <w:pBdr>
          <w:bottom w:val="single" w:sz="4" w:space="0" w:color="auto"/>
        </w:pBdr>
        <w:spacing w:line="206" w:lineRule="auto"/>
        <w:ind w:left="320" w:right="83"/>
        <w:jc w:val="both"/>
      </w:pPr>
      <w:r w:rsidRPr="00CC5E52">
        <w:t>AKER. —</w:t>
      </w:r>
      <w:r w:rsidR="003333DE" w:rsidRPr="00CC5E52">
        <w:t>Died of consumption, at Umtata, Transkei, on Tuesday, No</w:t>
      </w:r>
      <w:r w:rsidR="003333DE" w:rsidRPr="00CC5E52">
        <w:softHyphen/>
        <w:t xml:space="preserve">vember 10th, 1885, </w:t>
      </w:r>
      <w:r w:rsidR="003333DE" w:rsidRPr="00CC5E52">
        <w:rPr>
          <w:smallCaps/>
        </w:rPr>
        <w:t>George Baser,</w:t>
      </w:r>
      <w:r w:rsidR="003333DE" w:rsidRPr="00CC5E52">
        <w:t xml:space="preserve"> Head Master of the Buntingville Institution School, aged 23 years:</w:t>
      </w:r>
    </w:p>
    <w:p w14:paraId="5BEEE0FC" w14:textId="77777777" w:rsidR="000B2EE7" w:rsidRPr="00CC5E52" w:rsidRDefault="003333DE">
      <w:pPr>
        <w:pStyle w:val="Bodytext20"/>
        <w:framePr w:w="3269" w:h="1192" w:hRule="exact" w:wrap="none" w:vAnchor="page" w:hAnchor="page" w:x="7514" w:y="21651"/>
        <w:spacing w:after="40"/>
        <w:ind w:right="83" w:firstLine="420"/>
        <w:jc w:val="both"/>
      </w:pPr>
      <w:r w:rsidRPr="00CC5E52">
        <w:t>ABABHUBHILEYO.</w:t>
      </w:r>
    </w:p>
    <w:p w14:paraId="7639FD4F" w14:textId="77777777" w:rsidR="000B2EE7" w:rsidRPr="00CC5E52" w:rsidRDefault="003333DE">
      <w:pPr>
        <w:pStyle w:val="BodyText"/>
        <w:framePr w:h="333" w:wrap="around" w:vAnchor="page" w:hAnchor="page" w:x="7560" w:y="22815"/>
        <w:spacing w:line="277" w:lineRule="exact"/>
      </w:pPr>
      <w:r w:rsidRPr="00CC5E52">
        <w:rPr>
          <w:position w:val="-8"/>
          <w:sz w:val="42"/>
          <w:szCs w:val="42"/>
        </w:rPr>
        <w:t>B</w:t>
      </w:r>
    </w:p>
    <w:p w14:paraId="29B7B0C5" w14:textId="404BF2BE" w:rsidR="000B2EE7" w:rsidRPr="00CC5E52" w:rsidRDefault="00DD34D3">
      <w:pPr>
        <w:pStyle w:val="BodyText"/>
        <w:framePr w:w="3269" w:h="828" w:hRule="exact" w:wrap="none" w:vAnchor="page" w:hAnchor="page" w:x="7514" w:y="22843"/>
        <w:spacing w:line="206" w:lineRule="auto"/>
        <w:ind w:left="331" w:right="83"/>
        <w:jc w:val="both"/>
      </w:pPr>
      <w:r w:rsidRPr="00CC5E52">
        <w:t>AKER. —</w:t>
      </w:r>
      <w:r w:rsidR="003333DE" w:rsidRPr="00CC5E52">
        <w:t>Kubhubhe Emtata, sisifo sama,</w:t>
      </w:r>
      <w:r w:rsidR="003333DE" w:rsidRPr="00CC5E52">
        <w:br/>
        <w:t>papu, ngolwesi-Bini, 10 November,</w:t>
      </w:r>
    </w:p>
    <w:p w14:paraId="07052CCB" w14:textId="38A764F0" w:rsidR="000B2EE7" w:rsidRPr="00CC5E52" w:rsidRDefault="003333DE">
      <w:pPr>
        <w:pStyle w:val="BodyText"/>
        <w:framePr w:w="3269" w:h="828" w:hRule="exact" w:wrap="none" w:vAnchor="page" w:hAnchor="page" w:x="7514" w:y="22843"/>
        <w:spacing w:line="206" w:lineRule="auto"/>
        <w:ind w:left="25" w:right="83"/>
        <w:jc w:val="both"/>
      </w:pPr>
      <w:r w:rsidRPr="00CC5E52">
        <w:t>1</w:t>
      </w:r>
      <w:r w:rsidR="00DD34D3" w:rsidRPr="00CC5E52">
        <w:t>8</w:t>
      </w:r>
      <w:r w:rsidRPr="00CC5E52">
        <w:t xml:space="preserve">85, n </w:t>
      </w:r>
      <w:r w:rsidRPr="00CC5E52">
        <w:rPr>
          <w:smallCaps/>
        </w:rPr>
        <w:t>George Baker,</w:t>
      </w:r>
      <w:r w:rsidRPr="00CC5E52">
        <w:t xml:space="preserve"> Umpati Omkulu</w:t>
      </w:r>
      <w:r w:rsidRPr="00CC5E52">
        <w:br/>
        <w:t>wesikolo ease Cumgce e Mampondweni ebu-</w:t>
      </w:r>
      <w:r w:rsidRPr="00CC5E52">
        <w:br/>
        <w:t>dala bukwi minyaka e 23.</w:t>
      </w:r>
    </w:p>
    <w:p w14:paraId="6C941633" w14:textId="77777777" w:rsidR="000B2EE7" w:rsidRPr="00CC5E52" w:rsidRDefault="003333DE">
      <w:pPr>
        <w:pStyle w:val="BodyText"/>
        <w:framePr w:h="340" w:wrap="around" w:vAnchor="page" w:hAnchor="page" w:x="7536" w:y="23816"/>
        <w:spacing w:line="284" w:lineRule="exact"/>
      </w:pPr>
      <w:r w:rsidRPr="00CC5E52">
        <w:rPr>
          <w:position w:val="-9"/>
          <w:sz w:val="42"/>
          <w:szCs w:val="42"/>
        </w:rPr>
        <w:t>L</w:t>
      </w:r>
    </w:p>
    <w:p w14:paraId="0824940C" w14:textId="59572552" w:rsidR="000B2EE7" w:rsidRPr="00CC5E52" w:rsidRDefault="00DD34D3">
      <w:pPr>
        <w:pStyle w:val="BodyText"/>
        <w:framePr w:w="3269" w:h="947" w:hRule="exact" w:wrap="none" w:vAnchor="page" w:hAnchor="page" w:x="7514" w:y="23815"/>
        <w:spacing w:line="209" w:lineRule="auto"/>
        <w:ind w:left="295" w:right="101"/>
        <w:jc w:val="both"/>
      </w:pPr>
      <w:r w:rsidRPr="00CC5E52">
        <w:t xml:space="preserve">ANGA. </w:t>
      </w:r>
      <w:r w:rsidR="003333DE" w:rsidRPr="00CC5E52">
        <w:t xml:space="preserve">—E Benson vale, Herschel, kubhu- bhe ngo 25 October, 1885, u </w:t>
      </w:r>
      <w:r w:rsidR="003333DE" w:rsidRPr="00CC5E52">
        <w:rPr>
          <w:smallCaps/>
        </w:rPr>
        <w:t>Marria</w:t>
      </w:r>
    </w:p>
    <w:p w14:paraId="7E504B06" w14:textId="77777777" w:rsidR="000B2EE7" w:rsidRPr="00CC5E52" w:rsidRDefault="003333DE">
      <w:pPr>
        <w:pStyle w:val="BodyText"/>
        <w:framePr w:w="3269" w:h="947" w:hRule="exact" w:wrap="none" w:vAnchor="page" w:hAnchor="page" w:x="7514" w:y="23815"/>
        <w:spacing w:after="120" w:line="209" w:lineRule="auto"/>
        <w:ind w:right="101"/>
        <w:jc w:val="both"/>
      </w:pPr>
      <w:r w:rsidRPr="00CC5E52">
        <w:t>8</w:t>
      </w:r>
      <w:r w:rsidRPr="00CC5E52">
        <w:rPr>
          <w:smallCaps/>
        </w:rPr>
        <w:t>kata Langa</w:t>
      </w:r>
      <w:r w:rsidRPr="00CC5E52">
        <w:t xml:space="preserve"> intombazana etandekileyo ka Z. </w:t>
      </w:r>
      <w:r w:rsidRPr="00CC5E52">
        <w:rPr>
          <w:smallCaps/>
        </w:rPr>
        <w:t>Skata Langa,</w:t>
      </w:r>
      <w:r w:rsidRPr="00CC5E52">
        <w:t xml:space="preserve"> eminyaka mine inenyanga ezilishumi. Abahlobo mabamnkele lombiko</w:t>
      </w:r>
    </w:p>
    <w:p w14:paraId="695B2DFF" w14:textId="77777777" w:rsidR="000B2EE7" w:rsidRPr="00CC5E52" w:rsidRDefault="003333DE">
      <w:pPr>
        <w:pStyle w:val="BodyText"/>
        <w:framePr w:h="340" w:wrap="around" w:vAnchor="page" w:hAnchor="page" w:x="7526" w:y="24734"/>
        <w:spacing w:line="284" w:lineRule="exact"/>
      </w:pPr>
      <w:r w:rsidRPr="00CC5E52">
        <w:rPr>
          <w:position w:val="-9"/>
          <w:sz w:val="42"/>
          <w:szCs w:val="42"/>
        </w:rPr>
        <w:t>L</w:t>
      </w:r>
    </w:p>
    <w:p w14:paraId="6A00838C" w14:textId="796E7148" w:rsidR="000B2EE7" w:rsidRPr="00CC5E52" w:rsidRDefault="00DD34D3">
      <w:pPr>
        <w:pStyle w:val="BodyText"/>
        <w:framePr w:w="3269" w:h="1267" w:hRule="exact" w:wrap="none" w:vAnchor="page" w:hAnchor="page" w:x="7514" w:y="24762"/>
        <w:spacing w:line="204" w:lineRule="auto"/>
        <w:ind w:left="277"/>
      </w:pPr>
      <w:r w:rsidRPr="00CC5E52">
        <w:t>ANGA. —</w:t>
      </w:r>
      <w:r w:rsidR="003333DE" w:rsidRPr="00CC5E52">
        <w:t>Ndibika kwakona kwizihlobo</w:t>
      </w:r>
      <w:r w:rsidR="003333DE" w:rsidRPr="00CC5E52">
        <w:br/>
        <w:t>zam ukuba namhla 6 November 1885</w:t>
      </w:r>
    </w:p>
    <w:p w14:paraId="30C391FD" w14:textId="21006124" w:rsidR="000B2EE7" w:rsidRPr="00CC5E52" w:rsidRDefault="003333DE">
      <w:pPr>
        <w:pStyle w:val="BodyText"/>
        <w:framePr w:w="3269" w:h="1267" w:hRule="exact" w:wrap="none" w:vAnchor="page" w:hAnchor="page" w:x="7514" w:y="24762"/>
        <w:spacing w:after="40" w:line="204" w:lineRule="auto"/>
      </w:pPr>
      <w:r w:rsidRPr="00CC5E52">
        <w:t>ndingcwabe intombazana ebndala buyimi</w:t>
      </w:r>
      <w:r w:rsidRPr="00CC5E52">
        <w:br/>
        <w:t>nyaka e 12 nenyanga ezi 10, ekubeni bendi-</w:t>
      </w:r>
      <w:r w:rsidRPr="00CC5E52">
        <w:br/>
        <w:t>ngcwabe omnye obudala buminyaka mihlanu.</w:t>
      </w:r>
      <w:r w:rsidRPr="00CC5E52">
        <w:br/>
        <w:t>Nangoku unina wabo bantwana akatembisi.</w:t>
      </w:r>
      <w:r w:rsidRPr="00CC5E52">
        <w:br/>
        <w:t xml:space="preserve">Lo ndimbikayo ngu </w:t>
      </w:r>
      <w:r w:rsidRPr="00CC5E52">
        <w:rPr>
          <w:smallCaps/>
        </w:rPr>
        <w:t>Emil</w:t>
      </w:r>
      <w:r w:rsidR="00DD34D3" w:rsidRPr="00CC5E52">
        <w:rPr>
          <w:smallCaps/>
        </w:rPr>
        <w:t>y</w:t>
      </w:r>
      <w:r w:rsidRPr="00CC5E52">
        <w:rPr>
          <w:smallCaps/>
        </w:rPr>
        <w:t xml:space="preserve"> Skata Langa.</w:t>
      </w:r>
    </w:p>
    <w:p w14:paraId="59C4619D" w14:textId="77777777" w:rsidR="000B2EE7" w:rsidRPr="00CC5E52" w:rsidRDefault="003333DE">
      <w:pPr>
        <w:pStyle w:val="BodyText"/>
        <w:framePr w:w="3269" w:h="1267" w:hRule="exact" w:wrap="none" w:vAnchor="page" w:hAnchor="page" w:x="7514" w:y="24762"/>
        <w:spacing w:line="204" w:lineRule="auto"/>
        <w:ind w:right="280"/>
        <w:jc w:val="right"/>
      </w:pPr>
      <w:r w:rsidRPr="00CC5E52">
        <w:t>55. SKATA LANGA.</w:t>
      </w:r>
    </w:p>
    <w:p w14:paraId="5DE1A18B" w14:textId="77777777" w:rsidR="000B2EE7" w:rsidRPr="00CC5E52" w:rsidRDefault="003333DE" w:rsidP="000001ED">
      <w:pPr>
        <w:pStyle w:val="Other0"/>
        <w:framePr w:w="6538" w:h="15617" w:hRule="exact" w:wrap="none" w:vAnchor="page" w:hAnchor="page" w:x="11437" w:y="2003"/>
        <w:spacing w:after="80"/>
        <w:jc w:val="both"/>
        <w:rPr>
          <w:sz w:val="72"/>
          <w:szCs w:val="72"/>
        </w:rPr>
      </w:pPr>
      <w:r w:rsidRPr="00CC5E52">
        <w:rPr>
          <w:rFonts w:ascii="Arial" w:eastAsia="Arial" w:hAnsi="Arial" w:cs="Arial"/>
          <w:w w:val="60"/>
          <w:sz w:val="72"/>
          <w:szCs w:val="72"/>
        </w:rPr>
        <w:t>JOHN J. IRVINE &amp; CO.,</w:t>
      </w:r>
    </w:p>
    <w:p w14:paraId="33FF45B6" w14:textId="77777777" w:rsidR="000B2EE7" w:rsidRPr="00CC5E52" w:rsidRDefault="003333DE" w:rsidP="000001ED">
      <w:pPr>
        <w:pStyle w:val="Other0"/>
        <w:framePr w:w="6538" w:h="15617" w:hRule="exact" w:wrap="none" w:vAnchor="page" w:hAnchor="page" w:x="11437" w:y="2003"/>
        <w:spacing w:after="140" w:line="254" w:lineRule="auto"/>
        <w:jc w:val="center"/>
        <w:rPr>
          <w:sz w:val="34"/>
          <w:szCs w:val="34"/>
        </w:rPr>
      </w:pPr>
      <w:r w:rsidRPr="00CC5E52">
        <w:rPr>
          <w:w w:val="70"/>
          <w:sz w:val="34"/>
          <w:szCs w:val="34"/>
        </w:rPr>
        <w:t>Abatenga impahla kwamanye amazwe,</w:t>
      </w:r>
      <w:r w:rsidRPr="00CC5E52">
        <w:rPr>
          <w:w w:val="70"/>
          <w:sz w:val="34"/>
          <w:szCs w:val="34"/>
        </w:rPr>
        <w:br/>
        <w:t>Nakweli,</w:t>
      </w:r>
    </w:p>
    <w:p w14:paraId="63222664" w14:textId="77777777" w:rsidR="000B2EE7" w:rsidRPr="00CC5E52" w:rsidRDefault="003333DE" w:rsidP="000001ED">
      <w:pPr>
        <w:pStyle w:val="Other0"/>
        <w:framePr w:w="6538" w:h="15617" w:hRule="exact" w:wrap="none" w:vAnchor="page" w:hAnchor="page" w:x="11437" w:y="2003"/>
        <w:spacing w:after="80"/>
        <w:jc w:val="center"/>
        <w:rPr>
          <w:sz w:val="56"/>
          <w:szCs w:val="56"/>
        </w:rPr>
      </w:pPr>
      <w:r w:rsidRPr="00CC5E52">
        <w:rPr>
          <w:w w:val="80"/>
          <w:sz w:val="56"/>
          <w:szCs w:val="56"/>
        </w:rPr>
        <w:t>Nabatengeli bofani ngofani,</w:t>
      </w:r>
    </w:p>
    <w:p w14:paraId="3027AAE9" w14:textId="77777777" w:rsidR="000B2EE7" w:rsidRPr="00CC5E52" w:rsidRDefault="003333DE" w:rsidP="000001ED">
      <w:pPr>
        <w:pStyle w:val="Bodytext20"/>
        <w:framePr w:w="6538" w:h="15617" w:hRule="exact" w:wrap="none" w:vAnchor="page" w:hAnchor="page" w:x="11437" w:y="2003"/>
        <w:spacing w:after="80" w:line="266" w:lineRule="auto"/>
        <w:jc w:val="center"/>
        <w:rPr>
          <w:sz w:val="28"/>
          <w:szCs w:val="28"/>
        </w:rPr>
      </w:pPr>
      <w:r w:rsidRPr="00CC5E52">
        <w:rPr>
          <w:sz w:val="28"/>
          <w:szCs w:val="28"/>
        </w:rPr>
        <w:t>Abatengi bento eziveliswo ngabantsundu</w:t>
      </w:r>
      <w:r w:rsidRPr="00CC5E52">
        <w:rPr>
          <w:sz w:val="28"/>
          <w:szCs w:val="28"/>
        </w:rPr>
        <w:br/>
        <w:t>esinjengo</w:t>
      </w:r>
    </w:p>
    <w:p w14:paraId="7CD48BA6" w14:textId="77777777" w:rsidR="000B2EE7" w:rsidRPr="00CC5E52" w:rsidRDefault="003333DE" w:rsidP="000001ED">
      <w:pPr>
        <w:pStyle w:val="Other0"/>
        <w:framePr w:w="6538" w:h="15617" w:hRule="exact" w:wrap="none" w:vAnchor="page" w:hAnchor="page" w:x="11437" w:y="2003"/>
        <w:spacing w:line="269" w:lineRule="auto"/>
        <w:jc w:val="center"/>
        <w:rPr>
          <w:sz w:val="36"/>
          <w:szCs w:val="36"/>
        </w:rPr>
      </w:pPr>
      <w:r w:rsidRPr="00CC5E52">
        <w:rPr>
          <w:w w:val="80"/>
          <w:sz w:val="56"/>
          <w:szCs w:val="56"/>
        </w:rPr>
        <w:t>BOYA, IZIKUMBA ZENKOMO,</w:t>
      </w:r>
      <w:r w:rsidRPr="00CC5E52">
        <w:rPr>
          <w:w w:val="80"/>
          <w:sz w:val="56"/>
          <w:szCs w:val="56"/>
        </w:rPr>
        <w:br/>
        <w:t>Nezempahla emfutshane,</w:t>
      </w:r>
      <w:r w:rsidRPr="00CC5E52">
        <w:rPr>
          <w:w w:val="80"/>
          <w:sz w:val="56"/>
          <w:szCs w:val="56"/>
        </w:rPr>
        <w:br/>
      </w:r>
      <w:r w:rsidRPr="00CC5E52">
        <w:rPr>
          <w:sz w:val="36"/>
          <w:szCs w:val="36"/>
        </w:rPr>
        <w:t>BEMPONDO,</w:t>
      </w:r>
    </w:p>
    <w:p w14:paraId="00FE6BCD" w14:textId="77777777" w:rsidR="000B2EE7" w:rsidRPr="00CC5E52" w:rsidRDefault="003333DE" w:rsidP="000001ED">
      <w:pPr>
        <w:pStyle w:val="Other0"/>
        <w:framePr w:w="6538" w:h="15617" w:hRule="exact" w:wrap="none" w:vAnchor="page" w:hAnchor="page" w:x="11437" w:y="2003"/>
        <w:spacing w:after="400"/>
        <w:jc w:val="center"/>
        <w:rPr>
          <w:sz w:val="36"/>
          <w:szCs w:val="36"/>
        </w:rPr>
      </w:pPr>
      <w:r w:rsidRPr="00CC5E52">
        <w:rPr>
          <w:i/>
          <w:iCs/>
          <w:sz w:val="36"/>
          <w:szCs w:val="36"/>
        </w:rPr>
        <w:t>Nokudla, njalo njalo.</w:t>
      </w:r>
    </w:p>
    <w:p w14:paraId="3B7A3AC4" w14:textId="77777777" w:rsidR="000B2EE7" w:rsidRPr="00CC5E52" w:rsidRDefault="003333DE" w:rsidP="000001ED">
      <w:pPr>
        <w:pStyle w:val="Bodytext20"/>
        <w:framePr w:w="6538" w:h="15617" w:hRule="exact" w:wrap="none" w:vAnchor="page" w:hAnchor="page" w:x="11437" w:y="2003"/>
        <w:ind w:firstLine="440"/>
        <w:jc w:val="both"/>
      </w:pPr>
      <w:r w:rsidRPr="00CC5E52">
        <w:t>Ivenkile nezitora zentlobo ngentlobo, ezikwindawo ngendawo, ezitenga impahla kuti, zine cam lokufumana impahla yentlobo zonke ehambe itengwa ngentelekelelo enkulu kumagumbi ngamagumbi elizwe.</w:t>
      </w:r>
    </w:p>
    <w:p w14:paraId="5B2D39E2" w14:textId="306777AC" w:rsidR="000B2EE7" w:rsidRPr="00CC5E52" w:rsidRDefault="003333DE" w:rsidP="000001ED">
      <w:pPr>
        <w:pStyle w:val="Bodytext20"/>
        <w:framePr w:w="6538" w:h="15617" w:hRule="exact" w:wrap="none" w:vAnchor="page" w:hAnchor="page" w:x="11437" w:y="2003"/>
        <w:ind w:firstLine="440"/>
        <w:jc w:val="both"/>
      </w:pPr>
      <w:r w:rsidRPr="00CC5E52">
        <w:t>Kuyo yonke indawo esitenga kuyo impahla yezi zitora zetu sitenga ngapandle kokwenza tyala, ngokwenjenjalo ke sondele ekufumanini eyona mpahla itshatsheleyo ngamaxabiso apantsi.</w:t>
      </w:r>
    </w:p>
    <w:p w14:paraId="71127FBF" w14:textId="600D1B6D" w:rsidR="000B2EE7" w:rsidRPr="00CC5E52" w:rsidRDefault="003333DE" w:rsidP="000001ED">
      <w:pPr>
        <w:pStyle w:val="Bodytext20"/>
        <w:framePr w:w="6538" w:h="15617" w:hRule="exact" w:wrap="none" w:vAnchor="page" w:hAnchor="page" w:x="11437" w:y="2003"/>
        <w:spacing w:after="80"/>
        <w:ind w:firstLine="440"/>
        <w:jc w:val="both"/>
      </w:pPr>
      <w:r w:rsidRPr="00CC5E52">
        <w:t xml:space="preserve">Amaxabiso apezulu anikwayo ngamaxa </w:t>
      </w:r>
      <w:r w:rsidRPr="00CC5E52">
        <w:rPr>
          <w:u w:val="single"/>
        </w:rPr>
        <w:t>namaya,</w:t>
      </w:r>
      <w:r w:rsidRPr="00CC5E52">
        <w:t xml:space="preserve"> ngento esukuba itengiswa anikowa apa.</w:t>
      </w:r>
    </w:p>
    <w:p w14:paraId="6DBBAAC2" w14:textId="77777777" w:rsidR="000B2EE7" w:rsidRPr="00CC5E52" w:rsidRDefault="003333DE" w:rsidP="000001ED">
      <w:pPr>
        <w:pStyle w:val="Other0"/>
        <w:framePr w:w="6538" w:h="15617" w:hRule="exact" w:wrap="none" w:vAnchor="page" w:hAnchor="page" w:x="11437" w:y="2003"/>
        <w:spacing w:line="221" w:lineRule="auto"/>
        <w:jc w:val="right"/>
        <w:rPr>
          <w:sz w:val="68"/>
          <w:szCs w:val="68"/>
        </w:rPr>
      </w:pPr>
      <w:r w:rsidRPr="00CC5E52">
        <w:rPr>
          <w:w w:val="70"/>
          <w:sz w:val="68"/>
          <w:szCs w:val="68"/>
        </w:rPr>
        <w:t>JOHN J. IRVINE &amp; CO.</w:t>
      </w:r>
    </w:p>
    <w:p w14:paraId="5392D5BA" w14:textId="77777777" w:rsidR="000B2EE7" w:rsidRPr="00CC5E52" w:rsidRDefault="003333DE" w:rsidP="000001ED">
      <w:pPr>
        <w:pStyle w:val="Other0"/>
        <w:framePr w:w="6538" w:h="15617" w:hRule="exact" w:wrap="none" w:vAnchor="page" w:hAnchor="page" w:x="11437" w:y="2003"/>
        <w:tabs>
          <w:tab w:val="left" w:leader="hyphen" w:pos="1646"/>
          <w:tab w:val="left" w:pos="2870"/>
          <w:tab w:val="left" w:leader="hyphen" w:pos="2967"/>
          <w:tab w:val="left" w:leader="hyphen" w:pos="3597"/>
        </w:tabs>
        <w:spacing w:after="80"/>
        <w:ind w:left="220" w:firstLine="1180"/>
        <w:jc w:val="both"/>
        <w:rPr>
          <w:sz w:val="56"/>
          <w:szCs w:val="56"/>
        </w:rPr>
      </w:pPr>
      <w:r w:rsidRPr="00CC5E52">
        <w:rPr>
          <w:w w:val="80"/>
          <w:sz w:val="56"/>
          <w:szCs w:val="56"/>
        </w:rPr>
        <w:t>Nantso int’ ob</w:t>
      </w:r>
      <w:r w:rsidR="000001ED" w:rsidRPr="00CC5E52">
        <w:rPr>
          <w:w w:val="80"/>
          <w:sz w:val="56"/>
          <w:szCs w:val="56"/>
        </w:rPr>
        <w:t>u</w:t>
      </w:r>
      <w:r w:rsidRPr="00CC5E52">
        <w:rPr>
          <w:w w:val="80"/>
          <w:sz w:val="56"/>
          <w:szCs w:val="56"/>
        </w:rPr>
        <w:t>kade uyifuna!</w:t>
      </w:r>
    </w:p>
    <w:p w14:paraId="431E2726" w14:textId="77777777" w:rsidR="000B2EE7" w:rsidRPr="00CC5E52" w:rsidRDefault="003333DE" w:rsidP="000001ED">
      <w:pPr>
        <w:pStyle w:val="Other0"/>
        <w:framePr w:w="6538" w:h="15617" w:hRule="exact" w:wrap="none" w:vAnchor="page" w:hAnchor="page" w:x="11437" w:y="2003"/>
        <w:jc w:val="center"/>
        <w:rPr>
          <w:sz w:val="36"/>
          <w:szCs w:val="36"/>
        </w:rPr>
      </w:pPr>
      <w:r w:rsidRPr="00CC5E52">
        <w:rPr>
          <w:sz w:val="38"/>
          <w:szCs w:val="38"/>
        </w:rPr>
        <w:t>Kuyafunwa I Kuyafunwa! Kufun wa I</w:t>
      </w:r>
      <w:r w:rsidRPr="00CC5E52">
        <w:rPr>
          <w:sz w:val="38"/>
          <w:szCs w:val="38"/>
        </w:rPr>
        <w:br/>
      </w:r>
      <w:r w:rsidRPr="00CC5E52">
        <w:rPr>
          <w:i/>
          <w:iCs/>
          <w:sz w:val="36"/>
          <w:szCs w:val="36"/>
        </w:rPr>
        <w:t>IWAKA LABANTUI!</w:t>
      </w:r>
    </w:p>
    <w:p w14:paraId="76D0A9D4" w14:textId="77777777" w:rsidR="000B2EE7" w:rsidRPr="00CC5E52" w:rsidRDefault="003333DE" w:rsidP="000001ED">
      <w:pPr>
        <w:pStyle w:val="Bodytext20"/>
        <w:framePr w:w="6538" w:h="15617" w:hRule="exact" w:wrap="none" w:vAnchor="page" w:hAnchor="page" w:x="11437" w:y="2003"/>
        <w:jc w:val="center"/>
        <w:rPr>
          <w:sz w:val="28"/>
          <w:szCs w:val="28"/>
        </w:rPr>
      </w:pPr>
      <w:r w:rsidRPr="00CC5E52">
        <w:t>Ukuba liyekuhlola amaxabiso endiwarolayo</w:t>
      </w:r>
      <w:r w:rsidRPr="00CC5E52">
        <w:br/>
      </w:r>
      <w:r w:rsidRPr="00CC5E52">
        <w:rPr>
          <w:sz w:val="46"/>
          <w:szCs w:val="46"/>
        </w:rPr>
        <w:t>NGEZIKUMBA NOBOYA,</w:t>
      </w:r>
      <w:r w:rsidRPr="00CC5E52">
        <w:rPr>
          <w:sz w:val="46"/>
          <w:szCs w:val="46"/>
        </w:rPr>
        <w:br/>
      </w:r>
      <w:r w:rsidRPr="00CC5E52">
        <w:rPr>
          <w:sz w:val="28"/>
          <w:szCs w:val="28"/>
        </w:rPr>
        <w:t>Nempahla etengiswa tshipu ngokumangalisayo.</w:t>
      </w:r>
    </w:p>
    <w:p w14:paraId="3E101FBA" w14:textId="77777777" w:rsidR="000B2EE7" w:rsidRPr="00CC5E52" w:rsidRDefault="003333DE" w:rsidP="000001ED">
      <w:pPr>
        <w:pStyle w:val="Bodytext20"/>
        <w:framePr w:w="6538" w:h="15617" w:hRule="exact" w:wrap="none" w:vAnchor="page" w:hAnchor="page" w:x="11437" w:y="2003"/>
        <w:spacing w:line="170" w:lineRule="auto"/>
        <w:ind w:left="400" w:firstLine="40"/>
      </w:pPr>
      <w:r w:rsidRPr="00CC5E52">
        <w:t>Kanize kuzilingela, kuqinisekile ukuba nobuya nize. Abasebeke beza banelisiwe.</w:t>
      </w:r>
    </w:p>
    <w:p w14:paraId="0B9E0A33" w14:textId="71E21D01" w:rsidR="000B2EE7" w:rsidRPr="00CC5E52" w:rsidRDefault="003333DE" w:rsidP="000001ED">
      <w:pPr>
        <w:pStyle w:val="Bodytext20"/>
        <w:framePr w:w="6538" w:h="15617" w:hRule="exact" w:wrap="none" w:vAnchor="page" w:hAnchor="page" w:x="11437" w:y="2003"/>
        <w:spacing w:line="202" w:lineRule="auto"/>
        <w:ind w:firstLine="440"/>
      </w:pPr>
      <w:r w:rsidRPr="00CC5E52">
        <w:t xml:space="preserve">Ndicela abanoku funda ukuba batyele abangenako. Ningayilibali indawo endikuyo  </w:t>
      </w:r>
      <w:r w:rsidRPr="00CC5E52">
        <w:rPr>
          <w:sz w:val="38"/>
          <w:szCs w:val="38"/>
        </w:rPr>
        <w:t xml:space="preserve">Kufupi nomzi omdala ka MSESANE, </w:t>
      </w:r>
      <w:r w:rsidRPr="00CC5E52">
        <w:t>Endleleni yomcancato we Nciba eya e Ngqamakwe. Ndikwali Gosa le “MVO ZABANTSUNDU.”</w:t>
      </w:r>
    </w:p>
    <w:p w14:paraId="48FA0205" w14:textId="48C6BB08" w:rsidR="000B2EE7" w:rsidRPr="00CC5E52" w:rsidRDefault="003333DE" w:rsidP="000001ED">
      <w:pPr>
        <w:pStyle w:val="Other0"/>
        <w:framePr w:w="6538" w:h="15617" w:hRule="exact" w:wrap="none" w:vAnchor="page" w:hAnchor="page" w:x="11437" w:y="2003"/>
        <w:spacing w:line="182" w:lineRule="auto"/>
        <w:ind w:firstLine="3660"/>
        <w:jc w:val="both"/>
        <w:rPr>
          <w:sz w:val="38"/>
          <w:szCs w:val="38"/>
        </w:rPr>
      </w:pPr>
      <w:r w:rsidRPr="00CC5E52">
        <w:rPr>
          <w:sz w:val="38"/>
          <w:szCs w:val="38"/>
        </w:rPr>
        <w:t xml:space="preserve">P. H. POTTOB. September </w:t>
      </w:r>
      <w:r w:rsidR="00DD34D3" w:rsidRPr="00CC5E52">
        <w:rPr>
          <w:sz w:val="38"/>
          <w:szCs w:val="38"/>
        </w:rPr>
        <w:t>14.</w:t>
      </w:r>
    </w:p>
    <w:p w14:paraId="3A2C5C33" w14:textId="77777777" w:rsidR="000B2EE7" w:rsidRPr="00CC5E52" w:rsidRDefault="003333DE">
      <w:pPr>
        <w:pStyle w:val="Other0"/>
        <w:framePr w:w="6484" w:h="2790" w:hRule="exact" w:wrap="none" w:vAnchor="page" w:hAnchor="page" w:x="10808" w:y="17709"/>
        <w:jc w:val="center"/>
        <w:rPr>
          <w:sz w:val="76"/>
          <w:szCs w:val="76"/>
        </w:rPr>
      </w:pPr>
      <w:r w:rsidRPr="00CC5E52">
        <w:rPr>
          <w:sz w:val="76"/>
          <w:szCs w:val="76"/>
        </w:rPr>
        <w:t>Isonka! Isonka!</w:t>
      </w:r>
    </w:p>
    <w:p w14:paraId="52D9D6F6" w14:textId="77777777" w:rsidR="000B2EE7" w:rsidRPr="00CC5E52" w:rsidRDefault="003333DE">
      <w:pPr>
        <w:pStyle w:val="Other0"/>
        <w:framePr w:w="6484" w:h="2790" w:hRule="exact" w:wrap="none" w:vAnchor="page" w:hAnchor="page" w:x="10808" w:y="17709"/>
        <w:jc w:val="center"/>
        <w:rPr>
          <w:sz w:val="74"/>
          <w:szCs w:val="74"/>
        </w:rPr>
      </w:pPr>
      <w:r w:rsidRPr="00CC5E52">
        <w:rPr>
          <w:sz w:val="60"/>
          <w:szCs w:val="60"/>
        </w:rPr>
        <w:t xml:space="preserve">Mr. </w:t>
      </w:r>
      <w:r w:rsidRPr="00CC5E52">
        <w:rPr>
          <w:smallCaps/>
          <w:sz w:val="74"/>
          <w:szCs w:val="74"/>
        </w:rPr>
        <w:t>McGregor,</w:t>
      </w:r>
    </w:p>
    <w:p w14:paraId="0A186B52" w14:textId="77777777" w:rsidR="000B2EE7" w:rsidRPr="00CC5E52" w:rsidRDefault="003333DE">
      <w:pPr>
        <w:pStyle w:val="Other0"/>
        <w:framePr w:w="6484" w:h="2790" w:hRule="exact" w:wrap="none" w:vAnchor="page" w:hAnchor="page" w:x="10808" w:y="17709"/>
        <w:spacing w:line="254" w:lineRule="auto"/>
        <w:jc w:val="center"/>
        <w:rPr>
          <w:sz w:val="60"/>
          <w:szCs w:val="60"/>
        </w:rPr>
      </w:pPr>
      <w:r w:rsidRPr="00CC5E52">
        <w:rPr>
          <w:sz w:val="38"/>
          <w:szCs w:val="38"/>
        </w:rPr>
        <w:t>Nase Waterfall, kwa ADAM KOK,</w:t>
      </w:r>
      <w:r w:rsidRPr="00CC5E52">
        <w:rPr>
          <w:sz w:val="38"/>
          <w:szCs w:val="38"/>
        </w:rPr>
        <w:br/>
      </w:r>
      <w:r w:rsidRPr="00CC5E52">
        <w:rPr>
          <w:sz w:val="60"/>
          <w:szCs w:val="60"/>
        </w:rPr>
        <w:t>KOKSTAD,</w:t>
      </w:r>
    </w:p>
    <w:p w14:paraId="70CD1AEB" w14:textId="63E89CE0" w:rsidR="000B2EE7" w:rsidRPr="00CC5E52" w:rsidRDefault="00DD34D3" w:rsidP="00DD34D3">
      <w:pPr>
        <w:pStyle w:val="Bodytext30"/>
        <w:framePr w:w="6484" w:h="1775" w:hRule="exact" w:wrap="none" w:vAnchor="page" w:hAnchor="page" w:x="11103" w:y="20641"/>
        <w:spacing w:after="0" w:line="228" w:lineRule="auto"/>
        <w:ind w:firstLine="480"/>
      </w:pPr>
      <w:r w:rsidRPr="00CC5E52">
        <w:t>W</w:t>
      </w:r>
      <w:r w:rsidR="003333DE" w:rsidRPr="00CC5E52">
        <w:t>AZISA umzi ukuba Unento enintshi Yombona, Namazimba, ayitengisayo ngamaxabiso alingeneyo.</w:t>
      </w:r>
    </w:p>
    <w:p w14:paraId="078E92E0" w14:textId="77777777" w:rsidR="000B2EE7" w:rsidRPr="00CC5E52" w:rsidRDefault="003333DE" w:rsidP="00DD34D3">
      <w:pPr>
        <w:pStyle w:val="Bodytext30"/>
        <w:framePr w:w="6484" w:h="1775" w:hRule="exact" w:wrap="none" w:vAnchor="page" w:hAnchor="page" w:x="11103" w:y="20641"/>
        <w:spacing w:after="100" w:line="228" w:lineRule="auto"/>
        <w:ind w:firstLine="480"/>
      </w:pPr>
      <w:r w:rsidRPr="00CC5E52">
        <w:t>Abantsundu abafuna ukutenga bangakufumana ukudla</w:t>
      </w:r>
      <w:r w:rsidRPr="00CC5E52">
        <w:br/>
        <w:t xml:space="preserve">kutule tizolo kwisitola sika Mr. </w:t>
      </w:r>
      <w:r w:rsidRPr="00CC5E52">
        <w:rPr>
          <w:smallCaps/>
        </w:rPr>
        <w:t>McKay,</w:t>
      </w:r>
      <w:r w:rsidRPr="00CC5E52">
        <w:t xml:space="preserve"> e Tshungwana (Mount</w:t>
      </w:r>
      <w:r w:rsidRPr="00CC5E52">
        <w:br/>
        <w:t>Frere).</w:t>
      </w:r>
    </w:p>
    <w:p w14:paraId="03A54544" w14:textId="77777777" w:rsidR="000B2EE7" w:rsidRPr="00CC5E52" w:rsidRDefault="003333DE" w:rsidP="00DD34D3">
      <w:pPr>
        <w:pStyle w:val="Other0"/>
        <w:framePr w:w="6484" w:h="1775" w:hRule="exact" w:wrap="none" w:vAnchor="page" w:hAnchor="page" w:x="11103" w:y="20641"/>
        <w:ind w:right="3"/>
        <w:jc w:val="center"/>
        <w:rPr>
          <w:sz w:val="38"/>
          <w:szCs w:val="38"/>
        </w:rPr>
      </w:pPr>
      <w:r w:rsidRPr="00CC5E52">
        <w:rPr>
          <w:sz w:val="38"/>
          <w:szCs w:val="38"/>
        </w:rPr>
        <w:t>Wanana Inkomo Ngokudla-</w:t>
      </w:r>
    </w:p>
    <w:p w14:paraId="765EE36B" w14:textId="77777777" w:rsidR="000B2EE7" w:rsidRPr="00CC5E52" w:rsidRDefault="003333DE">
      <w:pPr>
        <w:pStyle w:val="Picturecaption0"/>
        <w:framePr w:wrap="none" w:vAnchor="page" w:hAnchor="page" w:x="10804" w:y="23801"/>
      </w:pPr>
      <w:r w:rsidRPr="00CC5E52">
        <w:t>Umanani</w:t>
      </w:r>
    </w:p>
    <w:p w14:paraId="31477609" w14:textId="77777777" w:rsidR="000B2EE7" w:rsidRPr="00CC5E52" w:rsidRDefault="003333DE">
      <w:pPr>
        <w:pStyle w:val="Picturecaption0"/>
        <w:framePr w:w="673" w:h="212" w:hRule="exact" w:wrap="none" w:vAnchor="page" w:hAnchor="page" w:x="11071" w:y="25874"/>
        <w:ind w:right="18"/>
        <w:jc w:val="right"/>
        <w:rPr>
          <w:sz w:val="16"/>
          <w:szCs w:val="16"/>
        </w:rPr>
      </w:pPr>
      <w:r w:rsidRPr="00CC5E52">
        <w:rPr>
          <w:sz w:val="16"/>
          <w:szCs w:val="16"/>
        </w:rPr>
        <w:t>King W</w:t>
      </w:r>
    </w:p>
    <w:p w14:paraId="1D87FBFB" w14:textId="77777777" w:rsidR="000B2EE7" w:rsidRPr="00CC5E52" w:rsidRDefault="003333DE" w:rsidP="000001ED">
      <w:pPr>
        <w:pStyle w:val="Other0"/>
        <w:framePr w:w="3046" w:h="1300" w:hRule="exact" w:wrap="none" w:vAnchor="page" w:hAnchor="page" w:x="10753" w:y="22609"/>
        <w:spacing w:after="40"/>
        <w:ind w:firstLine="180"/>
        <w:rPr>
          <w:sz w:val="34"/>
          <w:szCs w:val="34"/>
        </w:rPr>
      </w:pPr>
      <w:r w:rsidRPr="00CC5E52">
        <w:rPr>
          <w:w w:val="70"/>
          <w:sz w:val="34"/>
          <w:szCs w:val="34"/>
        </w:rPr>
        <w:t>R. W. ROSE-INNES,</w:t>
      </w:r>
    </w:p>
    <w:p w14:paraId="04DA9551" w14:textId="77777777" w:rsidR="000B2EE7" w:rsidRPr="00CC5E52" w:rsidRDefault="003333DE" w:rsidP="000001ED">
      <w:pPr>
        <w:pStyle w:val="Other0"/>
        <w:framePr w:w="3046" w:h="1300" w:hRule="exact" w:wrap="none" w:vAnchor="page" w:hAnchor="page" w:x="10753" w:y="22609"/>
        <w:spacing w:after="40"/>
        <w:ind w:left="29"/>
        <w:rPr>
          <w:sz w:val="50"/>
          <w:szCs w:val="50"/>
        </w:rPr>
      </w:pPr>
      <w:r w:rsidRPr="00CC5E52">
        <w:rPr>
          <w:w w:val="50"/>
          <w:sz w:val="50"/>
          <w:szCs w:val="50"/>
        </w:rPr>
        <w:t>Umteteleli-Ematyaleni,</w:t>
      </w:r>
    </w:p>
    <w:p w14:paraId="509F02B1" w14:textId="77777777" w:rsidR="000B2EE7" w:rsidRPr="00CC5E52" w:rsidRDefault="003333DE" w:rsidP="000001ED">
      <w:pPr>
        <w:pStyle w:val="Other0"/>
        <w:framePr w:w="3046" w:h="1300" w:hRule="exact" w:wrap="none" w:vAnchor="page" w:hAnchor="page" w:x="10753" w:y="22609"/>
        <w:ind w:firstLine="740"/>
        <w:rPr>
          <w:sz w:val="19"/>
          <w:szCs w:val="19"/>
        </w:rPr>
      </w:pPr>
      <w:r w:rsidRPr="00CC5E52">
        <w:rPr>
          <w:sz w:val="19"/>
          <w:szCs w:val="19"/>
        </w:rPr>
        <w:t>WEMVUMELANO,</w:t>
      </w:r>
    </w:p>
    <w:p w14:paraId="7F3717F7" w14:textId="70578281" w:rsidR="000B2EE7" w:rsidRPr="00CC5E52" w:rsidRDefault="003333DE">
      <w:pPr>
        <w:pStyle w:val="BodyText"/>
        <w:framePr w:w="3046" w:h="1138" w:hRule="exact" w:wrap="none" w:vAnchor="page" w:hAnchor="page" w:x="10786" w:y="24323"/>
        <w:spacing w:line="206" w:lineRule="auto"/>
      </w:pPr>
      <w:r w:rsidRPr="00CC5E52">
        <w:t>LONKE</w:t>
      </w:r>
    </w:p>
    <w:p w14:paraId="7F9F4C7F" w14:textId="6DD71BEF" w:rsidR="000B2EE7" w:rsidRPr="00CC5E52" w:rsidRDefault="003333DE">
      <w:pPr>
        <w:pStyle w:val="BodyText"/>
        <w:framePr w:w="3046" w:h="1138" w:hRule="exact" w:wrap="none" w:vAnchor="page" w:hAnchor="page" w:x="10786" w:y="24323"/>
        <w:spacing w:line="206" w:lineRule="auto"/>
      </w:pPr>
      <w:r w:rsidRPr="00CC5E52">
        <w:t>teni amatyala abs</w:t>
      </w:r>
    </w:p>
    <w:p w14:paraId="1D46A863" w14:textId="77777777" w:rsidR="000B2EE7" w:rsidRPr="00CC5E52" w:rsidRDefault="003333DE">
      <w:pPr>
        <w:pStyle w:val="BodyText"/>
        <w:framePr w:w="3046" w:h="1138" w:hRule="exact" w:wrap="none" w:vAnchor="page" w:hAnchor="page" w:x="10786" w:y="24323"/>
        <w:spacing w:line="206" w:lineRule="auto"/>
      </w:pPr>
      <w:r w:rsidRPr="00CC5E52">
        <w:t>imicimbi yabamnyar</w:t>
      </w:r>
    </w:p>
    <w:p w14:paraId="3AB6A85F" w14:textId="77777777" w:rsidR="000B2EE7" w:rsidRPr="00CC5E52" w:rsidRDefault="003333DE">
      <w:pPr>
        <w:pStyle w:val="BodyText"/>
        <w:framePr w:w="3046" w:h="1138" w:hRule="exact" w:wrap="none" w:vAnchor="page" w:hAnchor="page" w:x="10786" w:y="24323"/>
        <w:spacing w:line="206" w:lineRule="auto"/>
      </w:pPr>
      <w:r w:rsidRPr="00CC5E52">
        <w:t>kufunelwa, ofuna</w:t>
      </w:r>
    </w:p>
    <w:p w14:paraId="0C660627" w14:textId="77777777" w:rsidR="000B2EE7" w:rsidRPr="00CC5E52" w:rsidRDefault="003333DE">
      <w:pPr>
        <w:pStyle w:val="BodyText"/>
        <w:framePr w:w="3046" w:h="1138" w:hRule="exact" w:wrap="none" w:vAnchor="page" w:hAnchor="page" w:x="10786" w:y="24323"/>
        <w:spacing w:line="206" w:lineRule="auto"/>
      </w:pPr>
      <w:r w:rsidRPr="00CC5E52">
        <w:t>selo somhlaba</w:t>
      </w:r>
    </w:p>
    <w:p w14:paraId="4106BE24" w14:textId="77777777" w:rsidR="000B2EE7" w:rsidRPr="00CC5E52" w:rsidRDefault="003333DE">
      <w:pPr>
        <w:pStyle w:val="BodyText"/>
        <w:framePr w:w="3046" w:h="1138" w:hRule="exact" w:wrap="none" w:vAnchor="page" w:hAnchor="page" w:x="10786" w:y="24323"/>
        <w:spacing w:line="206" w:lineRule="auto"/>
      </w:pPr>
      <w:r w:rsidRPr="00CC5E52">
        <w:t>benzi uyifeza</w:t>
      </w:r>
      <w:r w:rsidRPr="00CC5E52">
        <w:br/>
        <w:t>naso.</w:t>
      </w:r>
    </w:p>
    <w:p w14:paraId="78BAA40D" w14:textId="76422188" w:rsidR="00C0563A" w:rsidRPr="00CC5E52" w:rsidRDefault="00C0563A" w:rsidP="00C0563A">
      <w:pPr>
        <w:pStyle w:val="Other0"/>
        <w:framePr w:w="16602" w:h="408" w:hRule="exact" w:wrap="none" w:vAnchor="page" w:hAnchor="page" w:x="1363" w:y="1414"/>
        <w:rPr>
          <w:color w:val="auto"/>
          <w:sz w:val="36"/>
          <w:szCs w:val="36"/>
        </w:rPr>
      </w:pPr>
      <w:r w:rsidRPr="00CC5E52">
        <w:rPr>
          <w:color w:val="auto"/>
          <w:w w:val="80"/>
          <w:sz w:val="36"/>
          <w:szCs w:val="36"/>
        </w:rPr>
        <w:t>4</w:t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  <w:t>IMVO ZABANTSUNDU (NATIVE OPINION).</w:t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</w:r>
      <w:r w:rsidRPr="00CC5E52">
        <w:rPr>
          <w:color w:val="auto"/>
          <w:w w:val="80"/>
          <w:sz w:val="36"/>
          <w:szCs w:val="36"/>
        </w:rPr>
        <w:tab/>
        <w:t>[NOVEMBER 25, 1885.</w:t>
      </w:r>
    </w:p>
    <w:p w14:paraId="3AB938DB" w14:textId="77777777" w:rsidR="000B2EE7" w:rsidRPr="00CC5E52" w:rsidRDefault="000B2EE7">
      <w:pPr>
        <w:spacing w:line="1" w:lineRule="exact"/>
      </w:pPr>
    </w:p>
    <w:sectPr w:rsidR="000B2EE7" w:rsidRPr="00CC5E52">
      <w:pgSz w:w="18714" w:h="2739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55A0" w14:textId="77777777" w:rsidR="0054651B" w:rsidRDefault="0054651B">
      <w:r>
        <w:separator/>
      </w:r>
    </w:p>
  </w:endnote>
  <w:endnote w:type="continuationSeparator" w:id="0">
    <w:p w14:paraId="59285BB6" w14:textId="77777777" w:rsidR="0054651B" w:rsidRDefault="0054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9A56" w14:textId="77777777" w:rsidR="0054651B" w:rsidRDefault="0054651B"/>
  </w:footnote>
  <w:footnote w:type="continuationSeparator" w:id="0">
    <w:p w14:paraId="5FDD1EA5" w14:textId="77777777" w:rsidR="0054651B" w:rsidRDefault="005465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E7"/>
    <w:rsid w:val="000001ED"/>
    <w:rsid w:val="000B2EE7"/>
    <w:rsid w:val="003333DE"/>
    <w:rsid w:val="004B6F20"/>
    <w:rsid w:val="0054651B"/>
    <w:rsid w:val="00C0563A"/>
    <w:rsid w:val="00CC5E52"/>
    <w:rsid w:val="00D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62EF9"/>
  <w15:docId w15:val="{011FCF17-3D48-4A95-95FF-38C8E0B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22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Zimingonaphakade Sigenu</cp:lastModifiedBy>
  <cp:revision>3</cp:revision>
  <dcterms:created xsi:type="dcterms:W3CDTF">2020-08-12T14:19:00Z</dcterms:created>
  <dcterms:modified xsi:type="dcterms:W3CDTF">2020-08-14T15:48:00Z</dcterms:modified>
</cp:coreProperties>
</file>