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EEB95" w14:textId="77777777" w:rsidR="00684E62" w:rsidRDefault="006202B8">
      <w:pPr>
        <w:spacing w:line="1" w:lineRule="exact"/>
      </w:pPr>
      <w:r>
        <w:rPr>
          <w:noProof/>
          <w:lang w:val="en-ZA" w:eastAsia="en-ZA" w:bidi="ar-SA"/>
        </w:rPr>
        <mc:AlternateContent>
          <mc:Choice Requires="wps">
            <w:drawing>
              <wp:anchor distT="0" distB="0" distL="114300" distR="114300" simplePos="0" relativeHeight="2" behindDoc="1" locked="0" layoutInCell="1" allowOverlap="1" wp14:anchorId="5F550128" wp14:editId="5B1A3A77">
                <wp:simplePos x="0" y="0"/>
                <wp:positionH relativeFrom="page">
                  <wp:posOffset>3891280</wp:posOffset>
                </wp:positionH>
                <wp:positionV relativeFrom="page">
                  <wp:posOffset>1107440</wp:posOffset>
                </wp:positionV>
                <wp:extent cx="0" cy="11030585"/>
                <wp:effectExtent l="0" t="0" r="0" b="0"/>
                <wp:wrapNone/>
                <wp:docPr id="1" name="Shape 1"/>
                <wp:cNvGraphicFramePr/>
                <a:graphic xmlns:a="http://schemas.openxmlformats.org/drawingml/2006/main">
                  <a:graphicData uri="http://schemas.microsoft.com/office/word/2010/wordprocessingShape">
                    <wps:wsp>
                      <wps:cNvCnPr/>
                      <wps:spPr>
                        <a:xfrm>
                          <a:off x="0" y="0"/>
                          <a:ext cx="0" cy="11030585"/>
                        </a:xfrm>
                        <a:prstGeom prst="straightConnector1">
                          <a:avLst/>
                        </a:prstGeom>
                        <a:ln w="1016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6.40000000000003pt;margin-top:87.200000000000003pt;width:0;height:868.55000000000007pt;z-index:-251658240;mso-position-horizontal-relative:page;mso-position-vertical-relative:page">
                <v:stroke weight="0.80000000000000004pt"/>
              </v:shape>
            </w:pict>
          </mc:Fallback>
        </mc:AlternateContent>
      </w:r>
    </w:p>
    <w:p w14:paraId="78C09CED" w14:textId="77777777" w:rsidR="00684E62" w:rsidRPr="00E54626" w:rsidRDefault="006202B8">
      <w:pPr>
        <w:pStyle w:val="Headerorfooter0"/>
        <w:framePr w:wrap="none" w:vAnchor="page" w:hAnchor="page" w:x="3273" w:y="1248"/>
      </w:pPr>
      <w:r w:rsidRPr="00E54626">
        <w:rPr>
          <w:bCs/>
        </w:rPr>
        <w:t>ISIGIDIMI</w:t>
      </w:r>
      <w:r w:rsidRPr="00E54626">
        <w:t xml:space="preserve"> SAMAXOSA, FEBRUARY 2, 1885.</w:t>
      </w:r>
    </w:p>
    <w:p w14:paraId="10511C39" w14:textId="77777777" w:rsidR="00684E62" w:rsidRPr="00E54626" w:rsidRDefault="006202B8">
      <w:pPr>
        <w:pStyle w:val="Headerorfooter0"/>
        <w:framePr w:wrap="none" w:vAnchor="page" w:hAnchor="page" w:x="10757" w:y="1285"/>
      </w:pPr>
      <w:r w:rsidRPr="00E54626">
        <w:t>13</w:t>
      </w:r>
    </w:p>
    <w:p w14:paraId="12B46E62" w14:textId="77777777" w:rsidR="00684E62" w:rsidRPr="00E54626" w:rsidRDefault="006202B8" w:rsidP="00725FDA">
      <w:pPr>
        <w:pStyle w:val="BodyText"/>
        <w:framePr w:w="5254" w:h="17453" w:hRule="exact" w:wrap="none" w:vAnchor="page" w:hAnchor="page" w:x="796" w:y="1786"/>
        <w:spacing w:line="171" w:lineRule="exact"/>
        <w:ind w:firstLine="0"/>
        <w:jc w:val="both"/>
      </w:pPr>
      <w:r w:rsidRPr="00E54626">
        <w:rPr>
          <w:bCs/>
        </w:rPr>
        <w:t>eyilwayo</w:t>
      </w:r>
      <w:r w:rsidRPr="00E54626">
        <w:t xml:space="preserve"> eyakuba se Bayi yokukumbuza i Jubili ye Nkululeko </w:t>
      </w:r>
      <w:r w:rsidRPr="00E54626">
        <w:rPr>
          <w:bCs/>
        </w:rPr>
        <w:t>yama</w:t>
      </w:r>
      <w:r w:rsidRPr="00E54626">
        <w:t xml:space="preserve"> Koboka. Ingxoxo yayo ishenxisolwe kwezayo.</w:t>
      </w:r>
    </w:p>
    <w:p w14:paraId="2EFB5781" w14:textId="6C7E3C29" w:rsidR="00684E62" w:rsidRPr="00E54626" w:rsidRDefault="006202B8" w:rsidP="00725FDA">
      <w:pPr>
        <w:pStyle w:val="BodyText"/>
        <w:framePr w:w="5254" w:h="17453" w:hRule="exact" w:wrap="none" w:vAnchor="page" w:hAnchor="page" w:x="796" w:y="1786"/>
        <w:spacing w:line="171" w:lineRule="exact"/>
        <w:ind w:firstLine="280"/>
        <w:jc w:val="both"/>
      </w:pPr>
      <w:r w:rsidRPr="00E54626">
        <w:t xml:space="preserve">U Mgcinimali u Mr. J. K. Bokwe kute kuba ebe </w:t>
      </w:r>
      <w:r w:rsidRPr="00E54626">
        <w:rPr>
          <w:bCs/>
        </w:rPr>
        <w:t>ngabangako</w:t>
      </w:r>
      <w:r w:rsidRPr="00E54626">
        <w:t xml:space="preserve">, </w:t>
      </w:r>
      <w:r w:rsidRPr="00E54626">
        <w:rPr>
          <w:bCs/>
        </w:rPr>
        <w:t>kwatiwa</w:t>
      </w:r>
      <w:r w:rsidRPr="00E54626">
        <w:t xml:space="preserve"> makabanjelwe ngu Mr. B. </w:t>
      </w:r>
      <w:r w:rsidRPr="00E54626">
        <w:rPr>
          <w:bCs/>
        </w:rPr>
        <w:t>Sakuba</w:t>
      </w:r>
      <w:r w:rsidRPr="00E54626">
        <w:t xml:space="preserve">, u Mr. Bovula </w:t>
      </w:r>
      <w:r w:rsidRPr="00E54626">
        <w:rPr>
          <w:bCs/>
        </w:rPr>
        <w:t>ak’abambe</w:t>
      </w:r>
      <w:r w:rsidRPr="00E54626">
        <w:t xml:space="preserve"> ubu </w:t>
      </w:r>
      <w:r w:rsidRPr="00E54626">
        <w:rPr>
          <w:i/>
          <w:iCs/>
        </w:rPr>
        <w:t>Secretary.</w:t>
      </w:r>
      <w:r w:rsidRPr="00E54626">
        <w:t xml:space="preserve"> Ite ke yakuba iroliwe imali, yati i </w:t>
      </w:r>
      <w:r w:rsidRPr="00E54626">
        <w:rPr>
          <w:i/>
          <w:iCs/>
        </w:rPr>
        <w:t>Treasurer,</w:t>
      </w:r>
      <w:r w:rsidRPr="00E54626">
        <w:t xml:space="preserve"> imali </w:t>
      </w:r>
      <w:r w:rsidRPr="00E54626">
        <w:rPr>
          <w:bCs/>
        </w:rPr>
        <w:t>eseleyo</w:t>
      </w:r>
      <w:r w:rsidRPr="00E54626">
        <w:t xml:space="preserve"> emveni </w:t>
      </w:r>
      <w:r w:rsidRPr="00E54626">
        <w:rPr>
          <w:bCs/>
        </w:rPr>
        <w:t>kokubatalwa</w:t>
      </w:r>
      <w:r w:rsidRPr="00E54626">
        <w:t xml:space="preserve"> kwendleko yi </w:t>
      </w:r>
      <w:r w:rsidRPr="00E54626">
        <w:rPr>
          <w:bCs/>
        </w:rPr>
        <w:t>El 3s. 9d.</w:t>
      </w:r>
    </w:p>
    <w:p w14:paraId="7B58C8A6" w14:textId="6A95E418" w:rsidR="00684E62" w:rsidRPr="00E54626" w:rsidRDefault="006202B8" w:rsidP="00725FDA">
      <w:pPr>
        <w:pStyle w:val="BodyText"/>
        <w:framePr w:w="5254" w:h="17453" w:hRule="exact" w:wrap="none" w:vAnchor="page" w:hAnchor="page" w:x="796" w:y="1786"/>
        <w:spacing w:line="171" w:lineRule="exact"/>
        <w:ind w:firstLine="280"/>
        <w:jc w:val="both"/>
      </w:pPr>
      <w:r w:rsidRPr="00E54626">
        <w:t xml:space="preserve">U Rev. E. </w:t>
      </w:r>
      <w:r w:rsidRPr="00E54626">
        <w:rPr>
          <w:bCs/>
          <w:smallCaps/>
        </w:rPr>
        <w:t>Makiwane</w:t>
      </w:r>
      <w:r w:rsidRPr="00E54626">
        <w:t xml:space="preserve"> uqube nganteto mbini, nge </w:t>
      </w:r>
      <w:r w:rsidRPr="00E54626">
        <w:rPr>
          <w:bCs/>
        </w:rPr>
        <w:t>yesi-Ngesi</w:t>
      </w:r>
      <w:r w:rsidRPr="00E54626">
        <w:t xml:space="preserve"> </w:t>
      </w:r>
      <w:r w:rsidRPr="00E54626">
        <w:rPr>
          <w:bCs/>
        </w:rPr>
        <w:t>neyesi</w:t>
      </w:r>
      <w:r w:rsidRPr="00E54626">
        <w:t xml:space="preserve">-Xosa, ngendlela ebalulekileyo inteto edla ngokwenziwa ngu </w:t>
      </w:r>
      <w:r w:rsidRPr="00E54626">
        <w:rPr>
          <w:bCs/>
        </w:rPr>
        <w:t>Mgcini- sihlalo</w:t>
      </w:r>
      <w:r w:rsidRPr="00E54626">
        <w:t xml:space="preserve">. </w:t>
      </w:r>
      <w:r w:rsidRPr="00E54626">
        <w:rPr>
          <w:bCs/>
        </w:rPr>
        <w:t>Ibende</w:t>
      </w:r>
      <w:r w:rsidRPr="00E54626">
        <w:t xml:space="preserve"> kunene, sinosizi ukuba </w:t>
      </w:r>
      <w:r w:rsidRPr="00E54626">
        <w:rPr>
          <w:bCs/>
        </w:rPr>
        <w:t>singena</w:t>
      </w:r>
      <w:r w:rsidRPr="00E54626">
        <w:t xml:space="preserve"> </w:t>
      </w:r>
      <w:r w:rsidRPr="00E54626">
        <w:rPr>
          <w:bCs/>
        </w:rPr>
        <w:t>situba</w:t>
      </w:r>
      <w:r w:rsidRPr="00E54626">
        <w:t xml:space="preserve"> </w:t>
      </w:r>
      <w:r w:rsidRPr="00E54626">
        <w:rPr>
          <w:bCs/>
        </w:rPr>
        <w:t>sakulifaka</w:t>
      </w:r>
      <w:r w:rsidRPr="00E54626">
        <w:t xml:space="preserve"> nam- hlanje </w:t>
      </w:r>
      <w:r w:rsidRPr="00E54626">
        <w:rPr>
          <w:bCs/>
        </w:rPr>
        <w:t>ipepa</w:t>
      </w:r>
      <w:r w:rsidRPr="00E54626">
        <w:t xml:space="preserve"> elifundiweyo. Kodwa umongo walo </w:t>
      </w:r>
      <w:r w:rsidRPr="00E54626">
        <w:rPr>
          <w:bCs/>
        </w:rPr>
        <w:t>silikangele</w:t>
      </w:r>
      <w:r w:rsidRPr="00E54626">
        <w:t xml:space="preserve">, </w:t>
      </w:r>
      <w:r w:rsidRPr="00E54626">
        <w:rPr>
          <w:bCs/>
        </w:rPr>
        <w:t>siyifumene</w:t>
      </w:r>
      <w:r w:rsidRPr="00E54626">
        <w:t xml:space="preserve"> inteto yake ipete indawo ezine ezona zinkulu, ngendawo esisand' </w:t>
      </w:r>
      <w:r w:rsidRPr="00E54626">
        <w:rPr>
          <w:bCs/>
        </w:rPr>
        <w:t>ukuxoxwa</w:t>
      </w:r>
      <w:r w:rsidRPr="00E54626">
        <w:t xml:space="preserve"> kutsha nje nge mfundo </w:t>
      </w:r>
      <w:r w:rsidRPr="00E54626">
        <w:rPr>
          <w:bCs/>
        </w:rPr>
        <w:t>yaba</w:t>
      </w:r>
      <w:r w:rsidRPr="00E54626">
        <w:t xml:space="preserve"> Ntsundu.</w:t>
      </w:r>
    </w:p>
    <w:p w14:paraId="181691E0" w14:textId="51F60B10" w:rsidR="00684E62" w:rsidRPr="00E54626" w:rsidRDefault="006202B8" w:rsidP="00725FDA">
      <w:pPr>
        <w:pStyle w:val="BodyText"/>
        <w:framePr w:w="5254" w:h="17453" w:hRule="exact" w:wrap="none" w:vAnchor="page" w:hAnchor="page" w:x="796" w:y="1786"/>
        <w:numPr>
          <w:ilvl w:val="0"/>
          <w:numId w:val="1"/>
        </w:numPr>
        <w:tabs>
          <w:tab w:val="left" w:pos="457"/>
        </w:tabs>
        <w:spacing w:line="171" w:lineRule="exact"/>
        <w:ind w:firstLine="280"/>
        <w:jc w:val="both"/>
      </w:pPr>
      <w:bookmarkStart w:id="0" w:name="bookmark0"/>
      <w:bookmarkEnd w:id="0"/>
      <w:r w:rsidRPr="00E54626">
        <w:rPr>
          <w:i/>
          <w:iCs/>
        </w:rPr>
        <w:t>Ukuzilinganisa kwaba Mnyama naba Mhlope.—</w:t>
      </w:r>
      <w:r w:rsidRPr="00E54626">
        <w:t xml:space="preserve">Lendawo </w:t>
      </w:r>
      <w:r w:rsidRPr="00E54626">
        <w:rPr>
          <w:bCs/>
        </w:rPr>
        <w:t>uyiha- mbile</w:t>
      </w:r>
      <w:r w:rsidRPr="00E54626">
        <w:t xml:space="preserve"> kunene ngamazwi </w:t>
      </w:r>
      <w:r w:rsidRPr="00E54626">
        <w:rPr>
          <w:bCs/>
        </w:rPr>
        <w:t>abonisa</w:t>
      </w:r>
      <w:r w:rsidRPr="00E54626">
        <w:t xml:space="preserve"> ukuba </w:t>
      </w:r>
      <w:r w:rsidRPr="00E54626">
        <w:rPr>
          <w:bCs/>
        </w:rPr>
        <w:t>isizukulwana</w:t>
      </w:r>
      <w:r w:rsidRPr="00E54626">
        <w:t xml:space="preserve"> esivelayo </w:t>
      </w:r>
      <w:r w:rsidRPr="00E54626">
        <w:rPr>
          <w:bCs/>
        </w:rPr>
        <w:t>esitsha</w:t>
      </w:r>
      <w:r w:rsidRPr="00E54626">
        <w:t xml:space="preserve">, ngokukodwa solo manyano Iwalo </w:t>
      </w:r>
      <w:r w:rsidRPr="00E54626">
        <w:rPr>
          <w:bCs/>
        </w:rPr>
        <w:t>ntlanganiso</w:t>
      </w:r>
      <w:r w:rsidRPr="00E54626">
        <w:t xml:space="preserve"> </w:t>
      </w:r>
      <w:r w:rsidRPr="00E54626">
        <w:rPr>
          <w:bCs/>
        </w:rPr>
        <w:t>ibise</w:t>
      </w:r>
      <w:r w:rsidRPr="00E54626">
        <w:t xml:space="preserve"> Debe apo, ukuba akukoleki ukuba kungaba kuko </w:t>
      </w:r>
      <w:r w:rsidRPr="00E54626">
        <w:rPr>
          <w:bCs/>
        </w:rPr>
        <w:t>namnye</w:t>
      </w:r>
      <w:r w:rsidRPr="00E54626">
        <w:t xml:space="preserve"> ngokwase </w:t>
      </w:r>
      <w:r w:rsidRPr="00E54626">
        <w:rPr>
          <w:bCs/>
        </w:rPr>
        <w:t>mfundweni</w:t>
      </w:r>
      <w:r w:rsidRPr="00E54626">
        <w:t xml:space="preserve">, </w:t>
      </w:r>
      <w:r w:rsidRPr="00E54626">
        <w:rPr>
          <w:bCs/>
        </w:rPr>
        <w:t>obanga</w:t>
      </w:r>
      <w:r w:rsidRPr="00E54626">
        <w:t xml:space="preserve"> indawo yokuba </w:t>
      </w:r>
      <w:r w:rsidRPr="00E54626">
        <w:rPr>
          <w:bCs/>
        </w:rPr>
        <w:t>selelingana</w:t>
      </w:r>
      <w:r w:rsidRPr="00E54626">
        <w:t xml:space="preserve"> nama-Ngesi asel’ eneminyaka </w:t>
      </w:r>
      <w:r w:rsidRPr="00E54626">
        <w:rPr>
          <w:bCs/>
        </w:rPr>
        <w:t>engamawaka</w:t>
      </w:r>
      <w:r w:rsidRPr="00E54626">
        <w:t xml:space="preserve"> mabini enako ukukanya. Uqubile ko ngendawo ezininzi ukubonisa </w:t>
      </w:r>
      <w:r w:rsidRPr="00E54626">
        <w:rPr>
          <w:bCs/>
        </w:rPr>
        <w:t xml:space="preserve">ukungabiko kwento </w:t>
      </w:r>
      <w:r w:rsidRPr="00E54626">
        <w:t xml:space="preserve">enjalo, nokuposisa kwabacinga nabateta </w:t>
      </w:r>
      <w:r w:rsidRPr="00E54626">
        <w:rPr>
          <w:bCs/>
        </w:rPr>
        <w:t>njalo</w:t>
      </w:r>
      <w:r w:rsidRPr="00E54626">
        <w:t xml:space="preserve">. Kodwa ke ngelinye </w:t>
      </w:r>
      <w:r w:rsidRPr="00E54626">
        <w:rPr>
          <w:bCs/>
        </w:rPr>
        <w:t>icala</w:t>
      </w:r>
      <w:r w:rsidRPr="00E54626">
        <w:t xml:space="preserve">, wabe wabonisa indawo yokuba </w:t>
      </w:r>
      <w:r w:rsidRPr="00E54626">
        <w:rPr>
          <w:bCs/>
        </w:rPr>
        <w:t>abantu</w:t>
      </w:r>
      <w:r w:rsidRPr="00E54626">
        <w:t xml:space="preserve"> </w:t>
      </w:r>
      <w:r w:rsidRPr="00E54626">
        <w:rPr>
          <w:bCs/>
        </w:rPr>
        <w:t>abantsundu</w:t>
      </w:r>
      <w:r w:rsidRPr="00E54626">
        <w:t xml:space="preserve"> abatsho ukuti wonke umntu omhlope </w:t>
      </w:r>
      <w:r w:rsidRPr="00E54626">
        <w:rPr>
          <w:bCs/>
        </w:rPr>
        <w:t>ungapezu</w:t>
      </w:r>
      <w:r w:rsidRPr="00E54626">
        <w:t xml:space="preserve"> kwabo. Utsho walinganisela ngabantu abatile abamnyama kwindawo ngendawo ati ngabo, abo bantu bazindwa-luto kwezo ndawo, akungetshiwo ukutiwa bonke abamhlope abakwezo zitili bangapezu kwabo.</w:t>
      </w:r>
    </w:p>
    <w:p w14:paraId="34E704BC" w14:textId="09B3FE87" w:rsidR="00684E62" w:rsidRPr="00E54626" w:rsidRDefault="006202B8" w:rsidP="00725FDA">
      <w:pPr>
        <w:pStyle w:val="BodyText"/>
        <w:framePr w:w="5254" w:h="17453" w:hRule="exact" w:wrap="none" w:vAnchor="page" w:hAnchor="page" w:x="796" w:y="1786"/>
        <w:numPr>
          <w:ilvl w:val="0"/>
          <w:numId w:val="1"/>
        </w:numPr>
        <w:tabs>
          <w:tab w:val="left" w:pos="451"/>
        </w:tabs>
        <w:spacing w:line="171" w:lineRule="exact"/>
        <w:ind w:firstLine="280"/>
        <w:jc w:val="both"/>
      </w:pPr>
      <w:bookmarkStart w:id="1" w:name="bookmark1"/>
      <w:bookmarkEnd w:id="1"/>
      <w:r w:rsidRPr="00E54626">
        <w:rPr>
          <w:i/>
          <w:iCs/>
        </w:rPr>
        <w:t xml:space="preserve">Ukuswela umbulelo kuba </w:t>
      </w:r>
      <w:r w:rsidRPr="00E54626">
        <w:rPr>
          <w:bCs/>
          <w:i/>
          <w:iCs/>
        </w:rPr>
        <w:t>Fundisi.—</w:t>
      </w:r>
      <w:r w:rsidRPr="00E54626">
        <w:rPr>
          <w:bCs/>
        </w:rPr>
        <w:t>Ubonise</w:t>
      </w:r>
      <w:r w:rsidRPr="00E54626">
        <w:t xml:space="preserve"> ukuba londawo ayiko kwabantsundu, nenteto ezenzekileyo zibekisa kulo ndawo ziposisile. Wada xa aquba </w:t>
      </w:r>
      <w:r w:rsidRPr="00E54626">
        <w:rPr>
          <w:bCs/>
        </w:rPr>
        <w:t xml:space="preserve">londawo waza </w:t>
      </w:r>
      <w:r w:rsidRPr="00E54626">
        <w:t xml:space="preserve">kukankanya inteto ka Mr. J. Moss, </w:t>
      </w:r>
      <w:r w:rsidRPr="00E54626">
        <w:rPr>
          <w:bCs/>
        </w:rPr>
        <w:t>eyaxaya</w:t>
      </w:r>
      <w:r w:rsidRPr="00E54626">
        <w:t xml:space="preserve"> inteto, wafike wapaula ndawo ’mbini kulo nteto,—(1) Ifike lendawo </w:t>
      </w:r>
      <w:r w:rsidRPr="00E54626">
        <w:rPr>
          <w:bCs/>
        </w:rPr>
        <w:t>yaqinisa</w:t>
      </w:r>
      <w:r w:rsidRPr="00E54626">
        <w:t xml:space="preserve"> inxenye, abanye sebehluti yiyo, yokuba abafundisi </w:t>
      </w:r>
      <w:r w:rsidRPr="00E54626">
        <w:rPr>
          <w:bCs/>
        </w:rPr>
        <w:t>abasafuneki</w:t>
      </w:r>
      <w:r w:rsidRPr="00E54626">
        <w:t xml:space="preserve"> kwabantsundu. (2) Nokuba ekuliveni kwake yena elopepa lika Moss akuko nto iyilonto entetweni yalo. Wabonisa ukuba indawo ekoyo kulutsha yeyokuba umfundisi naye unokupikiswa kuba engumntu, nokuba nakubo ingapaulwa nangontsundu umntu indawo eposiseki- leyo ; labe eloqela lisanda.</w:t>
      </w:r>
    </w:p>
    <w:p w14:paraId="1DAD6948" w14:textId="699C2FB9" w:rsidR="00684E62" w:rsidRPr="00E54626" w:rsidRDefault="006202B8" w:rsidP="00725FDA">
      <w:pPr>
        <w:pStyle w:val="BodyText"/>
        <w:framePr w:w="5254" w:h="17453" w:hRule="exact" w:wrap="none" w:vAnchor="page" w:hAnchor="page" w:x="796" w:y="1786"/>
        <w:numPr>
          <w:ilvl w:val="0"/>
          <w:numId w:val="1"/>
        </w:numPr>
        <w:tabs>
          <w:tab w:val="left" w:pos="457"/>
        </w:tabs>
        <w:spacing w:line="171" w:lineRule="exact"/>
        <w:jc w:val="both"/>
      </w:pPr>
      <w:bookmarkStart w:id="2" w:name="bookmark2"/>
      <w:bookmarkEnd w:id="2"/>
      <w:r w:rsidRPr="00E54626">
        <w:rPr>
          <w:bCs/>
          <w:i/>
          <w:iCs/>
        </w:rPr>
        <w:t>Ukufundisa Umtinjana.</w:t>
      </w:r>
      <w:r w:rsidRPr="00E54626">
        <w:t xml:space="preserve">—Ubonise ngokukulu ilungelo layo </w:t>
      </w:r>
      <w:r w:rsidRPr="00E54626">
        <w:rPr>
          <w:bCs/>
        </w:rPr>
        <w:t>lendawo</w:t>
      </w:r>
      <w:r w:rsidRPr="00E54626">
        <w:t xml:space="preserve"> ngemilinganiselo ebonakalayo, wayigudisa kanye ngohlobo </w:t>
      </w:r>
      <w:r w:rsidRPr="00E54626">
        <w:rPr>
          <w:bCs/>
        </w:rPr>
        <w:t>oluvakalayo</w:t>
      </w:r>
      <w:r w:rsidRPr="00E54626">
        <w:t xml:space="preserve">. Ukuqeqeshwa kwawo, ukulungisela izihlalo zobufazi oza kuzitabata. Akuko sizwe siya kuze sinyuke ngapandle kokuba </w:t>
      </w:r>
      <w:r w:rsidRPr="00E54626">
        <w:rPr>
          <w:bCs/>
        </w:rPr>
        <w:t>kulungiswe</w:t>
      </w:r>
      <w:r w:rsidRPr="00E54626">
        <w:t xml:space="preserve"> amakaya aso; akuko kaya linokulunga ngapandle komfazi. Umfazi ngoko unga angaqeqeshelwa imfanelo zokupila.</w:t>
      </w:r>
    </w:p>
    <w:p w14:paraId="20AC9F7D" w14:textId="4ED453C6" w:rsidR="00684E62" w:rsidRPr="00E54626" w:rsidRDefault="006202B8" w:rsidP="00725FDA">
      <w:pPr>
        <w:pStyle w:val="BodyText"/>
        <w:framePr w:w="5254" w:h="17453" w:hRule="exact" w:wrap="none" w:vAnchor="page" w:hAnchor="page" w:x="796" w:y="1786"/>
        <w:numPr>
          <w:ilvl w:val="0"/>
          <w:numId w:val="1"/>
        </w:numPr>
        <w:tabs>
          <w:tab w:val="left" w:pos="457"/>
        </w:tabs>
        <w:spacing w:line="171" w:lineRule="exact"/>
        <w:jc w:val="both"/>
      </w:pPr>
      <w:bookmarkStart w:id="3" w:name="bookmark3"/>
      <w:bookmarkEnd w:id="3"/>
      <w:r w:rsidRPr="00E54626">
        <w:rPr>
          <w:i/>
          <w:iCs/>
        </w:rPr>
        <w:t>Ingxakeko ezipambi kwemfundo yomntu ontsundu.</w:t>
      </w:r>
      <w:r w:rsidRPr="00E54626">
        <w:t xml:space="preserve">—Kanjalo </w:t>
      </w:r>
      <w:r w:rsidRPr="00E54626">
        <w:rPr>
          <w:bCs/>
        </w:rPr>
        <w:t>lenda- wo</w:t>
      </w:r>
      <w:r w:rsidRPr="00E54626">
        <w:t xml:space="preserve"> ubonisile kuyo ukufana kwengqondo yomhlope neyo ntsundu xa base se mfundweni, nesahlula-hlobo esikoyo kubo xa sebepumile esikuleni. Imikwa, </w:t>
      </w:r>
      <w:r w:rsidRPr="00E54626">
        <w:rPr>
          <w:bCs/>
        </w:rPr>
        <w:t>intlondi</w:t>
      </w:r>
      <w:r w:rsidRPr="00E54626">
        <w:t xml:space="preserve"> amasiko, angenani-nani ngokwasekaya, kodwa </w:t>
      </w:r>
      <w:r w:rsidRPr="00E54626">
        <w:rPr>
          <w:bCs/>
        </w:rPr>
        <w:t>axakileyo</w:t>
      </w:r>
      <w:r w:rsidRPr="00E54626">
        <w:t xml:space="preserve"> kumntu ofundisiweyo. Inqwitela ezisingisa ekonakaliseni izimilo ezibeta kudodana oluntsundu </w:t>
      </w:r>
      <w:r w:rsidRPr="00E54626">
        <w:rPr>
          <w:bCs/>
        </w:rPr>
        <w:t>zivutuzela</w:t>
      </w:r>
      <w:r w:rsidRPr="00E54626">
        <w:t xml:space="preserve"> ngamandla. Ngabantu </w:t>
      </w:r>
      <w:r w:rsidRPr="00E54626">
        <w:rPr>
          <w:bCs/>
        </w:rPr>
        <w:t>abaf</w:t>
      </w:r>
      <w:r w:rsidR="00725FDA" w:rsidRPr="00E54626">
        <w:rPr>
          <w:bCs/>
        </w:rPr>
        <w:t>a</w:t>
      </w:r>
      <w:r w:rsidRPr="00E54626">
        <w:rPr>
          <w:bCs/>
        </w:rPr>
        <w:t>nele</w:t>
      </w:r>
      <w:r w:rsidRPr="00E54626">
        <w:t xml:space="preserve"> ukuvelwa. Kungumangaliso nokuba libe ngaka iqela elipumelela ezi nqwitela. Utsho kodwa esiti akakuseli mawabo ate </w:t>
      </w:r>
      <w:r w:rsidRPr="00E54626">
        <w:rPr>
          <w:bCs/>
        </w:rPr>
        <w:t>akapumelela</w:t>
      </w:r>
      <w:r w:rsidRPr="00E54626">
        <w:t xml:space="preserve"> napezu kwezo ndawo. Waqukumbela ngeliti, “ Imfanelo </w:t>
      </w:r>
      <w:r w:rsidRPr="00E54626">
        <w:rPr>
          <w:bCs/>
        </w:rPr>
        <w:t>yamalungu</w:t>
      </w:r>
      <w:r w:rsidRPr="00E54626">
        <w:t xml:space="preserve"> asikuko ukuxoxa kodwa, nokuba kulunge kangakananina ukwenjenjalo; koko kukuzinikela ngentliziyo emsebenzini opambi kwetu, ukusebenza amaxa onke, kukuvuma ukuba ‘ umsebenzi awanele kuba yinto esimeleyo, koko yinto engumhlali; bobona bom bomntu, ongati uwususile, usapo Iuka Adam lube lubulewe.’ Kukuqonda nokwenza ezinyaniso okuya kugqiba inkani.”</w:t>
      </w:r>
    </w:p>
    <w:p w14:paraId="196F37F5" w14:textId="77777777" w:rsidR="00684E62" w:rsidRPr="00E54626" w:rsidRDefault="006202B8" w:rsidP="00725FDA">
      <w:pPr>
        <w:pStyle w:val="BodyText"/>
        <w:framePr w:w="5254" w:h="17453" w:hRule="exact" w:wrap="none" w:vAnchor="page" w:hAnchor="page" w:x="796" w:y="1786"/>
        <w:spacing w:after="100" w:line="171" w:lineRule="exact"/>
        <w:jc w:val="both"/>
      </w:pPr>
      <w:r w:rsidRPr="00E54626">
        <w:t xml:space="preserve">Abake baposa amazwi kulonteto ngo—Messrs. S. Makapela, B. </w:t>
      </w:r>
      <w:r w:rsidRPr="00E54626">
        <w:rPr>
          <w:bCs/>
        </w:rPr>
        <w:t>Sakuba</w:t>
      </w:r>
      <w:r w:rsidRPr="00E54626">
        <w:t xml:space="preserve">, R. Gosa; Revs. P. J. Mzimba, B. Mama, D. Msikinya; kwa- no Messrs. J. W. Gawler, J. Bovula, A. Xanti, W. K. Ntsikana, P. Tyamzashe no Caleb Mahlutshana. Kuvunyelwene ngendawo yokuba elipepa litunyelwe kuwo omabini amapepa esi Xosa ukuba lishicilelwe. Yapuma </w:t>
      </w:r>
      <w:r w:rsidRPr="00E54626">
        <w:rPr>
          <w:bCs/>
        </w:rPr>
        <w:t>intlanganiso</w:t>
      </w:r>
      <w:r w:rsidRPr="00E54626">
        <w:t xml:space="preserve"> ngo 2'30. kusasa.</w:t>
      </w:r>
    </w:p>
    <w:p w14:paraId="5AC278A9" w14:textId="77777777" w:rsidR="00684E62" w:rsidRPr="00E54626" w:rsidRDefault="006202B8" w:rsidP="00725FDA">
      <w:pPr>
        <w:pStyle w:val="BodyText"/>
        <w:framePr w:w="5254" w:h="17453" w:hRule="exact" w:wrap="none" w:vAnchor="page" w:hAnchor="page" w:x="796" w:y="1786"/>
        <w:spacing w:after="60" w:line="171" w:lineRule="exact"/>
        <w:ind w:firstLine="0"/>
        <w:jc w:val="center"/>
      </w:pPr>
      <w:r w:rsidRPr="00E54626">
        <w:rPr>
          <w:i/>
          <w:iCs/>
        </w:rPr>
        <w:t xml:space="preserve">Ngolwesi-Tatu, </w:t>
      </w:r>
      <w:r w:rsidRPr="00E54626">
        <w:rPr>
          <w:bCs/>
          <w:i/>
          <w:iCs/>
        </w:rPr>
        <w:t>7th</w:t>
      </w:r>
      <w:r w:rsidRPr="00E54626">
        <w:rPr>
          <w:i/>
          <w:iCs/>
        </w:rPr>
        <w:t xml:space="preserve"> Jan.,</w:t>
      </w:r>
      <w:r w:rsidRPr="00E54626">
        <w:t xml:space="preserve"> 1885.</w:t>
      </w:r>
    </w:p>
    <w:p w14:paraId="719BD03F" w14:textId="3540FC77" w:rsidR="00684E62" w:rsidRPr="00E54626" w:rsidRDefault="006202B8" w:rsidP="00725FDA">
      <w:pPr>
        <w:pStyle w:val="BodyText"/>
        <w:framePr w:w="5254" w:h="17453" w:hRule="exact" w:wrap="none" w:vAnchor="page" w:hAnchor="page" w:x="796" w:y="1786"/>
        <w:spacing w:line="173" w:lineRule="exact"/>
        <w:jc w:val="both"/>
      </w:pPr>
      <w:r w:rsidRPr="00E54626">
        <w:t xml:space="preserve">Kute kuba u Mongameli ebesel’ emkile kwakusasa, ngenxa </w:t>
      </w:r>
      <w:r w:rsidRPr="00E54626">
        <w:rPr>
          <w:bCs/>
        </w:rPr>
        <w:t>yezixakeko</w:t>
      </w:r>
      <w:r w:rsidRPr="00E54626">
        <w:t>, kwanyulwa u Mr, P. Tyamzashe ukuba atabate isihlalo.</w:t>
      </w:r>
    </w:p>
    <w:p w14:paraId="0190ED76" w14:textId="77777777" w:rsidR="00684E62" w:rsidRPr="00E54626" w:rsidRDefault="006202B8" w:rsidP="00725FDA">
      <w:pPr>
        <w:pStyle w:val="BodyText"/>
        <w:framePr w:w="5254" w:h="17453" w:hRule="exact" w:wrap="none" w:vAnchor="page" w:hAnchor="page" w:x="796" w:y="1786"/>
        <w:spacing w:line="173" w:lineRule="exact"/>
        <w:jc w:val="both"/>
      </w:pPr>
      <w:r w:rsidRPr="00E54626">
        <w:t xml:space="preserve">U Mr. P. </w:t>
      </w:r>
      <w:r w:rsidRPr="00E54626">
        <w:rPr>
          <w:smallCaps/>
        </w:rPr>
        <w:t>Tyamzashe</w:t>
      </w:r>
      <w:r w:rsidRPr="00E54626">
        <w:t xml:space="preserve"> uvelise indawo yezi zikula zonganyelwe ngaba </w:t>
      </w:r>
      <w:r w:rsidRPr="00E54626">
        <w:rPr>
          <w:bCs/>
        </w:rPr>
        <w:t>Fundisi</w:t>
      </w:r>
      <w:r w:rsidRPr="00E54626">
        <w:t xml:space="preserve"> ukuti, azipumelelanga kakuhle ukuza kufikisa kwezi zigama. Ke ngoko,—“ U </w:t>
      </w:r>
      <w:r w:rsidRPr="00E54626">
        <w:rPr>
          <w:bCs/>
          <w:i/>
          <w:iCs/>
        </w:rPr>
        <w:t>Rulumente</w:t>
      </w:r>
      <w:r w:rsidRPr="00E54626">
        <w:rPr>
          <w:i/>
          <w:iCs/>
        </w:rPr>
        <w:t xml:space="preserve"> </w:t>
      </w:r>
      <w:r w:rsidRPr="00E54626">
        <w:rPr>
          <w:bCs/>
          <w:i/>
          <w:iCs/>
        </w:rPr>
        <w:t>makacelwe</w:t>
      </w:r>
      <w:r w:rsidRPr="00E54626">
        <w:rPr>
          <w:i/>
          <w:iCs/>
        </w:rPr>
        <w:t xml:space="preserve"> ukuba </w:t>
      </w:r>
      <w:r w:rsidRPr="00E54626">
        <w:rPr>
          <w:bCs/>
          <w:i/>
          <w:iCs/>
        </w:rPr>
        <w:t>asel'ezilabata</w:t>
      </w:r>
      <w:r w:rsidRPr="00E54626">
        <w:rPr>
          <w:i/>
          <w:iCs/>
        </w:rPr>
        <w:t xml:space="preserve"> zibe pantsi kwake ngako konke."</w:t>
      </w:r>
    </w:p>
    <w:p w14:paraId="2FF282FD" w14:textId="77777777" w:rsidR="00684E62" w:rsidRPr="00E54626" w:rsidRDefault="006202B8" w:rsidP="00725FDA">
      <w:pPr>
        <w:pStyle w:val="BodyText"/>
        <w:framePr w:w="5254" w:h="17453" w:hRule="exact" w:wrap="none" w:vAnchor="page" w:hAnchor="page" w:x="796" w:y="1786"/>
        <w:spacing w:line="173" w:lineRule="exact"/>
        <w:jc w:val="both"/>
      </w:pPr>
      <w:r w:rsidRPr="00E54626">
        <w:t>Ixoxiwe ke lendawo, intlanganiso ivumelene ngezindawo zimbini:</w:t>
      </w:r>
    </w:p>
    <w:p w14:paraId="0597E374" w14:textId="77777777" w:rsidR="00684E62" w:rsidRPr="00E54626" w:rsidRDefault="006202B8" w:rsidP="00725FDA">
      <w:pPr>
        <w:pStyle w:val="BodyText"/>
        <w:framePr w:w="5254" w:h="17453" w:hRule="exact" w:wrap="none" w:vAnchor="page" w:hAnchor="page" w:x="796" w:y="1786"/>
        <w:numPr>
          <w:ilvl w:val="0"/>
          <w:numId w:val="2"/>
        </w:numPr>
        <w:tabs>
          <w:tab w:val="left" w:pos="510"/>
        </w:tabs>
        <w:spacing w:line="173" w:lineRule="exact"/>
        <w:jc w:val="both"/>
      </w:pPr>
      <w:bookmarkStart w:id="4" w:name="bookmark4"/>
      <w:bookmarkEnd w:id="4"/>
      <w:r w:rsidRPr="00E54626">
        <w:t>Le yokuba lentlanganiso iva into embi ngokunganyamekeli kwabazali ukuzihlaula ititshala.</w:t>
      </w:r>
    </w:p>
    <w:p w14:paraId="2EFD9951" w14:textId="77777777" w:rsidR="00684E62" w:rsidRPr="00E54626" w:rsidRDefault="006202B8" w:rsidP="00725FDA">
      <w:pPr>
        <w:pStyle w:val="BodyText"/>
        <w:framePr w:w="5254" w:h="17453" w:hRule="exact" w:wrap="none" w:vAnchor="page" w:hAnchor="page" w:x="796" w:y="1786"/>
        <w:numPr>
          <w:ilvl w:val="0"/>
          <w:numId w:val="2"/>
        </w:numPr>
        <w:tabs>
          <w:tab w:val="left" w:pos="514"/>
        </w:tabs>
        <w:spacing w:line="173" w:lineRule="exact"/>
        <w:jc w:val="both"/>
      </w:pPr>
      <w:bookmarkStart w:id="5" w:name="bookmark5"/>
      <w:bookmarkEnd w:id="5"/>
      <w:r w:rsidRPr="00E54626">
        <w:t xml:space="preserve">Nokuba lentlanganiso </w:t>
      </w:r>
      <w:r w:rsidRPr="00E54626">
        <w:rPr>
          <w:bCs/>
        </w:rPr>
        <w:t>iyazicela</w:t>
      </w:r>
      <w:r w:rsidRPr="00E54626">
        <w:t xml:space="preserve"> ukuba ititshala ke zinyamezele kuba kunje ke, abantu bexakekile ; kuba ke ingati lendawo kuqutywe ngayo, ifike ixakanise kwezinye intlanganiso ne Institutions, ize kananjalo ixakise umzi ontsundu ngokongezwa kwe rafu.</w:t>
      </w:r>
    </w:p>
    <w:p w14:paraId="51EF9526" w14:textId="5DD52209" w:rsidR="00684E62" w:rsidRPr="00E54626" w:rsidRDefault="006202B8" w:rsidP="00725FDA">
      <w:pPr>
        <w:pStyle w:val="BodyText"/>
        <w:framePr w:w="5254" w:h="17453" w:hRule="exact" w:wrap="none" w:vAnchor="page" w:hAnchor="page" w:x="796" w:y="1786"/>
        <w:spacing w:line="173" w:lineRule="exact"/>
        <w:jc w:val="both"/>
      </w:pPr>
      <w:r w:rsidRPr="00E54626">
        <w:t xml:space="preserve">U Mr. </w:t>
      </w:r>
      <w:r w:rsidRPr="00E54626">
        <w:rPr>
          <w:smallCaps/>
        </w:rPr>
        <w:t>Daniel Mini</w:t>
      </w:r>
      <w:r w:rsidRPr="00E54626">
        <w:t xml:space="preserve">—Uvelise </w:t>
      </w:r>
      <w:r w:rsidRPr="00E54626">
        <w:rPr>
          <w:bCs/>
        </w:rPr>
        <w:t>indawo yokuba,</w:t>
      </w:r>
      <w:r w:rsidRPr="00E54626">
        <w:t xml:space="preserve"> “ </w:t>
      </w:r>
      <w:r w:rsidRPr="00E54626">
        <w:rPr>
          <w:bCs/>
          <w:i/>
          <w:iCs/>
        </w:rPr>
        <w:t>Ukulobola</w:t>
      </w:r>
      <w:r w:rsidRPr="00E54626">
        <w:rPr>
          <w:i/>
          <w:iCs/>
        </w:rPr>
        <w:t xml:space="preserve"> </w:t>
      </w:r>
      <w:r w:rsidRPr="00E54626">
        <w:rPr>
          <w:bCs/>
          <w:i/>
          <w:iCs/>
        </w:rPr>
        <w:t>kulungile</w:t>
      </w:r>
      <w:r w:rsidRPr="00E54626">
        <w:rPr>
          <w:i/>
          <w:iCs/>
        </w:rPr>
        <w:t>, kuba kunika isitunzi kongu myeni, kanjalo ikazi sisonka sabazali bomfazi."</w:t>
      </w:r>
    </w:p>
    <w:p w14:paraId="6F39B765" w14:textId="77777777" w:rsidR="00684E62" w:rsidRPr="00E54626" w:rsidRDefault="006202B8" w:rsidP="00725FDA">
      <w:pPr>
        <w:pStyle w:val="BodyText"/>
        <w:framePr w:w="5254" w:h="17453" w:hRule="exact" w:wrap="none" w:vAnchor="page" w:hAnchor="page" w:x="796" w:y="1786"/>
        <w:spacing w:line="173" w:lineRule="exact"/>
        <w:jc w:val="both"/>
      </w:pPr>
      <w:r w:rsidRPr="00E54626">
        <w:t xml:space="preserve">U Mr. R. </w:t>
      </w:r>
      <w:r w:rsidRPr="00E54626">
        <w:rPr>
          <w:smallCaps/>
        </w:rPr>
        <w:t>Gosa,</w:t>
      </w:r>
      <w:r w:rsidRPr="00E54626">
        <w:t xml:space="preserve"> usuke walekela kulomazwi.</w:t>
      </w:r>
    </w:p>
    <w:p w14:paraId="143D8518" w14:textId="77777777" w:rsidR="00684E62" w:rsidRPr="00E54626" w:rsidRDefault="006202B8" w:rsidP="00725FDA">
      <w:pPr>
        <w:pStyle w:val="BodyText"/>
        <w:framePr w:w="5254" w:h="17453" w:hRule="exact" w:wrap="none" w:vAnchor="page" w:hAnchor="page" w:x="796" w:y="1786"/>
        <w:spacing w:line="173" w:lineRule="exact"/>
        <w:jc w:val="both"/>
      </w:pPr>
      <w:r w:rsidRPr="00E54626">
        <w:t xml:space="preserve">U Mr. J. W. </w:t>
      </w:r>
      <w:r w:rsidRPr="00E54626">
        <w:rPr>
          <w:smallCaps/>
        </w:rPr>
        <w:t>Gawler</w:t>
      </w:r>
      <w:r w:rsidRPr="00E54626">
        <w:t xml:space="preserve"> uyieasile indawo yekazi, awati uyisikweni.</w:t>
      </w:r>
    </w:p>
    <w:p w14:paraId="1727B6AC" w14:textId="77777777" w:rsidR="00684E62" w:rsidRPr="00E54626" w:rsidRDefault="006202B8" w:rsidP="00725FDA">
      <w:pPr>
        <w:pStyle w:val="BodyText"/>
        <w:framePr w:w="5254" w:h="17453" w:hRule="exact" w:wrap="none" w:vAnchor="page" w:hAnchor="page" w:x="796" w:y="1786"/>
        <w:spacing w:line="173" w:lineRule="exact"/>
        <w:jc w:val="both"/>
      </w:pPr>
      <w:r w:rsidRPr="00E54626">
        <w:t xml:space="preserve">U Mr. </w:t>
      </w:r>
      <w:r w:rsidRPr="00E54626">
        <w:rPr>
          <w:smallCaps/>
        </w:rPr>
        <w:t>Alex.</w:t>
      </w:r>
      <w:r w:rsidRPr="00E54626">
        <w:t xml:space="preserve"> M. </w:t>
      </w:r>
      <w:r w:rsidRPr="00E54626">
        <w:rPr>
          <w:bCs/>
          <w:smallCaps/>
        </w:rPr>
        <w:t>Njokweni</w:t>
      </w:r>
      <w:r w:rsidRPr="00E54626">
        <w:rPr>
          <w:smallCaps/>
        </w:rPr>
        <w:t>,</w:t>
      </w:r>
      <w:r w:rsidRPr="00E54626">
        <w:t xml:space="preserve"> usukile wafika wagalela kwinteto ka Mr. D. Mini, wati, </w:t>
      </w:r>
      <w:r w:rsidRPr="00E54626">
        <w:rPr>
          <w:bCs/>
        </w:rPr>
        <w:t>ngezimini</w:t>
      </w:r>
      <w:r w:rsidRPr="00E54626">
        <w:t xml:space="preserve"> umntu ongumfuzi akanakaya, nokuba upetwe njanina yindoda yake. Uti akubalekela ku yise, suko umyeni sele balekela kwa Mantyi, </w:t>
      </w:r>
      <w:r w:rsidRPr="00E54626">
        <w:rPr>
          <w:bCs/>
        </w:rPr>
        <w:t>emmangalela</w:t>
      </w:r>
      <w:r w:rsidRPr="00E54626">
        <w:t xml:space="preserve"> usomfazi ngendawo yokusuke akusele umkake, kengoko abayeni bezimini abafazi babupeto nje nge kati.</w:t>
      </w:r>
    </w:p>
    <w:p w14:paraId="6997ACDD" w14:textId="77777777" w:rsidR="00684E62" w:rsidRPr="00E54626" w:rsidRDefault="006202B8" w:rsidP="00725FDA">
      <w:pPr>
        <w:pStyle w:val="BodyText"/>
        <w:framePr w:w="5254" w:h="17453" w:hRule="exact" w:wrap="none" w:vAnchor="page" w:hAnchor="page" w:x="796" w:y="1786"/>
        <w:spacing w:line="173" w:lineRule="exact"/>
        <w:jc w:val="both"/>
      </w:pPr>
      <w:r w:rsidRPr="00E54626">
        <w:t xml:space="preserve">U Mr. </w:t>
      </w:r>
      <w:r w:rsidRPr="00E54626">
        <w:rPr>
          <w:smallCaps/>
        </w:rPr>
        <w:t xml:space="preserve">Joe </w:t>
      </w:r>
      <w:r w:rsidRPr="00E54626">
        <w:rPr>
          <w:bCs/>
          <w:smallCaps/>
        </w:rPr>
        <w:t>Nangu</w:t>
      </w:r>
      <w:r w:rsidRPr="00E54626">
        <w:rPr>
          <w:smallCaps/>
        </w:rPr>
        <w:t>,</w:t>
      </w:r>
      <w:r w:rsidRPr="00E54626">
        <w:t xml:space="preserve"> naye ugalele kwakwelo.</w:t>
      </w:r>
    </w:p>
    <w:p w14:paraId="7ACF85F4" w14:textId="5A59CB59" w:rsidR="00684E62" w:rsidRPr="00E54626" w:rsidRDefault="006202B8" w:rsidP="00725FDA">
      <w:pPr>
        <w:pStyle w:val="BodyText"/>
        <w:framePr w:w="5254" w:h="17453" w:hRule="exact" w:wrap="none" w:vAnchor="page" w:hAnchor="page" w:x="796" w:y="1786"/>
        <w:spacing w:line="173" w:lineRule="exact"/>
        <w:jc w:val="both"/>
      </w:pPr>
      <w:r w:rsidRPr="00E54626">
        <w:t xml:space="preserve">U Mr. W. K. </w:t>
      </w:r>
      <w:r w:rsidRPr="00E54626">
        <w:rPr>
          <w:smallCaps/>
        </w:rPr>
        <w:t>Ntsikana</w:t>
      </w:r>
      <w:r w:rsidRPr="00E54626">
        <w:t xml:space="preserve"> ute, Ikazi eli linemikono nemilenze ; asinto ihamba yodwa kowayo; ukwambata imiposwa, ukutyata iminqayi, ukubonisa ubuyeni kanye ngohlobo Iwabo; kuba zingabangako </w:t>
      </w:r>
      <w:r w:rsidRPr="00E54626">
        <w:rPr>
          <w:bCs/>
        </w:rPr>
        <w:t>ezondawo</w:t>
      </w:r>
      <w:r w:rsidRPr="00E54626">
        <w:t xml:space="preserve"> </w:t>
      </w:r>
      <w:r w:rsidRPr="00E54626">
        <w:rPr>
          <w:bCs/>
        </w:rPr>
        <w:t>kungabako</w:t>
      </w:r>
      <w:r w:rsidRPr="00E54626">
        <w:t xml:space="preserve"> isikeu. Ukuba ikazi livumelekile, umtshato wase zityalikeni nowase zi ofisini maupele, abafundisi masibagxote bemke, singabi nazikula kanye.</w:t>
      </w:r>
    </w:p>
    <w:p w14:paraId="0652E285" w14:textId="77777777" w:rsidR="00684E62" w:rsidRPr="00E54626" w:rsidRDefault="006202B8" w:rsidP="00725FDA">
      <w:pPr>
        <w:pStyle w:val="BodyText"/>
        <w:framePr w:w="5254" w:h="17453" w:hRule="exact" w:wrap="none" w:vAnchor="page" w:hAnchor="page" w:x="796" w:y="1786"/>
        <w:spacing w:line="173" w:lineRule="exact"/>
        <w:jc w:val="both"/>
      </w:pPr>
      <w:r w:rsidRPr="00E54626">
        <w:t>Bavumelene no Mr. Ntsikana o Messrs. C. Mahlutshana, J. Bovula</w:t>
      </w:r>
    </w:p>
    <w:p w14:paraId="34C8CBFA" w14:textId="77777777" w:rsidR="00684E62" w:rsidRPr="00E54626" w:rsidRDefault="006202B8" w:rsidP="00725FDA">
      <w:pPr>
        <w:pStyle w:val="BodyText"/>
        <w:framePr w:w="5254" w:h="17453" w:hRule="exact" w:wrap="none" w:vAnchor="page" w:hAnchor="page" w:x="796" w:y="1786"/>
        <w:spacing w:line="173" w:lineRule="exact"/>
        <w:ind w:firstLine="0"/>
        <w:jc w:val="both"/>
      </w:pPr>
      <w:r w:rsidRPr="00E54626">
        <w:t>B. Sakuba.</w:t>
      </w:r>
    </w:p>
    <w:p w14:paraId="1646107D" w14:textId="77777777" w:rsidR="00684E62" w:rsidRPr="00E54626" w:rsidRDefault="006202B8" w:rsidP="00725FDA">
      <w:pPr>
        <w:pStyle w:val="BodyText"/>
        <w:framePr w:w="5254" w:h="17453" w:hRule="exact" w:wrap="none" w:vAnchor="page" w:hAnchor="page" w:x="796" w:y="1786"/>
        <w:spacing w:line="173" w:lineRule="exact"/>
        <w:jc w:val="both"/>
      </w:pPr>
      <w:r w:rsidRPr="00E54626">
        <w:t xml:space="preserve">Ute ke umntu oyivelisileyo lendawo </w:t>
      </w:r>
      <w:r w:rsidRPr="00E54626">
        <w:rPr>
          <w:bCs/>
        </w:rPr>
        <w:t>akayinyanzela</w:t>
      </w:r>
      <w:r w:rsidRPr="00E54626">
        <w:t xml:space="preserve"> ukuba igqitywe; yati ke ngoko yafane intlanganiso yayivundisa, yayibeka inca.</w:t>
      </w:r>
    </w:p>
    <w:p w14:paraId="18F336A6" w14:textId="77777777" w:rsidR="00684E62" w:rsidRPr="00E54626" w:rsidRDefault="006202B8" w:rsidP="00725FDA">
      <w:pPr>
        <w:pStyle w:val="BodyText"/>
        <w:framePr w:w="5254" w:h="17453" w:hRule="exact" w:wrap="none" w:vAnchor="page" w:hAnchor="page" w:x="796" w:y="1786"/>
        <w:spacing w:line="173" w:lineRule="exact"/>
        <w:jc w:val="both"/>
      </w:pPr>
      <w:r w:rsidRPr="00E54626">
        <w:t xml:space="preserve">Kwesi qibi </w:t>
      </w:r>
      <w:r w:rsidRPr="00E54626">
        <w:rPr>
          <w:bCs/>
        </w:rPr>
        <w:t>kugqitywe</w:t>
      </w:r>
      <w:r w:rsidRPr="00E54626">
        <w:t xml:space="preserve"> kwelokuba “ </w:t>
      </w:r>
      <w:r w:rsidRPr="00E54626">
        <w:rPr>
          <w:i/>
          <w:iCs/>
        </w:rPr>
        <w:t xml:space="preserve">Kumiswe i Komitana kuzo zonke intlanganiso, yokukangela izihlele zonke indawo ezisukuba ziza kungena entlanganisweni, ukuze ikangele imfanelo yakuza kwazo </w:t>
      </w:r>
      <w:r w:rsidRPr="00E54626">
        <w:rPr>
          <w:bCs/>
          <w:i/>
          <w:iCs/>
        </w:rPr>
        <w:t>engxoxweni.”</w:t>
      </w:r>
    </w:p>
    <w:p w14:paraId="7A5A0421" w14:textId="124CBDC3" w:rsidR="00684E62" w:rsidRPr="00E54626" w:rsidRDefault="006202B8" w:rsidP="00725FDA">
      <w:pPr>
        <w:pStyle w:val="BodyText"/>
        <w:framePr w:w="5320" w:h="6468" w:hRule="exact" w:wrap="none" w:vAnchor="page" w:hAnchor="page" w:x="6241" w:y="1824"/>
        <w:tabs>
          <w:tab w:val="left" w:pos="2185"/>
        </w:tabs>
        <w:spacing w:line="168" w:lineRule="exact"/>
        <w:jc w:val="both"/>
      </w:pPr>
      <w:r w:rsidRPr="00E54626">
        <w:t xml:space="preserve">U Mr, J. W. </w:t>
      </w:r>
      <w:r w:rsidRPr="00E54626">
        <w:rPr>
          <w:smallCaps/>
        </w:rPr>
        <w:t>Gawler</w:t>
      </w:r>
      <w:r w:rsidRPr="00E54626">
        <w:t xml:space="preserve"> </w:t>
      </w:r>
      <w:r w:rsidRPr="00E54626">
        <w:rPr>
          <w:bCs/>
        </w:rPr>
        <w:t>ungenise</w:t>
      </w:r>
      <w:r w:rsidRPr="00E54626">
        <w:t xml:space="preserve"> indawo yokuba bonke abongameli bezi kula (</w:t>
      </w:r>
      <w:r w:rsidRPr="00E54626">
        <w:rPr>
          <w:bCs/>
          <w:i/>
          <w:iCs/>
        </w:rPr>
        <w:t xml:space="preserve">School Managers) </w:t>
      </w:r>
      <w:r w:rsidRPr="00E54626">
        <w:t xml:space="preserve">mabacelwe ukuba batelele kuyo lentlanganiso, kuba londawo ingawenza lula umsebenzi wabo, kuba </w:t>
      </w:r>
      <w:r w:rsidRPr="00E54626">
        <w:rPr>
          <w:bCs/>
        </w:rPr>
        <w:t>bengazazi</w:t>
      </w:r>
      <w:r w:rsidRPr="00E54626">
        <w:t xml:space="preserve"> izikalazo zo titshala, into ko leyo ebiya kuwanika omabini lomacala </w:t>
      </w:r>
      <w:r w:rsidRPr="00E54626">
        <w:rPr>
          <w:bCs/>
        </w:rPr>
        <w:t>ituba</w:t>
      </w:r>
      <w:r w:rsidRPr="00E54626">
        <w:t xml:space="preserve"> lokuzixoxa ezondawo, nezingamacebo angake alingwe. Oko kukuti—“ </w:t>
      </w:r>
      <w:r w:rsidRPr="00E54626">
        <w:rPr>
          <w:i/>
          <w:iCs/>
        </w:rPr>
        <w:t>Abongameli zikula bavunyelwe ukungena zonke ingxoxo zentlanganiso nje ngamalungu."</w:t>
      </w:r>
    </w:p>
    <w:p w14:paraId="6A5D57BA" w14:textId="77777777" w:rsidR="00684E62" w:rsidRPr="00E54626" w:rsidRDefault="006202B8" w:rsidP="00725FDA">
      <w:pPr>
        <w:pStyle w:val="BodyText"/>
        <w:framePr w:w="5320" w:h="6468" w:hRule="exact" w:wrap="none" w:vAnchor="page" w:hAnchor="page" w:x="6241" w:y="1824"/>
        <w:spacing w:line="168" w:lineRule="exact"/>
        <w:jc w:val="both"/>
      </w:pPr>
      <w:r w:rsidRPr="00E54626">
        <w:t xml:space="preserve">Kuvunyelwene ke ukuba bavulelwe ukuba bangene bonke abanga bangangena ku Bongameli bezikula. Ngobume </w:t>
      </w:r>
      <w:r w:rsidRPr="00E54626">
        <w:rPr>
          <w:bCs/>
        </w:rPr>
        <w:t>bevoti</w:t>
      </w:r>
      <w:r w:rsidRPr="00E54626">
        <w:t xml:space="preserve">, bebe li 15 abayivumayo, bebane (4) </w:t>
      </w:r>
      <w:r w:rsidRPr="00E54626">
        <w:rPr>
          <w:bCs/>
        </w:rPr>
        <w:t>abayicasayo</w:t>
      </w:r>
      <w:r w:rsidRPr="00E54626">
        <w:t>.</w:t>
      </w:r>
    </w:p>
    <w:p w14:paraId="19FB7096" w14:textId="77777777" w:rsidR="00684E62" w:rsidRPr="00E54626" w:rsidRDefault="006202B8" w:rsidP="00725FDA">
      <w:pPr>
        <w:pStyle w:val="BodyText"/>
        <w:framePr w:w="5320" w:h="6468" w:hRule="exact" w:wrap="none" w:vAnchor="page" w:hAnchor="page" w:x="6241" w:y="1824"/>
        <w:spacing w:line="168" w:lineRule="exact"/>
        <w:jc w:val="both"/>
      </w:pPr>
      <w:r w:rsidRPr="00E54626">
        <w:t xml:space="preserve">U Mr. B. </w:t>
      </w:r>
      <w:r w:rsidRPr="00E54626">
        <w:rPr>
          <w:bCs/>
          <w:smallCaps/>
        </w:rPr>
        <w:t>Sakuba</w:t>
      </w:r>
      <w:r w:rsidRPr="00E54626">
        <w:t xml:space="preserve"> uvelise ukuti: “ </w:t>
      </w:r>
      <w:r w:rsidRPr="00E54626">
        <w:rPr>
          <w:bCs/>
        </w:rPr>
        <w:t>Ummiso</w:t>
      </w:r>
      <w:r w:rsidRPr="00E54626">
        <w:t xml:space="preserve"> (</w:t>
      </w:r>
      <w:r w:rsidRPr="00E54626">
        <w:rPr>
          <w:bCs/>
        </w:rPr>
        <w:t>Constitution</w:t>
      </w:r>
      <w:r w:rsidRPr="00E54626">
        <w:t xml:space="preserve">) </w:t>
      </w:r>
      <w:r w:rsidRPr="00E54626">
        <w:rPr>
          <w:bCs/>
        </w:rPr>
        <w:t>wale</w:t>
      </w:r>
      <w:r w:rsidRPr="00E54626">
        <w:t xml:space="preserve"> </w:t>
      </w:r>
      <w:r w:rsidRPr="00E54626">
        <w:rPr>
          <w:i/>
          <w:iCs/>
        </w:rPr>
        <w:t xml:space="preserve">ntlanganiso </w:t>
      </w:r>
      <w:r w:rsidRPr="00E54626">
        <w:rPr>
          <w:bCs/>
          <w:i/>
          <w:iCs/>
        </w:rPr>
        <w:t>mawushicilelwe</w:t>
      </w:r>
      <w:r w:rsidRPr="00E54626">
        <w:rPr>
          <w:i/>
          <w:iCs/>
        </w:rPr>
        <w:t xml:space="preserve"> </w:t>
      </w:r>
      <w:r w:rsidRPr="00E54626">
        <w:rPr>
          <w:bCs/>
          <w:i/>
          <w:iCs/>
        </w:rPr>
        <w:t>ngesi-Xosa</w:t>
      </w:r>
      <w:r w:rsidRPr="00E54626">
        <w:rPr>
          <w:i/>
          <w:iCs/>
        </w:rPr>
        <w:t xml:space="preserve"> nesi-Ngesi."</w:t>
      </w:r>
      <w:r w:rsidRPr="00E54626">
        <w:t xml:space="preserve"> Kodwa ibuye ya- yekwa londawo ngenxa </w:t>
      </w:r>
      <w:r w:rsidRPr="00E54626">
        <w:rPr>
          <w:bCs/>
        </w:rPr>
        <w:t>yokungabiko</w:t>
      </w:r>
      <w:r w:rsidRPr="00E54626">
        <w:t xml:space="preserve"> kwemali.</w:t>
      </w:r>
    </w:p>
    <w:p w14:paraId="5E1AE130" w14:textId="4CF280D1" w:rsidR="00684E62" w:rsidRPr="00E54626" w:rsidRDefault="006202B8" w:rsidP="00725FDA">
      <w:pPr>
        <w:pStyle w:val="BodyText"/>
        <w:framePr w:w="5320" w:h="6468" w:hRule="exact" w:wrap="none" w:vAnchor="page" w:hAnchor="page" w:x="6241" w:y="1824"/>
        <w:spacing w:line="168" w:lineRule="exact"/>
        <w:jc w:val="both"/>
      </w:pPr>
      <w:r w:rsidRPr="00E54626">
        <w:t xml:space="preserve">U Rev. B. </w:t>
      </w:r>
      <w:r w:rsidRPr="00E54626">
        <w:rPr>
          <w:smallCaps/>
        </w:rPr>
        <w:t>Mama</w:t>
      </w:r>
      <w:r w:rsidRPr="00E54626">
        <w:t xml:space="preserve"> uvelise indawo yokuba, “ </w:t>
      </w:r>
      <w:r w:rsidRPr="00E54626">
        <w:rPr>
          <w:i/>
          <w:iCs/>
        </w:rPr>
        <w:t xml:space="preserve">Kulentlanganito inteto yesi-Xosa </w:t>
      </w:r>
      <w:r w:rsidRPr="00E54626">
        <w:rPr>
          <w:bCs/>
          <w:i/>
          <w:iCs/>
        </w:rPr>
        <w:t>mayimiselane nesi-Ngesi</w:t>
      </w:r>
      <w:r w:rsidRPr="00E54626">
        <w:rPr>
          <w:i/>
          <w:iCs/>
        </w:rPr>
        <w:t xml:space="preserve"> ngelungelo kuzo zonke izixoxo zayo, ngokukodwa kwezibekisele kwabantsundu.’’</w:t>
      </w:r>
      <w:r w:rsidRPr="00E54626">
        <w:t xml:space="preserve"> Yonk’ intlanganiso ivume londawo. Utsho wati, Wona kanyo lamapepa ayo lentlanganiso </w:t>
      </w:r>
      <w:r w:rsidRPr="00E54626">
        <w:rPr>
          <w:bCs/>
        </w:rPr>
        <w:t>makabaIwe</w:t>
      </w:r>
      <w:r w:rsidRPr="00E54626">
        <w:t xml:space="preserve"> ngazo zombini ezinteto, kunge njalo, kube kuyakutolikwa </w:t>
      </w:r>
      <w:r w:rsidRPr="00E54626">
        <w:rPr>
          <w:bCs/>
        </w:rPr>
        <w:t>entlanganisweni</w:t>
      </w:r>
      <w:r w:rsidRPr="00E54626">
        <w:t>.</w:t>
      </w:r>
    </w:p>
    <w:p w14:paraId="483DDF34" w14:textId="77777777" w:rsidR="00684E62" w:rsidRPr="00E54626" w:rsidRDefault="006202B8" w:rsidP="00725FDA">
      <w:pPr>
        <w:pStyle w:val="BodyText"/>
        <w:framePr w:w="5320" w:h="6468" w:hRule="exact" w:wrap="none" w:vAnchor="page" w:hAnchor="page" w:x="6241" w:y="1824"/>
        <w:spacing w:line="168" w:lineRule="exact"/>
        <w:jc w:val="both"/>
      </w:pPr>
      <w:r w:rsidRPr="00E54626">
        <w:t xml:space="preserve">U Mr. J. </w:t>
      </w:r>
      <w:r w:rsidRPr="00E54626">
        <w:rPr>
          <w:smallCaps/>
        </w:rPr>
        <w:t>Bovula,</w:t>
      </w:r>
      <w:r w:rsidRPr="00E54626">
        <w:t xml:space="preserve"> uvelise indawo </w:t>
      </w:r>
      <w:r w:rsidRPr="00E54626">
        <w:rPr>
          <w:bCs/>
          <w:i/>
          <w:iCs/>
        </w:rPr>
        <w:t>yokuti,—Onke</w:t>
      </w:r>
      <w:r w:rsidRPr="00E54626">
        <w:t xml:space="preserve"> amapepa </w:t>
      </w:r>
      <w:r w:rsidRPr="00E54626">
        <w:rPr>
          <w:bCs/>
          <w:i/>
          <w:iCs/>
        </w:rPr>
        <w:t>alungise- Iwe</w:t>
      </w:r>
      <w:r w:rsidRPr="00E54626">
        <w:rPr>
          <w:i/>
          <w:iCs/>
        </w:rPr>
        <w:t xml:space="preserve"> ukuze afundwe kulentlanganiso, aza kodwa intloko zawo (intsusa- mabandla) </w:t>
      </w:r>
      <w:r w:rsidRPr="00E54626">
        <w:rPr>
          <w:bCs/>
          <w:i/>
          <w:iCs/>
        </w:rPr>
        <w:t>azatunyelwa</w:t>
      </w:r>
      <w:r w:rsidRPr="00E54626">
        <w:rPr>
          <w:i/>
          <w:iCs/>
        </w:rPr>
        <w:t xml:space="preserve"> kwi </w:t>
      </w:r>
      <w:r w:rsidRPr="00E54626">
        <w:rPr>
          <w:bCs/>
          <w:i/>
          <w:iCs/>
        </w:rPr>
        <w:t>Secretary</w:t>
      </w:r>
      <w:r w:rsidRPr="00E54626">
        <w:rPr>
          <w:i/>
          <w:iCs/>
        </w:rPr>
        <w:t xml:space="preserve"> ukuba </w:t>
      </w:r>
      <w:r w:rsidRPr="00E54626">
        <w:rPr>
          <w:bCs/>
          <w:i/>
          <w:iCs/>
        </w:rPr>
        <w:t>zishicilelwe</w:t>
      </w:r>
      <w:r w:rsidRPr="00E54626">
        <w:rPr>
          <w:i/>
          <w:iCs/>
        </w:rPr>
        <w:t xml:space="preserve">, </w:t>
      </w:r>
      <w:r w:rsidRPr="00E54626">
        <w:rPr>
          <w:bCs/>
          <w:i/>
          <w:iCs/>
        </w:rPr>
        <w:t>makabekelwe</w:t>
      </w:r>
      <w:r w:rsidRPr="00E54626">
        <w:rPr>
          <w:i/>
          <w:iCs/>
        </w:rPr>
        <w:t xml:space="preserve"> bucala ngemini enje, alinde ezayo ngesizatu sokungawuzalisi lomteto” </w:t>
      </w:r>
      <w:r w:rsidRPr="00E54626">
        <w:t>Kuba lonto iyawaxaka amalungu, kuba eza engenanto yalomapepa azilungisele yona ngoku ngayazi into aza kuteta yona. Kuvunyelwene ke ngalondawo.</w:t>
      </w:r>
    </w:p>
    <w:p w14:paraId="08A8B5E5" w14:textId="36E9FB57" w:rsidR="00684E62" w:rsidRPr="00E54626" w:rsidRDefault="006202B8" w:rsidP="00725FDA">
      <w:pPr>
        <w:pStyle w:val="BodyText"/>
        <w:framePr w:w="5320" w:h="6468" w:hRule="exact" w:wrap="none" w:vAnchor="page" w:hAnchor="page" w:x="6241" w:y="1824"/>
        <w:spacing w:line="168" w:lineRule="exact"/>
        <w:jc w:val="both"/>
      </w:pPr>
      <w:r w:rsidRPr="00E54626">
        <w:t xml:space="preserve">U Mr. J. W. </w:t>
      </w:r>
      <w:r w:rsidRPr="00E54626">
        <w:rPr>
          <w:smallCaps/>
        </w:rPr>
        <w:t>Gawler</w:t>
      </w:r>
      <w:r w:rsidRPr="00E54626">
        <w:t xml:space="preserve"> ufunde ipepa eliteta nge </w:t>
      </w:r>
      <w:r w:rsidRPr="00E54626">
        <w:rPr>
          <w:i/>
          <w:iCs/>
        </w:rPr>
        <w:t xml:space="preserve">“ </w:t>
      </w:r>
      <w:r w:rsidRPr="00E54626">
        <w:rPr>
          <w:bCs/>
          <w:i/>
          <w:iCs/>
        </w:rPr>
        <w:t>Nteto-Yabantsundu.”</w:t>
      </w:r>
      <w:r w:rsidRPr="00E54626">
        <w:t xml:space="preserve"> Ekute emva kokufundwa kwalo kwabako ingxoxo, engenwe ngu Rev. B. Mama, no Messrs. C. Mahlutshana, J. Bovula, W. K. Ntsikana, P. Tyamzashe, no P. Xiniwe. Kwagqitywa ekubeni elipepa lishicilelwe lodwa kumapepa omabini esi Xosa. Yaba iyapela ke </w:t>
      </w:r>
      <w:r w:rsidRPr="00E54626">
        <w:rPr>
          <w:bCs/>
        </w:rPr>
        <w:t>ngoko</w:t>
      </w:r>
      <w:r w:rsidRPr="00E54626">
        <w:t xml:space="preserve"> intlanganiso.</w:t>
      </w:r>
    </w:p>
    <w:p w14:paraId="4B56CA2A" w14:textId="77777777" w:rsidR="00684E62" w:rsidRPr="00E54626" w:rsidRDefault="006202B8" w:rsidP="00725FDA">
      <w:pPr>
        <w:pStyle w:val="BodyText"/>
        <w:framePr w:w="5320" w:h="6468" w:hRule="exact" w:wrap="none" w:vAnchor="page" w:hAnchor="page" w:x="6241" w:y="1824"/>
        <w:spacing w:line="168" w:lineRule="exact"/>
        <w:jc w:val="both"/>
      </w:pPr>
      <w:r w:rsidRPr="00E54626">
        <w:t xml:space="preserve">Amapepa angafikelelanga lelika Mr. Hay, we </w:t>
      </w:r>
      <w:r w:rsidRPr="00E54626">
        <w:rPr>
          <w:i/>
          <w:iCs/>
        </w:rPr>
        <w:t>Cape Mercury,</w:t>
      </w:r>
      <w:r w:rsidRPr="00E54626">
        <w:t xml:space="preserve"> elite kanti liposwe eposini; nelika Mr. W. Mjokozeli, ongatumelanga sizatu ngokungafiki kwalo.</w:t>
      </w:r>
    </w:p>
    <w:p w14:paraId="5B967B08" w14:textId="77777777" w:rsidR="00684E62" w:rsidRPr="00E54626" w:rsidRDefault="006202B8" w:rsidP="00725FDA">
      <w:pPr>
        <w:pStyle w:val="BodyText"/>
        <w:framePr w:w="5320" w:h="6468" w:hRule="exact" w:wrap="none" w:vAnchor="page" w:hAnchor="page" w:x="6241" w:y="1824"/>
        <w:spacing w:line="168" w:lineRule="exact"/>
        <w:jc w:val="both"/>
      </w:pPr>
      <w:r w:rsidRPr="00E54626">
        <w:t>Amapepa entlanganiso ezayo ofundwa ngo Messrs. P. Tyamzashe, W. K. Ntsikana, no C. Mahlutshana.</w:t>
      </w:r>
    </w:p>
    <w:p w14:paraId="36FAD094" w14:textId="77777777" w:rsidR="00684E62" w:rsidRPr="00E54626" w:rsidRDefault="006202B8" w:rsidP="00725FDA">
      <w:pPr>
        <w:pStyle w:val="BodyText"/>
        <w:framePr w:w="5320" w:h="6468" w:hRule="exact" w:wrap="none" w:vAnchor="page" w:hAnchor="page" w:x="6241" w:y="1824"/>
        <w:spacing w:line="168" w:lineRule="exact"/>
        <w:jc w:val="both"/>
      </w:pPr>
      <w:r w:rsidRPr="00E54626">
        <w:t>Intlanganiso ezayo yoba se Pirie, Pantsi kwa Mahlati ngo July 1885.</w:t>
      </w:r>
    </w:p>
    <w:p w14:paraId="4F207C1B" w14:textId="77777777" w:rsidR="00684E62" w:rsidRPr="00E54626" w:rsidRDefault="006202B8">
      <w:pPr>
        <w:pStyle w:val="Bodytext20"/>
        <w:framePr w:w="5320" w:h="202" w:hRule="exact" w:wrap="none" w:vAnchor="page" w:hAnchor="page" w:x="6170" w:y="8530"/>
        <w:spacing w:after="0" w:line="240" w:lineRule="auto"/>
        <w:ind w:firstLine="0"/>
        <w:jc w:val="center"/>
      </w:pPr>
      <w:r w:rsidRPr="00E54626">
        <w:rPr>
          <w:bCs/>
        </w:rPr>
        <w:t>IZINTO NGEZINTO.</w:t>
      </w:r>
    </w:p>
    <w:p w14:paraId="2C45F672" w14:textId="77777777" w:rsidR="00684E62" w:rsidRPr="00E54626" w:rsidRDefault="006202B8" w:rsidP="00725FDA">
      <w:pPr>
        <w:pStyle w:val="Bodytext20"/>
        <w:framePr w:w="5320" w:h="10347" w:hRule="exact" w:wrap="none" w:vAnchor="page" w:hAnchor="page" w:x="6271" w:y="8881"/>
        <w:spacing w:after="80" w:line="208" w:lineRule="exact"/>
        <w:ind w:firstLine="0"/>
        <w:jc w:val="center"/>
      </w:pPr>
      <w:r w:rsidRPr="00E54626">
        <w:t>EZALE KOLONI.</w:t>
      </w:r>
    </w:p>
    <w:p w14:paraId="130C36B4" w14:textId="5A869A05" w:rsidR="00684E62" w:rsidRPr="00E54626" w:rsidRDefault="006202B8" w:rsidP="00725FDA">
      <w:pPr>
        <w:pStyle w:val="Bodytext20"/>
        <w:framePr w:w="5320" w:h="10347" w:hRule="exact" w:wrap="none" w:vAnchor="page" w:hAnchor="page" w:x="6271" w:y="8881"/>
        <w:spacing w:after="80" w:line="210" w:lineRule="exact"/>
        <w:jc w:val="both"/>
      </w:pPr>
      <w:r w:rsidRPr="00E54626">
        <w:t xml:space="preserve">U </w:t>
      </w:r>
      <w:r w:rsidRPr="00E54626">
        <w:rPr>
          <w:bCs/>
        </w:rPr>
        <w:t>R</w:t>
      </w:r>
      <w:r w:rsidRPr="00E54626">
        <w:rPr>
          <w:bCs/>
          <w:smallCaps/>
        </w:rPr>
        <w:t>ev</w:t>
      </w:r>
      <w:r w:rsidRPr="00E54626">
        <w:rPr>
          <w:smallCaps/>
        </w:rPr>
        <w:t>.</w:t>
      </w:r>
      <w:r w:rsidRPr="00E54626">
        <w:t xml:space="preserve"> J. </w:t>
      </w:r>
      <w:r w:rsidRPr="00E54626">
        <w:rPr>
          <w:smallCaps/>
        </w:rPr>
        <w:t>Mackenzie</w:t>
      </w:r>
      <w:r w:rsidRPr="00E54626">
        <w:t xml:space="preserve"> ubekise e Barkly West </w:t>
      </w:r>
      <w:r w:rsidRPr="00E54626">
        <w:rPr>
          <w:bCs/>
        </w:rPr>
        <w:t>ngokumalunga</w:t>
      </w:r>
      <w:r w:rsidRPr="00E54626">
        <w:t xml:space="preserve"> nemicimbi yela Bahlambeli. Kutiwa ubiziwe ngu. Col. Warren.</w:t>
      </w:r>
    </w:p>
    <w:p w14:paraId="569B4F36" w14:textId="77777777" w:rsidR="00684E62" w:rsidRPr="00E54626" w:rsidRDefault="006202B8" w:rsidP="00725FDA">
      <w:pPr>
        <w:pStyle w:val="Bodytext20"/>
        <w:framePr w:w="5320" w:h="10347" w:hRule="exact" w:wrap="none" w:vAnchor="page" w:hAnchor="page" w:x="6271" w:y="8881"/>
        <w:spacing w:after="80" w:line="208" w:lineRule="exact"/>
        <w:jc w:val="both"/>
      </w:pPr>
      <w:r w:rsidRPr="00E54626">
        <w:rPr>
          <w:smallCaps/>
        </w:rPr>
        <w:t>Indlala.</w:t>
      </w:r>
      <w:r w:rsidRPr="00E54626">
        <w:t xml:space="preserve">—Liti ipepa lakwa Adam Kok, bade bababini abe Sutu, bexela abantwana babo abancinane bebapeka, babatye </w:t>
      </w:r>
      <w:r w:rsidRPr="00E54626">
        <w:rPr>
          <w:i/>
          <w:iCs/>
        </w:rPr>
        <w:t>inqwalatyisi.</w:t>
      </w:r>
      <w:r w:rsidRPr="00E54626">
        <w:t xml:space="preserve"> Obu budlabantu bubangwe yindlala.</w:t>
      </w:r>
    </w:p>
    <w:p w14:paraId="1F3AB0D2" w14:textId="68F31C22" w:rsidR="00684E62" w:rsidRPr="00E54626" w:rsidRDefault="006202B8" w:rsidP="00725FDA">
      <w:pPr>
        <w:pStyle w:val="Bodytext20"/>
        <w:framePr w:w="5320" w:h="10347" w:hRule="exact" w:wrap="none" w:vAnchor="page" w:hAnchor="page" w:x="6271" w:y="8881"/>
        <w:spacing w:after="80" w:line="210" w:lineRule="exact"/>
        <w:jc w:val="both"/>
      </w:pPr>
      <w:r w:rsidRPr="00E54626">
        <w:t xml:space="preserve">U </w:t>
      </w:r>
      <w:r w:rsidRPr="00E54626">
        <w:rPr>
          <w:smallCaps/>
        </w:rPr>
        <w:t>Hon.</w:t>
      </w:r>
      <w:r w:rsidRPr="00E54626">
        <w:t xml:space="preserve"> J. </w:t>
      </w:r>
      <w:r w:rsidRPr="00E54626">
        <w:rPr>
          <w:smallCaps/>
        </w:rPr>
        <w:t>Aylife, Colonial Secretary</w:t>
      </w:r>
      <w:r w:rsidRPr="00E54626">
        <w:t xml:space="preserve"> onesi sifo </w:t>
      </w:r>
      <w:r w:rsidRPr="00E54626">
        <w:rPr>
          <w:bCs/>
        </w:rPr>
        <w:t>kutiwa</w:t>
      </w:r>
      <w:r w:rsidRPr="00E54626">
        <w:t xml:space="preserve"> yi </w:t>
      </w:r>
      <w:r w:rsidRPr="00E54626">
        <w:rPr>
          <w:i/>
          <w:iCs/>
        </w:rPr>
        <w:t>rheumatics,</w:t>
      </w:r>
      <w:r w:rsidRPr="00E54626">
        <w:t xml:space="preserve"> ubekise e Ngilane ngenxa yamayeza. Bonke akutandabuzeki ukuba baya kuvuya ukuba ute wakauleza ukubuya kwake epilile nokupila.</w:t>
      </w:r>
    </w:p>
    <w:p w14:paraId="299E38D7" w14:textId="1B465145" w:rsidR="00684E62" w:rsidRPr="00E54626" w:rsidRDefault="006202B8" w:rsidP="00725FDA">
      <w:pPr>
        <w:pStyle w:val="Bodytext20"/>
        <w:framePr w:w="5320" w:h="10347" w:hRule="exact" w:wrap="none" w:vAnchor="page" w:hAnchor="page" w:x="6271" w:y="8881"/>
        <w:spacing w:after="80" w:line="208" w:lineRule="exact"/>
        <w:jc w:val="both"/>
      </w:pPr>
      <w:r w:rsidRPr="00E54626">
        <w:rPr>
          <w:smallCaps/>
        </w:rPr>
        <w:t>Umsebenzi.</w:t>
      </w:r>
      <w:r w:rsidRPr="00E54626">
        <w:t xml:space="preserve">—Liti ipepa lase </w:t>
      </w:r>
      <w:r w:rsidRPr="00E54626">
        <w:rPr>
          <w:bCs/>
        </w:rPr>
        <w:t>Qonce</w:t>
      </w:r>
      <w:r w:rsidRPr="00E54626">
        <w:t>: Abantu abantsundu bakohliwe kukuyihlaula irafu ngenxa yokuswela imali, kanti noko abafuni kusebenza. Bati bakohliwe apo bangawufumana kona, kanti u Mr. Geo. Pauling ufuna amakulu amatandatu amadoda, nge 3s ngemini, aze indawo yokulala ayifumane kwakuye. Aye kusebenza la Loliwe wase Gqili; ke akafumani mntu noko.</w:t>
      </w:r>
    </w:p>
    <w:p w14:paraId="35F74DB3" w14:textId="4DE8554C" w:rsidR="00684E62" w:rsidRPr="00E54626" w:rsidRDefault="006202B8" w:rsidP="00725FDA">
      <w:pPr>
        <w:pStyle w:val="Bodytext20"/>
        <w:framePr w:w="5320" w:h="10347" w:hRule="exact" w:wrap="none" w:vAnchor="page" w:hAnchor="page" w:x="6271" w:y="8881"/>
        <w:spacing w:after="80" w:line="208" w:lineRule="exact"/>
        <w:jc w:val="both"/>
      </w:pPr>
      <w:r w:rsidRPr="00E54626">
        <w:rPr>
          <w:smallCaps/>
        </w:rPr>
        <w:t>Ukuqobisa —</w:t>
      </w:r>
      <w:r w:rsidRPr="00E54626">
        <w:t xml:space="preserve"> Liti ipepa lase Bofolo kute ngobusuku be Nebidyala, kwako gqiza labantsundu likwi shumi </w:t>
      </w:r>
      <w:r w:rsidRPr="00E54626">
        <w:rPr>
          <w:bCs/>
        </w:rPr>
        <w:t>linambini</w:t>
      </w:r>
      <w:r w:rsidRPr="00E54626">
        <w:t xml:space="preserve"> inani, lauzibela umzi lo pakati kobusuku, lipetwe nto apa iti ukuzibiza ingu Capt. Springbok. Ezo nkewu ziyile kuzo zonke izindlu zatna Bulu, ziwamemeza ziwa- nqangazela ngamagama awo, zisiti: “ Pumani ma Bulu,” zatsho zati ukumka kwazo ya ngama </w:t>
      </w:r>
      <w:r w:rsidRPr="00E54626">
        <w:rPr>
          <w:bCs/>
          <w:i/>
          <w:iCs/>
        </w:rPr>
        <w:t>tyo tyo tyo</w:t>
      </w:r>
      <w:r w:rsidRPr="00E54626">
        <w:t xml:space="preserve"> Koko </w:t>
      </w:r>
      <w:r w:rsidRPr="00E54626">
        <w:rPr>
          <w:bCs/>
        </w:rPr>
        <w:t>ama</w:t>
      </w:r>
      <w:r w:rsidRPr="00E54626">
        <w:t xml:space="preserve"> Bulu ayembalwa kulo mzana, ngekubeko isipitipiti.. ,</w:t>
      </w:r>
    </w:p>
    <w:p w14:paraId="6B6C8B57" w14:textId="56BE7A64" w:rsidR="00684E62" w:rsidRPr="00E54626" w:rsidRDefault="006202B8" w:rsidP="00725FDA">
      <w:pPr>
        <w:pStyle w:val="Bodytext20"/>
        <w:framePr w:w="5320" w:h="10347" w:hRule="exact" w:wrap="none" w:vAnchor="page" w:hAnchor="page" w:x="6271" w:y="8881"/>
        <w:spacing w:after="80" w:line="208" w:lineRule="exact"/>
        <w:jc w:val="both"/>
      </w:pPr>
      <w:r w:rsidRPr="00E54626">
        <w:rPr>
          <w:smallCaps/>
        </w:rPr>
        <w:t>Amare amabi,</w:t>
      </w:r>
      <w:r w:rsidRPr="00E54626">
        <w:t xml:space="preserve">—Liti ipepa lase Bofolo, kuko amare okuba kuko </w:t>
      </w:r>
      <w:r w:rsidRPr="00E54626">
        <w:rPr>
          <w:bCs/>
        </w:rPr>
        <w:t>umXosa</w:t>
      </w:r>
      <w:r w:rsidRPr="00E54626">
        <w:t xml:space="preserve"> obetwe wade wafa ngama Bulu. Kutiwa kute ngase Mpofu, kwakukwele mafama mabini ehamba ngomendo lo </w:t>
      </w:r>
      <w:r w:rsidRPr="00E54626">
        <w:rPr>
          <w:bCs/>
        </w:rPr>
        <w:t>wakomkulu</w:t>
      </w:r>
      <w:r w:rsidRPr="00E54626">
        <w:t xml:space="preserve">, suke aqubisana nale ndoda, liti elinye i Bulu lilingise ngale nqatshi yalo. Um Xosa, </w:t>
      </w:r>
      <w:r w:rsidRPr="00E54626">
        <w:rPr>
          <w:bCs/>
        </w:rPr>
        <w:t>uhlanganise</w:t>
      </w:r>
      <w:r w:rsidRPr="00E54626">
        <w:t xml:space="preserve"> wade </w:t>
      </w:r>
      <w:r w:rsidRPr="00E54626">
        <w:rPr>
          <w:bCs/>
        </w:rPr>
        <w:t>wagoqa</w:t>
      </w:r>
      <w:r w:rsidRPr="00E54626">
        <w:t xml:space="preserve"> ngentonga zake abe zipete. Yinto ke leyo ebete ama Bulu ayoba yimisindo, ate kuqala amw</w:t>
      </w:r>
      <w:bookmarkStart w:id="6" w:name="_GoBack"/>
      <w:bookmarkEnd w:id="6"/>
      <w:r w:rsidRPr="00E54626">
        <w:t>isa pantsi ngelitye, andulake ukumduda ngoko Ntliziyo-tye. Lomfo ke ubulewe koko kundilatwa, ufile kwapela.</w:t>
      </w:r>
    </w:p>
    <w:p w14:paraId="3E2A751A" w14:textId="51250980" w:rsidR="00684E62" w:rsidRPr="00E54626" w:rsidRDefault="006202B8" w:rsidP="00725FDA">
      <w:pPr>
        <w:pStyle w:val="Bodytext20"/>
        <w:framePr w:w="5320" w:h="10347" w:hRule="exact" w:wrap="none" w:vAnchor="page" w:hAnchor="page" w:x="6271" w:y="8881"/>
        <w:spacing w:after="0" w:line="212" w:lineRule="exact"/>
        <w:jc w:val="both"/>
      </w:pPr>
      <w:r w:rsidRPr="00E54626">
        <w:rPr>
          <w:smallCaps/>
        </w:rPr>
        <w:t>Ipepa</w:t>
      </w:r>
      <w:r w:rsidRPr="00E54626">
        <w:t xml:space="preserve"> lase Bafu libalisa ngengxoxo ebipakati kom Lungu ne Bulu, ekute kuyo lakalazela indawo yemfundiso </w:t>
      </w:r>
      <w:r w:rsidRPr="00E54626">
        <w:rPr>
          <w:bCs/>
        </w:rPr>
        <w:t>eyenzeIwa</w:t>
      </w:r>
      <w:r w:rsidRPr="00E54626">
        <w:t xml:space="preserve"> abamnyama ngabafundisi, abe wona namanye amafama engayizuzi imfundiso enjalo, latsho lakalazela nendawo yokuba abamnyama befundiselwa ukuba bayiqonde indawo yokuti </w:t>
      </w:r>
      <w:r w:rsidRPr="00E54626">
        <w:rPr>
          <w:bCs/>
        </w:rPr>
        <w:t>nabo</w:t>
      </w:r>
      <w:r w:rsidRPr="00E54626">
        <w:t xml:space="preserve"> bawalwele amalungelo abo, obuvoti, okunyula abatanda ukunyula bona, nakuba londawo liti ukuyiteta, abamnyama basuke kuba bengazinto sebe mane bexelelwa </w:t>
      </w:r>
      <w:r w:rsidRPr="00E54626">
        <w:rPr>
          <w:bCs/>
        </w:rPr>
        <w:t>kutiwe</w:t>
      </w:r>
      <w:r w:rsidRPr="00E54626">
        <w:t xml:space="preserve"> ’ze ninyule utile, suke be wo kuye bonke, bengazi nokuba ngumntu oluhlobo lunina, eya kubenzela ntonina kanjalo.</w:t>
      </w:r>
    </w:p>
    <w:p w14:paraId="7DDB40E1" w14:textId="77777777" w:rsidR="00684E62" w:rsidRDefault="00684E62">
      <w:pPr>
        <w:spacing w:line="1" w:lineRule="exact"/>
      </w:pPr>
    </w:p>
    <w:sectPr w:rsidR="00684E62">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36EB0" w14:textId="77777777" w:rsidR="00334AED" w:rsidRDefault="00334AED">
      <w:r>
        <w:separator/>
      </w:r>
    </w:p>
  </w:endnote>
  <w:endnote w:type="continuationSeparator" w:id="0">
    <w:p w14:paraId="51AFBAFD" w14:textId="77777777" w:rsidR="00334AED" w:rsidRDefault="0033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AE964" w14:textId="77777777" w:rsidR="00334AED" w:rsidRDefault="00334AED"/>
  </w:footnote>
  <w:footnote w:type="continuationSeparator" w:id="0">
    <w:p w14:paraId="25FE78F7" w14:textId="77777777" w:rsidR="00334AED" w:rsidRDefault="00334A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394B"/>
    <w:multiLevelType w:val="multilevel"/>
    <w:tmpl w:val="66C4F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39172F"/>
    <w:multiLevelType w:val="multilevel"/>
    <w:tmpl w:val="2B98D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62"/>
    <w:rsid w:val="00010828"/>
    <w:rsid w:val="00334AED"/>
    <w:rsid w:val="006202B8"/>
    <w:rsid w:val="00684E62"/>
    <w:rsid w:val="00725FDA"/>
    <w:rsid w:val="00A04C1F"/>
    <w:rsid w:val="00E546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40A8"/>
  <w15:docId w15:val="{997E8499-DF38-47F3-9911-B87C739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sz w:val="26"/>
      <w:szCs w:val="26"/>
    </w:rPr>
  </w:style>
  <w:style w:type="paragraph" w:styleId="BodyText">
    <w:name w:val="Body Text"/>
    <w:basedOn w:val="Normal"/>
    <w:link w:val="BodyTextChar"/>
    <w:qFormat/>
    <w:pPr>
      <w:ind w:firstLine="200"/>
    </w:pPr>
    <w:rPr>
      <w:rFonts w:ascii="Times New Roman" w:eastAsia="Times New Roman" w:hAnsi="Times New Roman" w:cs="Times New Roman"/>
      <w:sz w:val="17"/>
      <w:szCs w:val="17"/>
    </w:rPr>
  </w:style>
  <w:style w:type="paragraph" w:customStyle="1" w:styleId="Bodytext20">
    <w:name w:val="Body text (2)"/>
    <w:basedOn w:val="Normal"/>
    <w:link w:val="Bodytext2"/>
    <w:pPr>
      <w:spacing w:after="40" w:line="218" w:lineRule="auto"/>
      <w:ind w:firstLine="2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2020-11-06T23:45:00Z</dcterms:created>
  <dcterms:modified xsi:type="dcterms:W3CDTF">2020-11-06T23:45:00Z</dcterms:modified>
</cp:coreProperties>
</file>